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5" w:rsidRPr="008A73A5" w:rsidRDefault="008A73A5" w:rsidP="008A73A5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00"/>
        <w:jc w:val="center"/>
        <w:rPr>
          <w:b/>
          <w:bCs/>
          <w:snapToGrid w:val="0"/>
          <w:sz w:val="28"/>
          <w:szCs w:val="24"/>
        </w:rPr>
      </w:pPr>
      <w:r w:rsidRPr="008A73A5">
        <w:rPr>
          <w:b/>
          <w:bCs/>
          <w:snapToGrid w:val="0"/>
          <w:sz w:val="28"/>
          <w:szCs w:val="24"/>
        </w:rPr>
        <w:t>Kartáčnické</w:t>
      </w:r>
      <w:r>
        <w:rPr>
          <w:b/>
          <w:bCs/>
          <w:snapToGrid w:val="0"/>
          <w:sz w:val="28"/>
          <w:szCs w:val="24"/>
        </w:rPr>
        <w:t xml:space="preserve"> drogistické zboží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</w:p>
    <w:p w:rsidR="008A73A5" w:rsidRDefault="008A73A5" w:rsidP="008A73A5">
      <w:pPr>
        <w:widowControl w:val="0"/>
        <w:shd w:val="clear" w:color="auto" w:fill="FFFFCC"/>
        <w:spacing w:line="240" w:lineRule="atLeast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Suroviny na výrobu osazení:</w:t>
      </w:r>
    </w:p>
    <w:p w:rsidR="008A73A5" w:rsidRPr="008A73A5" w:rsidRDefault="00323CE4" w:rsidP="008A73A5">
      <w:pPr>
        <w:widowControl w:val="0"/>
        <w:spacing w:line="240" w:lineRule="atLeast"/>
        <w:rPr>
          <w:snapToGrid w:val="0"/>
        </w:rPr>
      </w:pPr>
      <w:r w:rsidRPr="0067535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4967382</wp:posOffset>
            </wp:positionH>
            <wp:positionV relativeFrom="paragraph">
              <wp:posOffset>17475</wp:posOffset>
            </wp:positionV>
            <wp:extent cx="1742119" cy="1181595"/>
            <wp:effectExtent l="19050" t="0" r="0" b="0"/>
            <wp:wrapNone/>
            <wp:docPr id="6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42986" cy="2174228"/>
                      <a:chOff x="3950507" y="2341886"/>
                      <a:chExt cx="1242986" cy="2174228"/>
                    </a:xfrm>
                  </a:grpSpPr>
                  <a:sp>
                    <a:nvSpPr>
                      <a:cNvPr id="6" name="Volný tvar 5"/>
                      <a:cNvSpPr/>
                    </a:nvSpPr>
                    <a:spPr>
                      <a:xfrm rot="19789766">
                        <a:off x="3950507" y="2341886"/>
                        <a:ext cx="1242986" cy="2174228"/>
                      </a:xfrm>
                      <a:custGeom>
                        <a:avLst/>
                        <a:gdLst>
                          <a:gd name="connsiteX0" fmla="*/ 146415 w 3253826"/>
                          <a:gd name="connsiteY0" fmla="*/ 240224 h 5703376"/>
                          <a:gd name="connsiteX1" fmla="*/ 185161 w 3253826"/>
                          <a:gd name="connsiteY1" fmla="*/ 271221 h 5703376"/>
                          <a:gd name="connsiteX2" fmla="*/ 231656 w 3253826"/>
                          <a:gd name="connsiteY2" fmla="*/ 317715 h 5703376"/>
                          <a:gd name="connsiteX3" fmla="*/ 247154 w 3253826"/>
                          <a:gd name="connsiteY3" fmla="*/ 340963 h 5703376"/>
                          <a:gd name="connsiteX4" fmla="*/ 309148 w 3253826"/>
                          <a:gd name="connsiteY4" fmla="*/ 395207 h 5703376"/>
                          <a:gd name="connsiteX5" fmla="*/ 340144 w 3253826"/>
                          <a:gd name="connsiteY5" fmla="*/ 433953 h 5703376"/>
                          <a:gd name="connsiteX6" fmla="*/ 363392 w 3253826"/>
                          <a:gd name="connsiteY6" fmla="*/ 449451 h 5703376"/>
                          <a:gd name="connsiteX7" fmla="*/ 402137 w 3253826"/>
                          <a:gd name="connsiteY7" fmla="*/ 495946 h 5703376"/>
                          <a:gd name="connsiteX8" fmla="*/ 425385 w 3253826"/>
                          <a:gd name="connsiteY8" fmla="*/ 511444 h 5703376"/>
                          <a:gd name="connsiteX9" fmla="*/ 456382 w 3253826"/>
                          <a:gd name="connsiteY9" fmla="*/ 557939 h 5703376"/>
                          <a:gd name="connsiteX10" fmla="*/ 510626 w 3253826"/>
                          <a:gd name="connsiteY10" fmla="*/ 604434 h 5703376"/>
                          <a:gd name="connsiteX11" fmla="*/ 533873 w 3253826"/>
                          <a:gd name="connsiteY11" fmla="*/ 627682 h 5703376"/>
                          <a:gd name="connsiteX12" fmla="*/ 549371 w 3253826"/>
                          <a:gd name="connsiteY12" fmla="*/ 650929 h 5703376"/>
                          <a:gd name="connsiteX13" fmla="*/ 580368 w 3253826"/>
                          <a:gd name="connsiteY13" fmla="*/ 681926 h 5703376"/>
                          <a:gd name="connsiteX14" fmla="*/ 611365 w 3253826"/>
                          <a:gd name="connsiteY14" fmla="*/ 720671 h 5703376"/>
                          <a:gd name="connsiteX15" fmla="*/ 642361 w 3253826"/>
                          <a:gd name="connsiteY15" fmla="*/ 767166 h 5703376"/>
                          <a:gd name="connsiteX16" fmla="*/ 657859 w 3253826"/>
                          <a:gd name="connsiteY16" fmla="*/ 790414 h 5703376"/>
                          <a:gd name="connsiteX17" fmla="*/ 696605 w 3253826"/>
                          <a:gd name="connsiteY17" fmla="*/ 829160 h 5703376"/>
                          <a:gd name="connsiteX18" fmla="*/ 727602 w 3253826"/>
                          <a:gd name="connsiteY18" fmla="*/ 875654 h 5703376"/>
                          <a:gd name="connsiteX19" fmla="*/ 774097 w 3253826"/>
                          <a:gd name="connsiteY19" fmla="*/ 937648 h 5703376"/>
                          <a:gd name="connsiteX20" fmla="*/ 781846 w 3253826"/>
                          <a:gd name="connsiteY20" fmla="*/ 960895 h 5703376"/>
                          <a:gd name="connsiteX21" fmla="*/ 812843 w 3253826"/>
                          <a:gd name="connsiteY21" fmla="*/ 1007390 h 5703376"/>
                          <a:gd name="connsiteX22" fmla="*/ 812843 w 3253826"/>
                          <a:gd name="connsiteY22" fmla="*/ 945397 h 5703376"/>
                          <a:gd name="connsiteX23" fmla="*/ 797344 w 3253826"/>
                          <a:gd name="connsiteY23" fmla="*/ 898902 h 5703376"/>
                          <a:gd name="connsiteX24" fmla="*/ 774097 w 3253826"/>
                          <a:gd name="connsiteY24" fmla="*/ 829160 h 5703376"/>
                          <a:gd name="connsiteX25" fmla="*/ 766348 w 3253826"/>
                          <a:gd name="connsiteY25" fmla="*/ 805912 h 5703376"/>
                          <a:gd name="connsiteX26" fmla="*/ 735351 w 3253826"/>
                          <a:gd name="connsiteY26" fmla="*/ 720671 h 5703376"/>
                          <a:gd name="connsiteX27" fmla="*/ 719853 w 3253826"/>
                          <a:gd name="connsiteY27" fmla="*/ 650929 h 5703376"/>
                          <a:gd name="connsiteX28" fmla="*/ 704354 w 3253826"/>
                          <a:gd name="connsiteY28" fmla="*/ 588936 h 5703376"/>
                          <a:gd name="connsiteX29" fmla="*/ 681107 w 3253826"/>
                          <a:gd name="connsiteY29" fmla="*/ 511444 h 5703376"/>
                          <a:gd name="connsiteX30" fmla="*/ 673358 w 3253826"/>
                          <a:gd name="connsiteY30" fmla="*/ 472699 h 5703376"/>
                          <a:gd name="connsiteX31" fmla="*/ 665609 w 3253826"/>
                          <a:gd name="connsiteY31" fmla="*/ 449451 h 5703376"/>
                          <a:gd name="connsiteX32" fmla="*/ 657859 w 3253826"/>
                          <a:gd name="connsiteY32" fmla="*/ 418454 h 5703376"/>
                          <a:gd name="connsiteX33" fmla="*/ 650110 w 3253826"/>
                          <a:gd name="connsiteY33" fmla="*/ 379709 h 5703376"/>
                          <a:gd name="connsiteX34" fmla="*/ 642361 w 3253826"/>
                          <a:gd name="connsiteY34" fmla="*/ 325465 h 5703376"/>
                          <a:gd name="connsiteX35" fmla="*/ 634612 w 3253826"/>
                          <a:gd name="connsiteY35" fmla="*/ 302217 h 5703376"/>
                          <a:gd name="connsiteX36" fmla="*/ 619114 w 3253826"/>
                          <a:gd name="connsiteY36" fmla="*/ 61993 h 5703376"/>
                          <a:gd name="connsiteX37" fmla="*/ 626863 w 3253826"/>
                          <a:gd name="connsiteY37" fmla="*/ 0 h 5703376"/>
                          <a:gd name="connsiteX38" fmla="*/ 650110 w 3253826"/>
                          <a:gd name="connsiteY38" fmla="*/ 77492 h 5703376"/>
                          <a:gd name="connsiteX39" fmla="*/ 665609 w 3253826"/>
                          <a:gd name="connsiteY39" fmla="*/ 92990 h 5703376"/>
                          <a:gd name="connsiteX40" fmla="*/ 681107 w 3253826"/>
                          <a:gd name="connsiteY40" fmla="*/ 139485 h 5703376"/>
                          <a:gd name="connsiteX41" fmla="*/ 688856 w 3253826"/>
                          <a:gd name="connsiteY41" fmla="*/ 162732 h 5703376"/>
                          <a:gd name="connsiteX42" fmla="*/ 696605 w 3253826"/>
                          <a:gd name="connsiteY42" fmla="*/ 193729 h 5703376"/>
                          <a:gd name="connsiteX43" fmla="*/ 712104 w 3253826"/>
                          <a:gd name="connsiteY43" fmla="*/ 240224 h 5703376"/>
                          <a:gd name="connsiteX44" fmla="*/ 727602 w 3253826"/>
                          <a:gd name="connsiteY44" fmla="*/ 286719 h 5703376"/>
                          <a:gd name="connsiteX45" fmla="*/ 735351 w 3253826"/>
                          <a:gd name="connsiteY45" fmla="*/ 309966 h 5703376"/>
                          <a:gd name="connsiteX46" fmla="*/ 743100 w 3253826"/>
                          <a:gd name="connsiteY46" fmla="*/ 340963 h 5703376"/>
                          <a:gd name="connsiteX47" fmla="*/ 758598 w 3253826"/>
                          <a:gd name="connsiteY47" fmla="*/ 387458 h 5703376"/>
                          <a:gd name="connsiteX48" fmla="*/ 774097 w 3253826"/>
                          <a:gd name="connsiteY48" fmla="*/ 433953 h 5703376"/>
                          <a:gd name="connsiteX49" fmla="*/ 789595 w 3253826"/>
                          <a:gd name="connsiteY49" fmla="*/ 488197 h 5703376"/>
                          <a:gd name="connsiteX50" fmla="*/ 805093 w 3253826"/>
                          <a:gd name="connsiteY50" fmla="*/ 534692 h 5703376"/>
                          <a:gd name="connsiteX51" fmla="*/ 812843 w 3253826"/>
                          <a:gd name="connsiteY51" fmla="*/ 557939 h 5703376"/>
                          <a:gd name="connsiteX52" fmla="*/ 828341 w 3253826"/>
                          <a:gd name="connsiteY52" fmla="*/ 581187 h 5703376"/>
                          <a:gd name="connsiteX53" fmla="*/ 851588 w 3253826"/>
                          <a:gd name="connsiteY53" fmla="*/ 658678 h 5703376"/>
                          <a:gd name="connsiteX54" fmla="*/ 859337 w 3253826"/>
                          <a:gd name="connsiteY54" fmla="*/ 681926 h 5703376"/>
                          <a:gd name="connsiteX55" fmla="*/ 874836 w 3253826"/>
                          <a:gd name="connsiteY55" fmla="*/ 705173 h 5703376"/>
                          <a:gd name="connsiteX56" fmla="*/ 890334 w 3253826"/>
                          <a:gd name="connsiteY56" fmla="*/ 751668 h 5703376"/>
                          <a:gd name="connsiteX57" fmla="*/ 905832 w 3253826"/>
                          <a:gd name="connsiteY57" fmla="*/ 782665 h 5703376"/>
                          <a:gd name="connsiteX58" fmla="*/ 936829 w 3253826"/>
                          <a:gd name="connsiteY58" fmla="*/ 852407 h 5703376"/>
                          <a:gd name="connsiteX59" fmla="*/ 952327 w 3253826"/>
                          <a:gd name="connsiteY59" fmla="*/ 906651 h 5703376"/>
                          <a:gd name="connsiteX60" fmla="*/ 967826 w 3253826"/>
                          <a:gd name="connsiteY60" fmla="*/ 929899 h 5703376"/>
                          <a:gd name="connsiteX61" fmla="*/ 975575 w 3253826"/>
                          <a:gd name="connsiteY61" fmla="*/ 953146 h 5703376"/>
                          <a:gd name="connsiteX62" fmla="*/ 991073 w 3253826"/>
                          <a:gd name="connsiteY62" fmla="*/ 976393 h 5703376"/>
                          <a:gd name="connsiteX63" fmla="*/ 1022070 w 3253826"/>
                          <a:gd name="connsiteY63" fmla="*/ 1046136 h 5703376"/>
                          <a:gd name="connsiteX64" fmla="*/ 1045317 w 3253826"/>
                          <a:gd name="connsiteY64" fmla="*/ 1115878 h 5703376"/>
                          <a:gd name="connsiteX65" fmla="*/ 1053066 w 3253826"/>
                          <a:gd name="connsiteY65" fmla="*/ 1139126 h 5703376"/>
                          <a:gd name="connsiteX66" fmla="*/ 1068565 w 3253826"/>
                          <a:gd name="connsiteY66" fmla="*/ 1154624 h 5703376"/>
                          <a:gd name="connsiteX67" fmla="*/ 1076314 w 3253826"/>
                          <a:gd name="connsiteY67" fmla="*/ 1185621 h 5703376"/>
                          <a:gd name="connsiteX68" fmla="*/ 1099561 w 3253826"/>
                          <a:gd name="connsiteY68" fmla="*/ 1239865 h 5703376"/>
                          <a:gd name="connsiteX69" fmla="*/ 1122809 w 3253826"/>
                          <a:gd name="connsiteY69" fmla="*/ 1270861 h 5703376"/>
                          <a:gd name="connsiteX70" fmla="*/ 1169304 w 3253826"/>
                          <a:gd name="connsiteY70" fmla="*/ 1356102 h 5703376"/>
                          <a:gd name="connsiteX71" fmla="*/ 1200300 w 3253826"/>
                          <a:gd name="connsiteY71" fmla="*/ 1410346 h 5703376"/>
                          <a:gd name="connsiteX72" fmla="*/ 1215798 w 3253826"/>
                          <a:gd name="connsiteY72" fmla="*/ 1441343 h 5703376"/>
                          <a:gd name="connsiteX73" fmla="*/ 1231297 w 3253826"/>
                          <a:gd name="connsiteY73" fmla="*/ 1464590 h 5703376"/>
                          <a:gd name="connsiteX74" fmla="*/ 1254544 w 3253826"/>
                          <a:gd name="connsiteY74" fmla="*/ 1518834 h 5703376"/>
                          <a:gd name="connsiteX75" fmla="*/ 1270043 w 3253826"/>
                          <a:gd name="connsiteY75" fmla="*/ 1549831 h 5703376"/>
                          <a:gd name="connsiteX76" fmla="*/ 1277792 w 3253826"/>
                          <a:gd name="connsiteY76" fmla="*/ 1573078 h 5703376"/>
                          <a:gd name="connsiteX77" fmla="*/ 1301039 w 3253826"/>
                          <a:gd name="connsiteY77" fmla="*/ 1596326 h 5703376"/>
                          <a:gd name="connsiteX78" fmla="*/ 1324287 w 3253826"/>
                          <a:gd name="connsiteY78" fmla="*/ 1658319 h 5703376"/>
                          <a:gd name="connsiteX79" fmla="*/ 1339785 w 3253826"/>
                          <a:gd name="connsiteY79" fmla="*/ 1697065 h 5703376"/>
                          <a:gd name="connsiteX80" fmla="*/ 1363032 w 3253826"/>
                          <a:gd name="connsiteY80" fmla="*/ 1728061 h 5703376"/>
                          <a:gd name="connsiteX81" fmla="*/ 1378531 w 3253826"/>
                          <a:gd name="connsiteY81" fmla="*/ 1766807 h 5703376"/>
                          <a:gd name="connsiteX82" fmla="*/ 1394029 w 3253826"/>
                          <a:gd name="connsiteY82" fmla="*/ 1790054 h 5703376"/>
                          <a:gd name="connsiteX83" fmla="*/ 1417276 w 3253826"/>
                          <a:gd name="connsiteY83" fmla="*/ 1836549 h 5703376"/>
                          <a:gd name="connsiteX84" fmla="*/ 1425026 w 3253826"/>
                          <a:gd name="connsiteY84" fmla="*/ 1867546 h 5703376"/>
                          <a:gd name="connsiteX85" fmla="*/ 1448273 w 3253826"/>
                          <a:gd name="connsiteY85" fmla="*/ 1890793 h 5703376"/>
                          <a:gd name="connsiteX86" fmla="*/ 1463771 w 3253826"/>
                          <a:gd name="connsiteY86" fmla="*/ 1921790 h 5703376"/>
                          <a:gd name="connsiteX87" fmla="*/ 1471521 w 3253826"/>
                          <a:gd name="connsiteY87" fmla="*/ 1945037 h 5703376"/>
                          <a:gd name="connsiteX88" fmla="*/ 1487019 w 3253826"/>
                          <a:gd name="connsiteY88" fmla="*/ 1968285 h 5703376"/>
                          <a:gd name="connsiteX89" fmla="*/ 1502517 w 3253826"/>
                          <a:gd name="connsiteY89" fmla="*/ 2014780 h 5703376"/>
                          <a:gd name="connsiteX90" fmla="*/ 1533514 w 3253826"/>
                          <a:gd name="connsiteY90" fmla="*/ 2069024 h 5703376"/>
                          <a:gd name="connsiteX91" fmla="*/ 1572259 w 3253826"/>
                          <a:gd name="connsiteY91" fmla="*/ 2162014 h 5703376"/>
                          <a:gd name="connsiteX92" fmla="*/ 1572259 w 3253826"/>
                          <a:gd name="connsiteY92" fmla="*/ 2162014 h 5703376"/>
                          <a:gd name="connsiteX93" fmla="*/ 1595507 w 3253826"/>
                          <a:gd name="connsiteY93" fmla="*/ 2216258 h 5703376"/>
                          <a:gd name="connsiteX94" fmla="*/ 1603256 w 3253826"/>
                          <a:gd name="connsiteY94" fmla="*/ 2239505 h 5703376"/>
                          <a:gd name="connsiteX95" fmla="*/ 1626504 w 3253826"/>
                          <a:gd name="connsiteY95" fmla="*/ 2286000 h 5703376"/>
                          <a:gd name="connsiteX96" fmla="*/ 1649751 w 3253826"/>
                          <a:gd name="connsiteY96" fmla="*/ 2340244 h 5703376"/>
                          <a:gd name="connsiteX97" fmla="*/ 1665249 w 3253826"/>
                          <a:gd name="connsiteY97" fmla="*/ 2386739 h 5703376"/>
                          <a:gd name="connsiteX98" fmla="*/ 1672998 w 3253826"/>
                          <a:gd name="connsiteY98" fmla="*/ 2409987 h 5703376"/>
                          <a:gd name="connsiteX99" fmla="*/ 1688497 w 3253826"/>
                          <a:gd name="connsiteY99" fmla="*/ 2433234 h 5703376"/>
                          <a:gd name="connsiteX100" fmla="*/ 1703995 w 3253826"/>
                          <a:gd name="connsiteY100" fmla="*/ 2479729 h 5703376"/>
                          <a:gd name="connsiteX101" fmla="*/ 1719493 w 3253826"/>
                          <a:gd name="connsiteY101" fmla="*/ 2510726 h 5703376"/>
                          <a:gd name="connsiteX102" fmla="*/ 1734992 w 3253826"/>
                          <a:gd name="connsiteY102" fmla="*/ 2564970 h 5703376"/>
                          <a:gd name="connsiteX103" fmla="*/ 1773737 w 3253826"/>
                          <a:gd name="connsiteY103" fmla="*/ 2650210 h 5703376"/>
                          <a:gd name="connsiteX104" fmla="*/ 1781487 w 3253826"/>
                          <a:gd name="connsiteY104" fmla="*/ 2673458 h 5703376"/>
                          <a:gd name="connsiteX105" fmla="*/ 1796985 w 3253826"/>
                          <a:gd name="connsiteY105" fmla="*/ 2704454 h 5703376"/>
                          <a:gd name="connsiteX106" fmla="*/ 1827982 w 3253826"/>
                          <a:gd name="connsiteY106" fmla="*/ 2774197 h 5703376"/>
                          <a:gd name="connsiteX107" fmla="*/ 1866727 w 3253826"/>
                          <a:gd name="connsiteY107" fmla="*/ 2867187 h 5703376"/>
                          <a:gd name="connsiteX108" fmla="*/ 1889975 w 3253826"/>
                          <a:gd name="connsiteY108" fmla="*/ 2936929 h 5703376"/>
                          <a:gd name="connsiteX109" fmla="*/ 1913222 w 3253826"/>
                          <a:gd name="connsiteY109" fmla="*/ 2975675 h 5703376"/>
                          <a:gd name="connsiteX110" fmla="*/ 1944219 w 3253826"/>
                          <a:gd name="connsiteY110" fmla="*/ 3045417 h 5703376"/>
                          <a:gd name="connsiteX111" fmla="*/ 1959717 w 3253826"/>
                          <a:gd name="connsiteY111" fmla="*/ 3091912 h 5703376"/>
                          <a:gd name="connsiteX112" fmla="*/ 1990714 w 3253826"/>
                          <a:gd name="connsiteY112" fmla="*/ 3146156 h 5703376"/>
                          <a:gd name="connsiteX113" fmla="*/ 2006212 w 3253826"/>
                          <a:gd name="connsiteY113" fmla="*/ 3192651 h 5703376"/>
                          <a:gd name="connsiteX114" fmla="*/ 2021710 w 3253826"/>
                          <a:gd name="connsiteY114" fmla="*/ 3223648 h 5703376"/>
                          <a:gd name="connsiteX115" fmla="*/ 2029459 w 3253826"/>
                          <a:gd name="connsiteY115" fmla="*/ 3254644 h 5703376"/>
                          <a:gd name="connsiteX116" fmla="*/ 2052707 w 3253826"/>
                          <a:gd name="connsiteY116" fmla="*/ 3308888 h 5703376"/>
                          <a:gd name="connsiteX117" fmla="*/ 2068205 w 3253826"/>
                          <a:gd name="connsiteY117" fmla="*/ 3324387 h 5703376"/>
                          <a:gd name="connsiteX118" fmla="*/ 2083704 w 3253826"/>
                          <a:gd name="connsiteY118" fmla="*/ 3363132 h 5703376"/>
                          <a:gd name="connsiteX119" fmla="*/ 2099202 w 3253826"/>
                          <a:gd name="connsiteY119" fmla="*/ 3378631 h 5703376"/>
                          <a:gd name="connsiteX120" fmla="*/ 2106951 w 3253826"/>
                          <a:gd name="connsiteY120" fmla="*/ 3409627 h 5703376"/>
                          <a:gd name="connsiteX121" fmla="*/ 2122449 w 3253826"/>
                          <a:gd name="connsiteY121" fmla="*/ 3425126 h 5703376"/>
                          <a:gd name="connsiteX122" fmla="*/ 2161195 w 3253826"/>
                          <a:gd name="connsiteY122" fmla="*/ 3502617 h 5703376"/>
                          <a:gd name="connsiteX123" fmla="*/ 2184443 w 3253826"/>
                          <a:gd name="connsiteY123" fmla="*/ 3556861 h 5703376"/>
                          <a:gd name="connsiteX124" fmla="*/ 2192192 w 3253826"/>
                          <a:gd name="connsiteY124" fmla="*/ 3580109 h 5703376"/>
                          <a:gd name="connsiteX125" fmla="*/ 2199941 w 3253826"/>
                          <a:gd name="connsiteY125" fmla="*/ 3611105 h 5703376"/>
                          <a:gd name="connsiteX126" fmla="*/ 2223188 w 3253826"/>
                          <a:gd name="connsiteY126" fmla="*/ 3642102 h 5703376"/>
                          <a:gd name="connsiteX127" fmla="*/ 2238687 w 3253826"/>
                          <a:gd name="connsiteY127" fmla="*/ 3673099 h 5703376"/>
                          <a:gd name="connsiteX128" fmla="*/ 2269683 w 3253826"/>
                          <a:gd name="connsiteY128" fmla="*/ 3742841 h 5703376"/>
                          <a:gd name="connsiteX129" fmla="*/ 2292931 w 3253826"/>
                          <a:gd name="connsiteY129" fmla="*/ 3789336 h 5703376"/>
                          <a:gd name="connsiteX130" fmla="*/ 2308429 w 3253826"/>
                          <a:gd name="connsiteY130" fmla="*/ 3835831 h 5703376"/>
                          <a:gd name="connsiteX131" fmla="*/ 2347175 w 3253826"/>
                          <a:gd name="connsiteY131" fmla="*/ 3882326 h 5703376"/>
                          <a:gd name="connsiteX132" fmla="*/ 2385921 w 3253826"/>
                          <a:gd name="connsiteY132" fmla="*/ 3975315 h 5703376"/>
                          <a:gd name="connsiteX133" fmla="*/ 2401419 w 3253826"/>
                          <a:gd name="connsiteY133" fmla="*/ 4014061 h 5703376"/>
                          <a:gd name="connsiteX134" fmla="*/ 2432415 w 3253826"/>
                          <a:gd name="connsiteY134" fmla="*/ 4060556 h 5703376"/>
                          <a:gd name="connsiteX135" fmla="*/ 2447914 w 3253826"/>
                          <a:gd name="connsiteY135" fmla="*/ 4083804 h 5703376"/>
                          <a:gd name="connsiteX136" fmla="*/ 2455663 w 3253826"/>
                          <a:gd name="connsiteY136" fmla="*/ 4114800 h 5703376"/>
                          <a:gd name="connsiteX137" fmla="*/ 2486659 w 3253826"/>
                          <a:gd name="connsiteY137" fmla="*/ 4161295 h 5703376"/>
                          <a:gd name="connsiteX138" fmla="*/ 2494409 w 3253826"/>
                          <a:gd name="connsiteY138" fmla="*/ 4192292 h 5703376"/>
                          <a:gd name="connsiteX139" fmla="*/ 2533154 w 3253826"/>
                          <a:gd name="connsiteY139" fmla="*/ 4246536 h 5703376"/>
                          <a:gd name="connsiteX140" fmla="*/ 2579649 w 3253826"/>
                          <a:gd name="connsiteY140" fmla="*/ 4316278 h 5703376"/>
                          <a:gd name="connsiteX141" fmla="*/ 2618395 w 3253826"/>
                          <a:gd name="connsiteY141" fmla="*/ 4401519 h 5703376"/>
                          <a:gd name="connsiteX142" fmla="*/ 2633893 w 3253826"/>
                          <a:gd name="connsiteY142" fmla="*/ 4432515 h 5703376"/>
                          <a:gd name="connsiteX143" fmla="*/ 2649392 w 3253826"/>
                          <a:gd name="connsiteY143" fmla="*/ 4448014 h 5703376"/>
                          <a:gd name="connsiteX144" fmla="*/ 2680388 w 3253826"/>
                          <a:gd name="connsiteY144" fmla="*/ 4486760 h 5703376"/>
                          <a:gd name="connsiteX145" fmla="*/ 2703636 w 3253826"/>
                          <a:gd name="connsiteY145" fmla="*/ 4525505 h 5703376"/>
                          <a:gd name="connsiteX146" fmla="*/ 2742382 w 3253826"/>
                          <a:gd name="connsiteY146" fmla="*/ 4595248 h 5703376"/>
                          <a:gd name="connsiteX147" fmla="*/ 2765629 w 3253826"/>
                          <a:gd name="connsiteY147" fmla="*/ 4618495 h 5703376"/>
                          <a:gd name="connsiteX148" fmla="*/ 2796626 w 3253826"/>
                          <a:gd name="connsiteY148" fmla="*/ 4664990 h 5703376"/>
                          <a:gd name="connsiteX149" fmla="*/ 2812124 w 3253826"/>
                          <a:gd name="connsiteY149" fmla="*/ 4688237 h 5703376"/>
                          <a:gd name="connsiteX150" fmla="*/ 2827622 w 3253826"/>
                          <a:gd name="connsiteY150" fmla="*/ 4703736 h 5703376"/>
                          <a:gd name="connsiteX151" fmla="*/ 2858619 w 3253826"/>
                          <a:gd name="connsiteY151" fmla="*/ 4750231 h 5703376"/>
                          <a:gd name="connsiteX152" fmla="*/ 2866368 w 3253826"/>
                          <a:gd name="connsiteY152" fmla="*/ 4773478 h 5703376"/>
                          <a:gd name="connsiteX153" fmla="*/ 2889615 w 3253826"/>
                          <a:gd name="connsiteY153" fmla="*/ 4796726 h 5703376"/>
                          <a:gd name="connsiteX154" fmla="*/ 2920612 w 3253826"/>
                          <a:gd name="connsiteY154" fmla="*/ 4843221 h 5703376"/>
                          <a:gd name="connsiteX155" fmla="*/ 2943859 w 3253826"/>
                          <a:gd name="connsiteY155" fmla="*/ 4866468 h 5703376"/>
                          <a:gd name="connsiteX156" fmla="*/ 2982605 w 3253826"/>
                          <a:gd name="connsiteY156" fmla="*/ 4912963 h 5703376"/>
                          <a:gd name="connsiteX157" fmla="*/ 3013602 w 3253826"/>
                          <a:gd name="connsiteY157" fmla="*/ 4967207 h 5703376"/>
                          <a:gd name="connsiteX158" fmla="*/ 3021351 w 3253826"/>
                          <a:gd name="connsiteY158" fmla="*/ 4990454 h 5703376"/>
                          <a:gd name="connsiteX159" fmla="*/ 3052348 w 3253826"/>
                          <a:gd name="connsiteY159" fmla="*/ 5036949 h 5703376"/>
                          <a:gd name="connsiteX160" fmla="*/ 3067846 w 3253826"/>
                          <a:gd name="connsiteY160" fmla="*/ 5052448 h 5703376"/>
                          <a:gd name="connsiteX161" fmla="*/ 3098843 w 3253826"/>
                          <a:gd name="connsiteY161" fmla="*/ 5098943 h 5703376"/>
                          <a:gd name="connsiteX162" fmla="*/ 3114341 w 3253826"/>
                          <a:gd name="connsiteY162" fmla="*/ 5122190 h 5703376"/>
                          <a:gd name="connsiteX163" fmla="*/ 3137588 w 3253826"/>
                          <a:gd name="connsiteY163" fmla="*/ 5160936 h 5703376"/>
                          <a:gd name="connsiteX164" fmla="*/ 3160836 w 3253826"/>
                          <a:gd name="connsiteY164" fmla="*/ 5215180 h 5703376"/>
                          <a:gd name="connsiteX165" fmla="*/ 3184083 w 3253826"/>
                          <a:gd name="connsiteY165" fmla="*/ 5269424 h 5703376"/>
                          <a:gd name="connsiteX166" fmla="*/ 3215080 w 3253826"/>
                          <a:gd name="connsiteY166" fmla="*/ 5315919 h 5703376"/>
                          <a:gd name="connsiteX167" fmla="*/ 3238327 w 3253826"/>
                          <a:gd name="connsiteY167" fmla="*/ 5385661 h 5703376"/>
                          <a:gd name="connsiteX168" fmla="*/ 3246076 w 3253826"/>
                          <a:gd name="connsiteY168" fmla="*/ 5408909 h 5703376"/>
                          <a:gd name="connsiteX169" fmla="*/ 3253826 w 3253826"/>
                          <a:gd name="connsiteY169" fmla="*/ 5455404 h 5703376"/>
                          <a:gd name="connsiteX170" fmla="*/ 3246076 w 3253826"/>
                          <a:gd name="connsiteY170" fmla="*/ 5563892 h 5703376"/>
                          <a:gd name="connsiteX171" fmla="*/ 3191832 w 3253826"/>
                          <a:gd name="connsiteY171" fmla="*/ 5625885 h 5703376"/>
                          <a:gd name="connsiteX172" fmla="*/ 3168585 w 3253826"/>
                          <a:gd name="connsiteY172" fmla="*/ 5649132 h 5703376"/>
                          <a:gd name="connsiteX173" fmla="*/ 3153087 w 3253826"/>
                          <a:gd name="connsiteY173" fmla="*/ 5664631 h 5703376"/>
                          <a:gd name="connsiteX174" fmla="*/ 3129839 w 3253826"/>
                          <a:gd name="connsiteY174" fmla="*/ 5672380 h 5703376"/>
                          <a:gd name="connsiteX175" fmla="*/ 3106592 w 3253826"/>
                          <a:gd name="connsiteY175" fmla="*/ 5687878 h 5703376"/>
                          <a:gd name="connsiteX176" fmla="*/ 3060097 w 3253826"/>
                          <a:gd name="connsiteY176" fmla="*/ 5703376 h 5703376"/>
                          <a:gd name="connsiteX177" fmla="*/ 2897365 w 3253826"/>
                          <a:gd name="connsiteY177" fmla="*/ 5695627 h 5703376"/>
                          <a:gd name="connsiteX178" fmla="*/ 2850870 w 3253826"/>
                          <a:gd name="connsiteY178" fmla="*/ 5672380 h 5703376"/>
                          <a:gd name="connsiteX179" fmla="*/ 2827622 w 3253826"/>
                          <a:gd name="connsiteY179" fmla="*/ 5664631 h 5703376"/>
                          <a:gd name="connsiteX180" fmla="*/ 2757880 w 3253826"/>
                          <a:gd name="connsiteY180" fmla="*/ 5579390 h 5703376"/>
                          <a:gd name="connsiteX181" fmla="*/ 2742382 w 3253826"/>
                          <a:gd name="connsiteY181" fmla="*/ 5556143 h 5703376"/>
                          <a:gd name="connsiteX182" fmla="*/ 2719134 w 3253826"/>
                          <a:gd name="connsiteY182" fmla="*/ 5509648 h 5703376"/>
                          <a:gd name="connsiteX183" fmla="*/ 2688137 w 3253826"/>
                          <a:gd name="connsiteY183" fmla="*/ 5463153 h 5703376"/>
                          <a:gd name="connsiteX184" fmla="*/ 2680388 w 3253826"/>
                          <a:gd name="connsiteY184" fmla="*/ 5439905 h 5703376"/>
                          <a:gd name="connsiteX185" fmla="*/ 2664890 w 3253826"/>
                          <a:gd name="connsiteY185" fmla="*/ 5385661 h 5703376"/>
                          <a:gd name="connsiteX186" fmla="*/ 2649392 w 3253826"/>
                          <a:gd name="connsiteY186" fmla="*/ 5362414 h 5703376"/>
                          <a:gd name="connsiteX187" fmla="*/ 2633893 w 3253826"/>
                          <a:gd name="connsiteY187" fmla="*/ 5300421 h 5703376"/>
                          <a:gd name="connsiteX188" fmla="*/ 2618395 w 3253826"/>
                          <a:gd name="connsiteY188" fmla="*/ 5230678 h 5703376"/>
                          <a:gd name="connsiteX189" fmla="*/ 2602897 w 3253826"/>
                          <a:gd name="connsiteY189" fmla="*/ 5067946 h 5703376"/>
                          <a:gd name="connsiteX190" fmla="*/ 2587398 w 3253826"/>
                          <a:gd name="connsiteY190" fmla="*/ 4881966 h 5703376"/>
                          <a:gd name="connsiteX191" fmla="*/ 2579649 w 3253826"/>
                          <a:gd name="connsiteY191" fmla="*/ 4843221 h 5703376"/>
                          <a:gd name="connsiteX192" fmla="*/ 2564151 w 3253826"/>
                          <a:gd name="connsiteY192" fmla="*/ 4750231 h 5703376"/>
                          <a:gd name="connsiteX193" fmla="*/ 2556402 w 3253826"/>
                          <a:gd name="connsiteY193" fmla="*/ 4719234 h 5703376"/>
                          <a:gd name="connsiteX194" fmla="*/ 2548653 w 3253826"/>
                          <a:gd name="connsiteY194" fmla="*/ 4664990 h 5703376"/>
                          <a:gd name="connsiteX195" fmla="*/ 2540904 w 3253826"/>
                          <a:gd name="connsiteY195" fmla="*/ 4633993 h 5703376"/>
                          <a:gd name="connsiteX196" fmla="*/ 2533154 w 3253826"/>
                          <a:gd name="connsiteY196" fmla="*/ 4579749 h 5703376"/>
                          <a:gd name="connsiteX197" fmla="*/ 2517656 w 3253826"/>
                          <a:gd name="connsiteY197" fmla="*/ 4533254 h 5703376"/>
                          <a:gd name="connsiteX198" fmla="*/ 2509907 w 3253826"/>
                          <a:gd name="connsiteY198" fmla="*/ 4502258 h 5703376"/>
                          <a:gd name="connsiteX199" fmla="*/ 2502158 w 3253826"/>
                          <a:gd name="connsiteY199" fmla="*/ 4463512 h 5703376"/>
                          <a:gd name="connsiteX200" fmla="*/ 2471161 w 3253826"/>
                          <a:gd name="connsiteY200" fmla="*/ 4386021 h 5703376"/>
                          <a:gd name="connsiteX201" fmla="*/ 2463412 w 3253826"/>
                          <a:gd name="connsiteY201" fmla="*/ 4362773 h 5703376"/>
                          <a:gd name="connsiteX202" fmla="*/ 2455663 w 3253826"/>
                          <a:gd name="connsiteY202" fmla="*/ 4331776 h 5703376"/>
                          <a:gd name="connsiteX203" fmla="*/ 2424666 w 3253826"/>
                          <a:gd name="connsiteY203" fmla="*/ 4285282 h 5703376"/>
                          <a:gd name="connsiteX204" fmla="*/ 2393670 w 3253826"/>
                          <a:gd name="connsiteY204" fmla="*/ 4207790 h 5703376"/>
                          <a:gd name="connsiteX205" fmla="*/ 2370422 w 3253826"/>
                          <a:gd name="connsiteY205" fmla="*/ 4169044 h 5703376"/>
                          <a:gd name="connsiteX206" fmla="*/ 2347175 w 3253826"/>
                          <a:gd name="connsiteY206" fmla="*/ 4114800 h 5703376"/>
                          <a:gd name="connsiteX207" fmla="*/ 2331676 w 3253826"/>
                          <a:gd name="connsiteY207" fmla="*/ 4099302 h 5703376"/>
                          <a:gd name="connsiteX208" fmla="*/ 2300680 w 3253826"/>
                          <a:gd name="connsiteY208" fmla="*/ 4029560 h 5703376"/>
                          <a:gd name="connsiteX209" fmla="*/ 2269683 w 3253826"/>
                          <a:gd name="connsiteY209" fmla="*/ 3983065 h 5703376"/>
                          <a:gd name="connsiteX210" fmla="*/ 2254185 w 3253826"/>
                          <a:gd name="connsiteY210" fmla="*/ 3952068 h 5703376"/>
                          <a:gd name="connsiteX211" fmla="*/ 2223188 w 3253826"/>
                          <a:gd name="connsiteY211" fmla="*/ 3921071 h 5703376"/>
                          <a:gd name="connsiteX212" fmla="*/ 2207690 w 3253826"/>
                          <a:gd name="connsiteY212" fmla="*/ 3890075 h 5703376"/>
                          <a:gd name="connsiteX213" fmla="*/ 2161195 w 3253826"/>
                          <a:gd name="connsiteY213" fmla="*/ 3835831 h 5703376"/>
                          <a:gd name="connsiteX214" fmla="*/ 2145697 w 3253826"/>
                          <a:gd name="connsiteY214" fmla="*/ 3797085 h 5703376"/>
                          <a:gd name="connsiteX215" fmla="*/ 2122449 w 3253826"/>
                          <a:gd name="connsiteY215" fmla="*/ 3773837 h 5703376"/>
                          <a:gd name="connsiteX216" fmla="*/ 2106951 w 3253826"/>
                          <a:gd name="connsiteY216" fmla="*/ 3750590 h 5703376"/>
                          <a:gd name="connsiteX217" fmla="*/ 2068205 w 3253826"/>
                          <a:gd name="connsiteY217" fmla="*/ 3704095 h 5703376"/>
                          <a:gd name="connsiteX218" fmla="*/ 2021710 w 3253826"/>
                          <a:gd name="connsiteY218" fmla="*/ 3642102 h 5703376"/>
                          <a:gd name="connsiteX219" fmla="*/ 1990714 w 3253826"/>
                          <a:gd name="connsiteY219" fmla="*/ 3587858 h 5703376"/>
                          <a:gd name="connsiteX220" fmla="*/ 1951968 w 3253826"/>
                          <a:gd name="connsiteY220" fmla="*/ 3549112 h 5703376"/>
                          <a:gd name="connsiteX221" fmla="*/ 1944219 w 3253826"/>
                          <a:gd name="connsiteY221" fmla="*/ 3525865 h 5703376"/>
                          <a:gd name="connsiteX222" fmla="*/ 1928721 w 3253826"/>
                          <a:gd name="connsiteY222" fmla="*/ 3510366 h 5703376"/>
                          <a:gd name="connsiteX223" fmla="*/ 1905473 w 3253826"/>
                          <a:gd name="connsiteY223" fmla="*/ 3479370 h 5703376"/>
                          <a:gd name="connsiteX224" fmla="*/ 1874476 w 3253826"/>
                          <a:gd name="connsiteY224" fmla="*/ 3425126 h 5703376"/>
                          <a:gd name="connsiteX225" fmla="*/ 1851229 w 3253826"/>
                          <a:gd name="connsiteY225" fmla="*/ 3394129 h 5703376"/>
                          <a:gd name="connsiteX226" fmla="*/ 1835731 w 3253826"/>
                          <a:gd name="connsiteY226" fmla="*/ 3363132 h 5703376"/>
                          <a:gd name="connsiteX227" fmla="*/ 1812483 w 3253826"/>
                          <a:gd name="connsiteY227" fmla="*/ 3332136 h 5703376"/>
                          <a:gd name="connsiteX228" fmla="*/ 1796985 w 3253826"/>
                          <a:gd name="connsiteY228" fmla="*/ 3301139 h 5703376"/>
                          <a:gd name="connsiteX229" fmla="*/ 1765988 w 3253826"/>
                          <a:gd name="connsiteY229" fmla="*/ 3262393 h 5703376"/>
                          <a:gd name="connsiteX230" fmla="*/ 1742741 w 3253826"/>
                          <a:gd name="connsiteY230" fmla="*/ 3208149 h 5703376"/>
                          <a:gd name="connsiteX231" fmla="*/ 1727243 w 3253826"/>
                          <a:gd name="connsiteY231" fmla="*/ 3184902 h 5703376"/>
                          <a:gd name="connsiteX232" fmla="*/ 1696246 w 3253826"/>
                          <a:gd name="connsiteY232" fmla="*/ 3130658 h 5703376"/>
                          <a:gd name="connsiteX233" fmla="*/ 1672998 w 3253826"/>
                          <a:gd name="connsiteY233" fmla="*/ 3084163 h 5703376"/>
                          <a:gd name="connsiteX234" fmla="*/ 1665249 w 3253826"/>
                          <a:gd name="connsiteY234" fmla="*/ 3053166 h 5703376"/>
                          <a:gd name="connsiteX235" fmla="*/ 1626504 w 3253826"/>
                          <a:gd name="connsiteY235" fmla="*/ 2983424 h 5703376"/>
                          <a:gd name="connsiteX236" fmla="*/ 1611005 w 3253826"/>
                          <a:gd name="connsiteY236" fmla="*/ 2952427 h 5703376"/>
                          <a:gd name="connsiteX237" fmla="*/ 1587758 w 3253826"/>
                          <a:gd name="connsiteY237" fmla="*/ 2913682 h 5703376"/>
                          <a:gd name="connsiteX238" fmla="*/ 1541263 w 3253826"/>
                          <a:gd name="connsiteY238" fmla="*/ 2828441 h 5703376"/>
                          <a:gd name="connsiteX239" fmla="*/ 1533514 w 3253826"/>
                          <a:gd name="connsiteY239" fmla="*/ 2797444 h 5703376"/>
                          <a:gd name="connsiteX240" fmla="*/ 1518015 w 3253826"/>
                          <a:gd name="connsiteY240" fmla="*/ 2781946 h 5703376"/>
                          <a:gd name="connsiteX241" fmla="*/ 1510266 w 3253826"/>
                          <a:gd name="connsiteY241" fmla="*/ 2758699 h 5703376"/>
                          <a:gd name="connsiteX242" fmla="*/ 1494768 w 3253826"/>
                          <a:gd name="connsiteY242" fmla="*/ 2735451 h 5703376"/>
                          <a:gd name="connsiteX243" fmla="*/ 1463771 w 3253826"/>
                          <a:gd name="connsiteY243" fmla="*/ 2673458 h 5703376"/>
                          <a:gd name="connsiteX244" fmla="*/ 1448273 w 3253826"/>
                          <a:gd name="connsiteY244" fmla="*/ 2642461 h 5703376"/>
                          <a:gd name="connsiteX245" fmla="*/ 1432775 w 3253826"/>
                          <a:gd name="connsiteY245" fmla="*/ 2580468 h 5703376"/>
                          <a:gd name="connsiteX246" fmla="*/ 1417276 w 3253826"/>
                          <a:gd name="connsiteY246" fmla="*/ 2564970 h 5703376"/>
                          <a:gd name="connsiteX247" fmla="*/ 1409527 w 3253826"/>
                          <a:gd name="connsiteY247" fmla="*/ 2533973 h 5703376"/>
                          <a:gd name="connsiteX248" fmla="*/ 1401778 w 3253826"/>
                          <a:gd name="connsiteY248" fmla="*/ 2510726 h 5703376"/>
                          <a:gd name="connsiteX249" fmla="*/ 1386280 w 3253826"/>
                          <a:gd name="connsiteY249" fmla="*/ 2448732 h 5703376"/>
                          <a:gd name="connsiteX250" fmla="*/ 1378531 w 3253826"/>
                          <a:gd name="connsiteY250" fmla="*/ 2417736 h 5703376"/>
                          <a:gd name="connsiteX251" fmla="*/ 1363032 w 3253826"/>
                          <a:gd name="connsiteY251" fmla="*/ 2386739 h 5703376"/>
                          <a:gd name="connsiteX252" fmla="*/ 1355283 w 3253826"/>
                          <a:gd name="connsiteY252" fmla="*/ 2340244 h 5703376"/>
                          <a:gd name="connsiteX253" fmla="*/ 1324287 w 3253826"/>
                          <a:gd name="connsiteY253" fmla="*/ 2255004 h 5703376"/>
                          <a:gd name="connsiteX254" fmla="*/ 1316537 w 3253826"/>
                          <a:gd name="connsiteY254" fmla="*/ 2224007 h 5703376"/>
                          <a:gd name="connsiteX255" fmla="*/ 1301039 w 3253826"/>
                          <a:gd name="connsiteY255" fmla="*/ 2193010 h 5703376"/>
                          <a:gd name="connsiteX256" fmla="*/ 1277792 w 3253826"/>
                          <a:gd name="connsiteY256" fmla="*/ 2138766 h 5703376"/>
                          <a:gd name="connsiteX257" fmla="*/ 1270043 w 3253826"/>
                          <a:gd name="connsiteY257" fmla="*/ 2092271 h 5703376"/>
                          <a:gd name="connsiteX258" fmla="*/ 1254544 w 3253826"/>
                          <a:gd name="connsiteY258" fmla="*/ 2045776 h 5703376"/>
                          <a:gd name="connsiteX259" fmla="*/ 1246795 w 3253826"/>
                          <a:gd name="connsiteY259" fmla="*/ 2022529 h 5703376"/>
                          <a:gd name="connsiteX260" fmla="*/ 1239046 w 3253826"/>
                          <a:gd name="connsiteY260" fmla="*/ 1999282 h 5703376"/>
                          <a:gd name="connsiteX261" fmla="*/ 1231297 w 3253826"/>
                          <a:gd name="connsiteY261" fmla="*/ 1976034 h 5703376"/>
                          <a:gd name="connsiteX262" fmla="*/ 1215798 w 3253826"/>
                          <a:gd name="connsiteY262" fmla="*/ 1960536 h 5703376"/>
                          <a:gd name="connsiteX263" fmla="*/ 1200300 w 3253826"/>
                          <a:gd name="connsiteY263" fmla="*/ 1914041 h 5703376"/>
                          <a:gd name="connsiteX264" fmla="*/ 1169304 w 3253826"/>
                          <a:gd name="connsiteY264" fmla="*/ 1859797 h 5703376"/>
                          <a:gd name="connsiteX265" fmla="*/ 1153805 w 3253826"/>
                          <a:gd name="connsiteY265" fmla="*/ 1813302 h 5703376"/>
                          <a:gd name="connsiteX266" fmla="*/ 1115059 w 3253826"/>
                          <a:gd name="connsiteY266" fmla="*/ 1751309 h 5703376"/>
                          <a:gd name="connsiteX267" fmla="*/ 1099561 w 3253826"/>
                          <a:gd name="connsiteY267" fmla="*/ 1720312 h 5703376"/>
                          <a:gd name="connsiteX268" fmla="*/ 1068565 w 3253826"/>
                          <a:gd name="connsiteY268" fmla="*/ 1673817 h 5703376"/>
                          <a:gd name="connsiteX269" fmla="*/ 1045317 w 3253826"/>
                          <a:gd name="connsiteY269" fmla="*/ 1627322 h 5703376"/>
                          <a:gd name="connsiteX270" fmla="*/ 1022070 w 3253826"/>
                          <a:gd name="connsiteY270" fmla="*/ 1588576 h 5703376"/>
                          <a:gd name="connsiteX271" fmla="*/ 1014321 w 3253826"/>
                          <a:gd name="connsiteY271" fmla="*/ 1565329 h 5703376"/>
                          <a:gd name="connsiteX272" fmla="*/ 998822 w 3253826"/>
                          <a:gd name="connsiteY272" fmla="*/ 1549831 h 5703376"/>
                          <a:gd name="connsiteX273" fmla="*/ 983324 w 3253826"/>
                          <a:gd name="connsiteY273" fmla="*/ 1526583 h 5703376"/>
                          <a:gd name="connsiteX274" fmla="*/ 975575 w 3253826"/>
                          <a:gd name="connsiteY274" fmla="*/ 1503336 h 5703376"/>
                          <a:gd name="connsiteX275" fmla="*/ 944578 w 3253826"/>
                          <a:gd name="connsiteY275" fmla="*/ 1456841 h 5703376"/>
                          <a:gd name="connsiteX276" fmla="*/ 921331 w 3253826"/>
                          <a:gd name="connsiteY276" fmla="*/ 1410346 h 5703376"/>
                          <a:gd name="connsiteX277" fmla="*/ 898083 w 3253826"/>
                          <a:gd name="connsiteY277" fmla="*/ 1371600 h 5703376"/>
                          <a:gd name="connsiteX278" fmla="*/ 874836 w 3253826"/>
                          <a:gd name="connsiteY278" fmla="*/ 1325105 h 5703376"/>
                          <a:gd name="connsiteX279" fmla="*/ 859337 w 3253826"/>
                          <a:gd name="connsiteY279" fmla="*/ 1309607 h 5703376"/>
                          <a:gd name="connsiteX280" fmla="*/ 828341 w 3253826"/>
                          <a:gd name="connsiteY280" fmla="*/ 1263112 h 5703376"/>
                          <a:gd name="connsiteX281" fmla="*/ 797344 w 3253826"/>
                          <a:gd name="connsiteY281" fmla="*/ 1216617 h 5703376"/>
                          <a:gd name="connsiteX282" fmla="*/ 781846 w 3253826"/>
                          <a:gd name="connsiteY282" fmla="*/ 1193370 h 5703376"/>
                          <a:gd name="connsiteX283" fmla="*/ 774097 w 3253826"/>
                          <a:gd name="connsiteY283" fmla="*/ 1170122 h 5703376"/>
                          <a:gd name="connsiteX284" fmla="*/ 758598 w 3253826"/>
                          <a:gd name="connsiteY284" fmla="*/ 1154624 h 5703376"/>
                          <a:gd name="connsiteX285" fmla="*/ 743100 w 3253826"/>
                          <a:gd name="connsiteY285" fmla="*/ 1131376 h 5703376"/>
                          <a:gd name="connsiteX286" fmla="*/ 735351 w 3253826"/>
                          <a:gd name="connsiteY286" fmla="*/ 1108129 h 5703376"/>
                          <a:gd name="connsiteX287" fmla="*/ 704354 w 3253826"/>
                          <a:gd name="connsiteY287" fmla="*/ 1061634 h 5703376"/>
                          <a:gd name="connsiteX288" fmla="*/ 673358 w 3253826"/>
                          <a:gd name="connsiteY288" fmla="*/ 1022888 h 5703376"/>
                          <a:gd name="connsiteX289" fmla="*/ 657859 w 3253826"/>
                          <a:gd name="connsiteY289" fmla="*/ 976393 h 5703376"/>
                          <a:gd name="connsiteX290" fmla="*/ 619114 w 3253826"/>
                          <a:gd name="connsiteY290" fmla="*/ 929899 h 5703376"/>
                          <a:gd name="connsiteX291" fmla="*/ 603615 w 3253826"/>
                          <a:gd name="connsiteY291" fmla="*/ 914400 h 5703376"/>
                          <a:gd name="connsiteX292" fmla="*/ 588117 w 3253826"/>
                          <a:gd name="connsiteY292" fmla="*/ 891153 h 5703376"/>
                          <a:gd name="connsiteX293" fmla="*/ 549371 w 3253826"/>
                          <a:gd name="connsiteY293" fmla="*/ 852407 h 5703376"/>
                          <a:gd name="connsiteX294" fmla="*/ 533873 w 3253826"/>
                          <a:gd name="connsiteY294" fmla="*/ 829160 h 5703376"/>
                          <a:gd name="connsiteX295" fmla="*/ 502876 w 3253826"/>
                          <a:gd name="connsiteY295" fmla="*/ 798163 h 5703376"/>
                          <a:gd name="connsiteX296" fmla="*/ 440883 w 3253826"/>
                          <a:gd name="connsiteY296" fmla="*/ 705173 h 5703376"/>
                          <a:gd name="connsiteX297" fmla="*/ 425385 w 3253826"/>
                          <a:gd name="connsiteY297" fmla="*/ 681926 h 5703376"/>
                          <a:gd name="connsiteX298" fmla="*/ 409887 w 3253826"/>
                          <a:gd name="connsiteY298" fmla="*/ 658678 h 5703376"/>
                          <a:gd name="connsiteX299" fmla="*/ 394388 w 3253826"/>
                          <a:gd name="connsiteY299" fmla="*/ 643180 h 5703376"/>
                          <a:gd name="connsiteX300" fmla="*/ 378890 w 3253826"/>
                          <a:gd name="connsiteY300" fmla="*/ 604434 h 5703376"/>
                          <a:gd name="connsiteX301" fmla="*/ 355643 w 3253826"/>
                          <a:gd name="connsiteY301" fmla="*/ 573437 h 5703376"/>
                          <a:gd name="connsiteX302" fmla="*/ 340144 w 3253826"/>
                          <a:gd name="connsiteY302" fmla="*/ 550190 h 5703376"/>
                          <a:gd name="connsiteX303" fmla="*/ 332395 w 3253826"/>
                          <a:gd name="connsiteY303" fmla="*/ 526943 h 5703376"/>
                          <a:gd name="connsiteX304" fmla="*/ 301398 w 3253826"/>
                          <a:gd name="connsiteY304" fmla="*/ 495946 h 5703376"/>
                          <a:gd name="connsiteX305" fmla="*/ 270402 w 3253826"/>
                          <a:gd name="connsiteY305" fmla="*/ 464949 h 5703376"/>
                          <a:gd name="connsiteX306" fmla="*/ 262653 w 3253826"/>
                          <a:gd name="connsiteY306" fmla="*/ 441702 h 5703376"/>
                          <a:gd name="connsiteX307" fmla="*/ 231656 w 3253826"/>
                          <a:gd name="connsiteY307" fmla="*/ 410705 h 5703376"/>
                          <a:gd name="connsiteX308" fmla="*/ 216158 w 3253826"/>
                          <a:gd name="connsiteY308" fmla="*/ 387458 h 5703376"/>
                          <a:gd name="connsiteX309" fmla="*/ 161914 w 3253826"/>
                          <a:gd name="connsiteY309" fmla="*/ 340963 h 5703376"/>
                          <a:gd name="connsiteX310" fmla="*/ 138666 w 3253826"/>
                          <a:gd name="connsiteY310" fmla="*/ 333214 h 5703376"/>
                          <a:gd name="connsiteX311" fmla="*/ 68924 w 3253826"/>
                          <a:gd name="connsiteY311" fmla="*/ 263471 h 5703376"/>
                          <a:gd name="connsiteX312" fmla="*/ 45676 w 3253826"/>
                          <a:gd name="connsiteY312" fmla="*/ 240224 h 5703376"/>
                          <a:gd name="connsiteX313" fmla="*/ 22429 w 3253826"/>
                          <a:gd name="connsiteY313" fmla="*/ 224726 h 5703376"/>
                          <a:gd name="connsiteX314" fmla="*/ 6931 w 3253826"/>
                          <a:gd name="connsiteY314" fmla="*/ 209227 h 5703376"/>
                          <a:gd name="connsiteX315" fmla="*/ 30178 w 3253826"/>
                          <a:gd name="connsiteY315" fmla="*/ 216976 h 5703376"/>
                          <a:gd name="connsiteX316" fmla="*/ 92171 w 3253826"/>
                          <a:gd name="connsiteY316" fmla="*/ 247973 h 5703376"/>
                          <a:gd name="connsiteX317" fmla="*/ 161914 w 3253826"/>
                          <a:gd name="connsiteY317" fmla="*/ 271221 h 5703376"/>
                          <a:gd name="connsiteX318" fmla="*/ 231656 w 3253826"/>
                          <a:gd name="connsiteY318" fmla="*/ 309966 h 5703376"/>
                          <a:gd name="connsiteX319" fmla="*/ 239405 w 3253826"/>
                          <a:gd name="connsiteY319" fmla="*/ 325465 h 57033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</a:cxnLst>
                        <a:rect l="l" t="t" r="r" b="b"/>
                        <a:pathLst>
                          <a:path w="3253826" h="5703376">
                            <a:moveTo>
                              <a:pt x="146415" y="240224"/>
                            </a:moveTo>
                            <a:cubicBezTo>
                              <a:pt x="159330" y="250556"/>
                              <a:pt x="173466" y="259526"/>
                              <a:pt x="185161" y="271221"/>
                            </a:cubicBezTo>
                            <a:cubicBezTo>
                              <a:pt x="242831" y="328890"/>
                              <a:pt x="176871" y="281192"/>
                              <a:pt x="231656" y="317715"/>
                            </a:cubicBezTo>
                            <a:cubicBezTo>
                              <a:pt x="236822" y="325464"/>
                              <a:pt x="240568" y="334377"/>
                              <a:pt x="247154" y="340963"/>
                            </a:cubicBezTo>
                            <a:cubicBezTo>
                              <a:pt x="288118" y="381927"/>
                              <a:pt x="258878" y="319803"/>
                              <a:pt x="309148" y="395207"/>
                            </a:cubicBezTo>
                            <a:cubicBezTo>
                              <a:pt x="320653" y="412465"/>
                              <a:pt x="324372" y="421335"/>
                              <a:pt x="340144" y="433953"/>
                            </a:cubicBezTo>
                            <a:cubicBezTo>
                              <a:pt x="347417" y="439771"/>
                              <a:pt x="355643" y="444285"/>
                              <a:pt x="363392" y="449451"/>
                            </a:cubicBezTo>
                            <a:cubicBezTo>
                              <a:pt x="378630" y="472309"/>
                              <a:pt x="379762" y="477301"/>
                              <a:pt x="402137" y="495946"/>
                            </a:cubicBezTo>
                            <a:cubicBezTo>
                              <a:pt x="409292" y="501908"/>
                              <a:pt x="417636" y="506278"/>
                              <a:pt x="425385" y="511444"/>
                            </a:cubicBezTo>
                            <a:cubicBezTo>
                              <a:pt x="435717" y="526942"/>
                              <a:pt x="440884" y="547607"/>
                              <a:pt x="456382" y="557939"/>
                            </a:cubicBezTo>
                            <a:cubicBezTo>
                              <a:pt x="491786" y="581541"/>
                              <a:pt x="473046" y="566853"/>
                              <a:pt x="510626" y="604434"/>
                            </a:cubicBezTo>
                            <a:cubicBezTo>
                              <a:pt x="518375" y="612183"/>
                              <a:pt x="527794" y="618564"/>
                              <a:pt x="533873" y="627682"/>
                            </a:cubicBezTo>
                            <a:cubicBezTo>
                              <a:pt x="539039" y="635431"/>
                              <a:pt x="543310" y="643858"/>
                              <a:pt x="549371" y="650929"/>
                            </a:cubicBezTo>
                            <a:cubicBezTo>
                              <a:pt x="558880" y="662023"/>
                              <a:pt x="572263" y="669768"/>
                              <a:pt x="580368" y="681926"/>
                            </a:cubicBezTo>
                            <a:cubicBezTo>
                              <a:pt x="599919" y="711252"/>
                              <a:pt x="589280" y="698588"/>
                              <a:pt x="611365" y="720671"/>
                            </a:cubicBezTo>
                            <a:cubicBezTo>
                              <a:pt x="624983" y="761527"/>
                              <a:pt x="610113" y="728468"/>
                              <a:pt x="642361" y="767166"/>
                            </a:cubicBezTo>
                            <a:cubicBezTo>
                              <a:pt x="648323" y="774321"/>
                              <a:pt x="651726" y="783405"/>
                              <a:pt x="657859" y="790414"/>
                            </a:cubicBezTo>
                            <a:cubicBezTo>
                              <a:pt x="669887" y="804160"/>
                              <a:pt x="696605" y="829160"/>
                              <a:pt x="696605" y="829160"/>
                            </a:cubicBezTo>
                            <a:cubicBezTo>
                              <a:pt x="711425" y="873621"/>
                              <a:pt x="693740" y="832118"/>
                              <a:pt x="727602" y="875654"/>
                            </a:cubicBezTo>
                            <a:cubicBezTo>
                              <a:pt x="788942" y="954520"/>
                              <a:pt x="735114" y="898665"/>
                              <a:pt x="774097" y="937648"/>
                            </a:cubicBezTo>
                            <a:cubicBezTo>
                              <a:pt x="776680" y="945397"/>
                              <a:pt x="777315" y="954099"/>
                              <a:pt x="781846" y="960895"/>
                            </a:cubicBezTo>
                            <a:cubicBezTo>
                              <a:pt x="820545" y="1018945"/>
                              <a:pt x="794415" y="952112"/>
                              <a:pt x="812843" y="1007390"/>
                            </a:cubicBezTo>
                            <a:cubicBezTo>
                              <a:pt x="823597" y="975128"/>
                              <a:pt x="824064" y="986541"/>
                              <a:pt x="812843" y="945397"/>
                            </a:cubicBezTo>
                            <a:cubicBezTo>
                              <a:pt x="808544" y="929636"/>
                              <a:pt x="802510" y="914400"/>
                              <a:pt x="797344" y="898902"/>
                            </a:cubicBezTo>
                            <a:lnTo>
                              <a:pt x="774097" y="829160"/>
                            </a:lnTo>
                            <a:cubicBezTo>
                              <a:pt x="771514" y="821411"/>
                              <a:pt x="768329" y="813837"/>
                              <a:pt x="766348" y="805912"/>
                            </a:cubicBezTo>
                            <a:cubicBezTo>
                              <a:pt x="748590" y="734884"/>
                              <a:pt x="762664" y="761642"/>
                              <a:pt x="735351" y="720671"/>
                            </a:cubicBezTo>
                            <a:cubicBezTo>
                              <a:pt x="711977" y="603800"/>
                              <a:pt x="741742" y="749434"/>
                              <a:pt x="719853" y="650929"/>
                            </a:cubicBezTo>
                            <a:cubicBezTo>
                              <a:pt x="707386" y="594827"/>
                              <a:pt x="718202" y="630474"/>
                              <a:pt x="704354" y="588936"/>
                            </a:cubicBezTo>
                            <a:cubicBezTo>
                              <a:pt x="684494" y="469775"/>
                              <a:pt x="711139" y="601542"/>
                              <a:pt x="681107" y="511444"/>
                            </a:cubicBezTo>
                            <a:cubicBezTo>
                              <a:pt x="676942" y="498949"/>
                              <a:pt x="676552" y="485477"/>
                              <a:pt x="673358" y="472699"/>
                            </a:cubicBezTo>
                            <a:cubicBezTo>
                              <a:pt x="671377" y="464774"/>
                              <a:pt x="667853" y="457305"/>
                              <a:pt x="665609" y="449451"/>
                            </a:cubicBezTo>
                            <a:cubicBezTo>
                              <a:pt x="662683" y="439210"/>
                              <a:pt x="660170" y="428851"/>
                              <a:pt x="657859" y="418454"/>
                            </a:cubicBezTo>
                            <a:cubicBezTo>
                              <a:pt x="655002" y="405597"/>
                              <a:pt x="652275" y="392701"/>
                              <a:pt x="650110" y="379709"/>
                            </a:cubicBezTo>
                            <a:cubicBezTo>
                              <a:pt x="647107" y="361693"/>
                              <a:pt x="645943" y="343375"/>
                              <a:pt x="642361" y="325465"/>
                            </a:cubicBezTo>
                            <a:cubicBezTo>
                              <a:pt x="640759" y="317455"/>
                              <a:pt x="637195" y="309966"/>
                              <a:pt x="634612" y="302217"/>
                            </a:cubicBezTo>
                            <a:cubicBezTo>
                              <a:pt x="625754" y="213634"/>
                              <a:pt x="619114" y="160817"/>
                              <a:pt x="619114" y="61993"/>
                            </a:cubicBezTo>
                            <a:cubicBezTo>
                              <a:pt x="619114" y="41168"/>
                              <a:pt x="624280" y="20664"/>
                              <a:pt x="626863" y="0"/>
                            </a:cubicBezTo>
                            <a:cubicBezTo>
                              <a:pt x="630375" y="14047"/>
                              <a:pt x="643821" y="71204"/>
                              <a:pt x="650110" y="77492"/>
                            </a:cubicBezTo>
                            <a:lnTo>
                              <a:pt x="665609" y="92990"/>
                            </a:lnTo>
                            <a:lnTo>
                              <a:pt x="681107" y="139485"/>
                            </a:lnTo>
                            <a:cubicBezTo>
                              <a:pt x="683690" y="147234"/>
                              <a:pt x="686875" y="154808"/>
                              <a:pt x="688856" y="162732"/>
                            </a:cubicBezTo>
                            <a:cubicBezTo>
                              <a:pt x="691439" y="173064"/>
                              <a:pt x="693545" y="183528"/>
                              <a:pt x="696605" y="193729"/>
                            </a:cubicBezTo>
                            <a:cubicBezTo>
                              <a:pt x="701299" y="209377"/>
                              <a:pt x="706938" y="224726"/>
                              <a:pt x="712104" y="240224"/>
                            </a:cubicBezTo>
                            <a:lnTo>
                              <a:pt x="727602" y="286719"/>
                            </a:lnTo>
                            <a:cubicBezTo>
                              <a:pt x="730185" y="294468"/>
                              <a:pt x="733370" y="302042"/>
                              <a:pt x="735351" y="309966"/>
                            </a:cubicBezTo>
                            <a:cubicBezTo>
                              <a:pt x="737934" y="320298"/>
                              <a:pt x="740040" y="330762"/>
                              <a:pt x="743100" y="340963"/>
                            </a:cubicBezTo>
                            <a:cubicBezTo>
                              <a:pt x="747794" y="356611"/>
                              <a:pt x="753432" y="371960"/>
                              <a:pt x="758598" y="387458"/>
                            </a:cubicBezTo>
                            <a:lnTo>
                              <a:pt x="774097" y="433953"/>
                            </a:lnTo>
                            <a:cubicBezTo>
                              <a:pt x="800141" y="512086"/>
                              <a:pt x="760402" y="390885"/>
                              <a:pt x="789595" y="488197"/>
                            </a:cubicBezTo>
                            <a:cubicBezTo>
                              <a:pt x="794289" y="503845"/>
                              <a:pt x="799927" y="519194"/>
                              <a:pt x="805093" y="534692"/>
                            </a:cubicBezTo>
                            <a:cubicBezTo>
                              <a:pt x="807676" y="542441"/>
                              <a:pt x="808312" y="551142"/>
                              <a:pt x="812843" y="557939"/>
                            </a:cubicBezTo>
                            <a:lnTo>
                              <a:pt x="828341" y="581187"/>
                            </a:lnTo>
                            <a:cubicBezTo>
                              <a:pt x="840052" y="628033"/>
                              <a:pt x="832722" y="602078"/>
                              <a:pt x="851588" y="658678"/>
                            </a:cubicBezTo>
                            <a:cubicBezTo>
                              <a:pt x="854171" y="666427"/>
                              <a:pt x="854806" y="675130"/>
                              <a:pt x="859337" y="681926"/>
                            </a:cubicBezTo>
                            <a:lnTo>
                              <a:pt x="874836" y="705173"/>
                            </a:lnTo>
                            <a:cubicBezTo>
                              <a:pt x="880002" y="720671"/>
                              <a:pt x="883028" y="737056"/>
                              <a:pt x="890334" y="751668"/>
                            </a:cubicBezTo>
                            <a:cubicBezTo>
                              <a:pt x="895500" y="762000"/>
                              <a:pt x="901542" y="771939"/>
                              <a:pt x="905832" y="782665"/>
                            </a:cubicBezTo>
                            <a:cubicBezTo>
                              <a:pt x="933496" y="851825"/>
                              <a:pt x="907013" y="807683"/>
                              <a:pt x="936829" y="852407"/>
                            </a:cubicBezTo>
                            <a:cubicBezTo>
                              <a:pt x="939312" y="862338"/>
                              <a:pt x="946768" y="895534"/>
                              <a:pt x="952327" y="906651"/>
                            </a:cubicBezTo>
                            <a:cubicBezTo>
                              <a:pt x="956492" y="914981"/>
                              <a:pt x="962660" y="922150"/>
                              <a:pt x="967826" y="929899"/>
                            </a:cubicBezTo>
                            <a:cubicBezTo>
                              <a:pt x="970409" y="937648"/>
                              <a:pt x="971922" y="945840"/>
                              <a:pt x="975575" y="953146"/>
                            </a:cubicBezTo>
                            <a:cubicBezTo>
                              <a:pt x="979740" y="961476"/>
                              <a:pt x="987291" y="967883"/>
                              <a:pt x="991073" y="976393"/>
                            </a:cubicBezTo>
                            <a:cubicBezTo>
                              <a:pt x="1027959" y="1059387"/>
                              <a:pt x="986995" y="993524"/>
                              <a:pt x="1022070" y="1046136"/>
                            </a:cubicBezTo>
                            <a:lnTo>
                              <a:pt x="1045317" y="1115878"/>
                            </a:lnTo>
                            <a:cubicBezTo>
                              <a:pt x="1047900" y="1123627"/>
                              <a:pt x="1047290" y="1133350"/>
                              <a:pt x="1053066" y="1139126"/>
                            </a:cubicBezTo>
                            <a:lnTo>
                              <a:pt x="1068565" y="1154624"/>
                            </a:lnTo>
                            <a:cubicBezTo>
                              <a:pt x="1071148" y="1164956"/>
                              <a:pt x="1073388" y="1175380"/>
                              <a:pt x="1076314" y="1185621"/>
                            </a:cubicBezTo>
                            <a:cubicBezTo>
                              <a:pt x="1081864" y="1205046"/>
                              <a:pt x="1088686" y="1222466"/>
                              <a:pt x="1099561" y="1239865"/>
                            </a:cubicBezTo>
                            <a:cubicBezTo>
                              <a:pt x="1106406" y="1250817"/>
                              <a:pt x="1116301" y="1259705"/>
                              <a:pt x="1122809" y="1270861"/>
                            </a:cubicBezTo>
                            <a:cubicBezTo>
                              <a:pt x="1204855" y="1411510"/>
                              <a:pt x="1122089" y="1285281"/>
                              <a:pt x="1169304" y="1356102"/>
                            </a:cubicBezTo>
                            <a:cubicBezTo>
                              <a:pt x="1184313" y="1416139"/>
                              <a:pt x="1164787" y="1360627"/>
                              <a:pt x="1200300" y="1410346"/>
                            </a:cubicBezTo>
                            <a:cubicBezTo>
                              <a:pt x="1207014" y="1419746"/>
                              <a:pt x="1210067" y="1431313"/>
                              <a:pt x="1215798" y="1441343"/>
                            </a:cubicBezTo>
                            <a:cubicBezTo>
                              <a:pt x="1220419" y="1449429"/>
                              <a:pt x="1226676" y="1456504"/>
                              <a:pt x="1231297" y="1464590"/>
                            </a:cubicBezTo>
                            <a:cubicBezTo>
                              <a:pt x="1260668" y="1515989"/>
                              <a:pt x="1235915" y="1475368"/>
                              <a:pt x="1254544" y="1518834"/>
                            </a:cubicBezTo>
                            <a:cubicBezTo>
                              <a:pt x="1259095" y="1529452"/>
                              <a:pt x="1265492" y="1539213"/>
                              <a:pt x="1270043" y="1549831"/>
                            </a:cubicBezTo>
                            <a:cubicBezTo>
                              <a:pt x="1273261" y="1557339"/>
                              <a:pt x="1273261" y="1566282"/>
                              <a:pt x="1277792" y="1573078"/>
                            </a:cubicBezTo>
                            <a:cubicBezTo>
                              <a:pt x="1283871" y="1582196"/>
                              <a:pt x="1293290" y="1588577"/>
                              <a:pt x="1301039" y="1596326"/>
                            </a:cubicBezTo>
                            <a:cubicBezTo>
                              <a:pt x="1314259" y="1649206"/>
                              <a:pt x="1301130" y="1606216"/>
                              <a:pt x="1324287" y="1658319"/>
                            </a:cubicBezTo>
                            <a:cubicBezTo>
                              <a:pt x="1329936" y="1671030"/>
                              <a:pt x="1333030" y="1684905"/>
                              <a:pt x="1339785" y="1697065"/>
                            </a:cubicBezTo>
                            <a:cubicBezTo>
                              <a:pt x="1346057" y="1708355"/>
                              <a:pt x="1356760" y="1716771"/>
                              <a:pt x="1363032" y="1728061"/>
                            </a:cubicBezTo>
                            <a:cubicBezTo>
                              <a:pt x="1369788" y="1740221"/>
                              <a:pt x="1372310" y="1754365"/>
                              <a:pt x="1378531" y="1766807"/>
                            </a:cubicBezTo>
                            <a:cubicBezTo>
                              <a:pt x="1382696" y="1775137"/>
                              <a:pt x="1389506" y="1781913"/>
                              <a:pt x="1394029" y="1790054"/>
                            </a:cubicBezTo>
                            <a:cubicBezTo>
                              <a:pt x="1402444" y="1805201"/>
                              <a:pt x="1410841" y="1820461"/>
                              <a:pt x="1417276" y="1836549"/>
                            </a:cubicBezTo>
                            <a:cubicBezTo>
                              <a:pt x="1421231" y="1846438"/>
                              <a:pt x="1419742" y="1858299"/>
                              <a:pt x="1425026" y="1867546"/>
                            </a:cubicBezTo>
                            <a:cubicBezTo>
                              <a:pt x="1430463" y="1877061"/>
                              <a:pt x="1440524" y="1883044"/>
                              <a:pt x="1448273" y="1890793"/>
                            </a:cubicBezTo>
                            <a:cubicBezTo>
                              <a:pt x="1453439" y="1901125"/>
                              <a:pt x="1459220" y="1911172"/>
                              <a:pt x="1463771" y="1921790"/>
                            </a:cubicBezTo>
                            <a:cubicBezTo>
                              <a:pt x="1466989" y="1929298"/>
                              <a:pt x="1467868" y="1937731"/>
                              <a:pt x="1471521" y="1945037"/>
                            </a:cubicBezTo>
                            <a:cubicBezTo>
                              <a:pt x="1475686" y="1953367"/>
                              <a:pt x="1483237" y="1959774"/>
                              <a:pt x="1487019" y="1968285"/>
                            </a:cubicBezTo>
                            <a:cubicBezTo>
                              <a:pt x="1493654" y="1983214"/>
                              <a:pt x="1495211" y="2000168"/>
                              <a:pt x="1502517" y="2014780"/>
                            </a:cubicBezTo>
                            <a:cubicBezTo>
                              <a:pt x="1522180" y="2054106"/>
                              <a:pt x="1511607" y="2036165"/>
                              <a:pt x="1533514" y="2069024"/>
                            </a:cubicBezTo>
                            <a:cubicBezTo>
                              <a:pt x="1546866" y="2122435"/>
                              <a:pt x="1536500" y="2090495"/>
                              <a:pt x="1572259" y="2162014"/>
                            </a:cubicBezTo>
                            <a:lnTo>
                              <a:pt x="1572259" y="2162014"/>
                            </a:lnTo>
                            <a:cubicBezTo>
                              <a:pt x="1590437" y="2216541"/>
                              <a:pt x="1566775" y="2149216"/>
                              <a:pt x="1595507" y="2216258"/>
                            </a:cubicBezTo>
                            <a:cubicBezTo>
                              <a:pt x="1598725" y="2223766"/>
                              <a:pt x="1599939" y="2232041"/>
                              <a:pt x="1603256" y="2239505"/>
                            </a:cubicBezTo>
                            <a:cubicBezTo>
                              <a:pt x="1610294" y="2255339"/>
                              <a:pt x="1618755" y="2270502"/>
                              <a:pt x="1626504" y="2286000"/>
                            </a:cubicBezTo>
                            <a:cubicBezTo>
                              <a:pt x="1647003" y="2367997"/>
                              <a:pt x="1619172" y="2271439"/>
                              <a:pt x="1649751" y="2340244"/>
                            </a:cubicBezTo>
                            <a:cubicBezTo>
                              <a:pt x="1656386" y="2355173"/>
                              <a:pt x="1660083" y="2371241"/>
                              <a:pt x="1665249" y="2386739"/>
                            </a:cubicBezTo>
                            <a:cubicBezTo>
                              <a:pt x="1667832" y="2394488"/>
                              <a:pt x="1668467" y="2403191"/>
                              <a:pt x="1672998" y="2409987"/>
                            </a:cubicBezTo>
                            <a:lnTo>
                              <a:pt x="1688497" y="2433234"/>
                            </a:lnTo>
                            <a:cubicBezTo>
                              <a:pt x="1693663" y="2448732"/>
                              <a:pt x="1696689" y="2465117"/>
                              <a:pt x="1703995" y="2479729"/>
                            </a:cubicBezTo>
                            <a:cubicBezTo>
                              <a:pt x="1709161" y="2490061"/>
                              <a:pt x="1715437" y="2499910"/>
                              <a:pt x="1719493" y="2510726"/>
                            </a:cubicBezTo>
                            <a:cubicBezTo>
                              <a:pt x="1726937" y="2530577"/>
                              <a:pt x="1725629" y="2546245"/>
                              <a:pt x="1734992" y="2564970"/>
                            </a:cubicBezTo>
                            <a:cubicBezTo>
                              <a:pt x="1777199" y="2649385"/>
                              <a:pt x="1742028" y="2555085"/>
                              <a:pt x="1773737" y="2650210"/>
                            </a:cubicBezTo>
                            <a:cubicBezTo>
                              <a:pt x="1776320" y="2657959"/>
                              <a:pt x="1777834" y="2666152"/>
                              <a:pt x="1781487" y="2673458"/>
                            </a:cubicBezTo>
                            <a:cubicBezTo>
                              <a:pt x="1786653" y="2683790"/>
                              <a:pt x="1793037" y="2693598"/>
                              <a:pt x="1796985" y="2704454"/>
                            </a:cubicBezTo>
                            <a:cubicBezTo>
                              <a:pt x="1821992" y="2773226"/>
                              <a:pt x="1796271" y="2742488"/>
                              <a:pt x="1827982" y="2774197"/>
                            </a:cubicBezTo>
                            <a:cubicBezTo>
                              <a:pt x="1854174" y="2852774"/>
                              <a:pt x="1837637" y="2823549"/>
                              <a:pt x="1866727" y="2867187"/>
                            </a:cubicBezTo>
                            <a:cubicBezTo>
                              <a:pt x="1874127" y="2896786"/>
                              <a:pt x="1875383" y="2907745"/>
                              <a:pt x="1889975" y="2936929"/>
                            </a:cubicBezTo>
                            <a:cubicBezTo>
                              <a:pt x="1896711" y="2950401"/>
                              <a:pt x="1906989" y="2961963"/>
                              <a:pt x="1913222" y="2975675"/>
                            </a:cubicBezTo>
                            <a:cubicBezTo>
                              <a:pt x="1952742" y="3062619"/>
                              <a:pt x="1907644" y="2990555"/>
                              <a:pt x="1944219" y="3045417"/>
                            </a:cubicBezTo>
                            <a:cubicBezTo>
                              <a:pt x="1949385" y="3060915"/>
                              <a:pt x="1950655" y="3078319"/>
                              <a:pt x="1959717" y="3091912"/>
                            </a:cubicBezTo>
                            <a:cubicBezTo>
                              <a:pt x="1973693" y="3112877"/>
                              <a:pt x="1980885" y="3121583"/>
                              <a:pt x="1990714" y="3146156"/>
                            </a:cubicBezTo>
                            <a:cubicBezTo>
                              <a:pt x="1996781" y="3161324"/>
                              <a:pt x="2000145" y="3177483"/>
                              <a:pt x="2006212" y="3192651"/>
                            </a:cubicBezTo>
                            <a:cubicBezTo>
                              <a:pt x="2010502" y="3203377"/>
                              <a:pt x="2017654" y="3212832"/>
                              <a:pt x="2021710" y="3223648"/>
                            </a:cubicBezTo>
                            <a:cubicBezTo>
                              <a:pt x="2025449" y="3233620"/>
                              <a:pt x="2026533" y="3244404"/>
                              <a:pt x="2029459" y="3254644"/>
                            </a:cubicBezTo>
                            <a:cubicBezTo>
                              <a:pt x="2034625" y="3272724"/>
                              <a:pt x="2042376" y="3293392"/>
                              <a:pt x="2052707" y="3308888"/>
                            </a:cubicBezTo>
                            <a:cubicBezTo>
                              <a:pt x="2056760" y="3314967"/>
                              <a:pt x="2063039" y="3319221"/>
                              <a:pt x="2068205" y="3324387"/>
                            </a:cubicBezTo>
                            <a:cubicBezTo>
                              <a:pt x="2073371" y="3337302"/>
                              <a:pt x="2076803" y="3351055"/>
                              <a:pt x="2083704" y="3363132"/>
                            </a:cubicBezTo>
                            <a:cubicBezTo>
                              <a:pt x="2087329" y="3369475"/>
                              <a:pt x="2095935" y="3372096"/>
                              <a:pt x="2099202" y="3378631"/>
                            </a:cubicBezTo>
                            <a:cubicBezTo>
                              <a:pt x="2103965" y="3388157"/>
                              <a:pt x="2102188" y="3400101"/>
                              <a:pt x="2106951" y="3409627"/>
                            </a:cubicBezTo>
                            <a:cubicBezTo>
                              <a:pt x="2110218" y="3416162"/>
                              <a:pt x="2118768" y="3418815"/>
                              <a:pt x="2122449" y="3425126"/>
                            </a:cubicBezTo>
                            <a:cubicBezTo>
                              <a:pt x="2137000" y="3450071"/>
                              <a:pt x="2161195" y="3502617"/>
                              <a:pt x="2161195" y="3502617"/>
                            </a:cubicBezTo>
                            <a:cubicBezTo>
                              <a:pt x="2177323" y="3567131"/>
                              <a:pt x="2157684" y="3503344"/>
                              <a:pt x="2184443" y="3556861"/>
                            </a:cubicBezTo>
                            <a:cubicBezTo>
                              <a:pt x="2188096" y="3564167"/>
                              <a:pt x="2189948" y="3572255"/>
                              <a:pt x="2192192" y="3580109"/>
                            </a:cubicBezTo>
                            <a:cubicBezTo>
                              <a:pt x="2195118" y="3590349"/>
                              <a:pt x="2195178" y="3601579"/>
                              <a:pt x="2199941" y="3611105"/>
                            </a:cubicBezTo>
                            <a:cubicBezTo>
                              <a:pt x="2205717" y="3622657"/>
                              <a:pt x="2216343" y="3631150"/>
                              <a:pt x="2223188" y="3642102"/>
                            </a:cubicBezTo>
                            <a:cubicBezTo>
                              <a:pt x="2229311" y="3651898"/>
                              <a:pt x="2233521" y="3662767"/>
                              <a:pt x="2238687" y="3673099"/>
                            </a:cubicBezTo>
                            <a:cubicBezTo>
                              <a:pt x="2253474" y="3732248"/>
                              <a:pt x="2236169" y="3675812"/>
                              <a:pt x="2269683" y="3742841"/>
                            </a:cubicBezTo>
                            <a:cubicBezTo>
                              <a:pt x="2301762" y="3807000"/>
                              <a:pt x="2248517" y="3722717"/>
                              <a:pt x="2292931" y="3789336"/>
                            </a:cubicBezTo>
                            <a:cubicBezTo>
                              <a:pt x="2298097" y="3804834"/>
                              <a:pt x="2301123" y="3821219"/>
                              <a:pt x="2308429" y="3835831"/>
                            </a:cubicBezTo>
                            <a:cubicBezTo>
                              <a:pt x="2317639" y="3854251"/>
                              <a:pt x="2332965" y="3868116"/>
                              <a:pt x="2347175" y="3882326"/>
                            </a:cubicBezTo>
                            <a:cubicBezTo>
                              <a:pt x="2403563" y="4032697"/>
                              <a:pt x="2345328" y="3883982"/>
                              <a:pt x="2385921" y="3975315"/>
                            </a:cubicBezTo>
                            <a:cubicBezTo>
                              <a:pt x="2391571" y="3988026"/>
                              <a:pt x="2394758" y="4001849"/>
                              <a:pt x="2401419" y="4014061"/>
                            </a:cubicBezTo>
                            <a:cubicBezTo>
                              <a:pt x="2410338" y="4030413"/>
                              <a:pt x="2422083" y="4045058"/>
                              <a:pt x="2432415" y="4060556"/>
                            </a:cubicBezTo>
                            <a:lnTo>
                              <a:pt x="2447914" y="4083804"/>
                            </a:lnTo>
                            <a:cubicBezTo>
                              <a:pt x="2450497" y="4094136"/>
                              <a:pt x="2450900" y="4105274"/>
                              <a:pt x="2455663" y="4114800"/>
                            </a:cubicBezTo>
                            <a:cubicBezTo>
                              <a:pt x="2463993" y="4131460"/>
                              <a:pt x="2486659" y="4161295"/>
                              <a:pt x="2486659" y="4161295"/>
                            </a:cubicBezTo>
                            <a:cubicBezTo>
                              <a:pt x="2489242" y="4171627"/>
                              <a:pt x="2490214" y="4182503"/>
                              <a:pt x="2494409" y="4192292"/>
                            </a:cubicBezTo>
                            <a:cubicBezTo>
                              <a:pt x="2498567" y="4201993"/>
                              <a:pt x="2529981" y="4241776"/>
                              <a:pt x="2533154" y="4246536"/>
                            </a:cubicBezTo>
                            <a:cubicBezTo>
                              <a:pt x="2592931" y="4336202"/>
                              <a:pt x="2521741" y="4239067"/>
                              <a:pt x="2579649" y="4316278"/>
                            </a:cubicBezTo>
                            <a:cubicBezTo>
                              <a:pt x="2594704" y="4361444"/>
                              <a:pt x="2583745" y="4332219"/>
                              <a:pt x="2618395" y="4401519"/>
                            </a:cubicBezTo>
                            <a:cubicBezTo>
                              <a:pt x="2623561" y="4411851"/>
                              <a:pt x="2625725" y="4424347"/>
                              <a:pt x="2633893" y="4432515"/>
                            </a:cubicBezTo>
                            <a:cubicBezTo>
                              <a:pt x="2639059" y="4437681"/>
                              <a:pt x="2644828" y="4442309"/>
                              <a:pt x="2649392" y="4448014"/>
                            </a:cubicBezTo>
                            <a:cubicBezTo>
                              <a:pt x="2688500" y="4496898"/>
                              <a:pt x="2642963" y="4449332"/>
                              <a:pt x="2680388" y="4486760"/>
                            </a:cubicBezTo>
                            <a:cubicBezTo>
                              <a:pt x="2698377" y="4540726"/>
                              <a:pt x="2675269" y="4482955"/>
                              <a:pt x="2703636" y="4525505"/>
                            </a:cubicBezTo>
                            <a:cubicBezTo>
                              <a:pt x="2747808" y="4591762"/>
                              <a:pt x="2684586" y="4518187"/>
                              <a:pt x="2742382" y="4595248"/>
                            </a:cubicBezTo>
                            <a:cubicBezTo>
                              <a:pt x="2748957" y="4604015"/>
                              <a:pt x="2758901" y="4609845"/>
                              <a:pt x="2765629" y="4618495"/>
                            </a:cubicBezTo>
                            <a:cubicBezTo>
                              <a:pt x="2777065" y="4633198"/>
                              <a:pt x="2786294" y="4649492"/>
                              <a:pt x="2796626" y="4664990"/>
                            </a:cubicBezTo>
                            <a:cubicBezTo>
                              <a:pt x="2801792" y="4672739"/>
                              <a:pt x="2805539" y="4681651"/>
                              <a:pt x="2812124" y="4688237"/>
                            </a:cubicBezTo>
                            <a:cubicBezTo>
                              <a:pt x="2817290" y="4693403"/>
                              <a:pt x="2823238" y="4697891"/>
                              <a:pt x="2827622" y="4703736"/>
                            </a:cubicBezTo>
                            <a:cubicBezTo>
                              <a:pt x="2838798" y="4718637"/>
                              <a:pt x="2852729" y="4732560"/>
                              <a:pt x="2858619" y="4750231"/>
                            </a:cubicBezTo>
                            <a:cubicBezTo>
                              <a:pt x="2861202" y="4757980"/>
                              <a:pt x="2861837" y="4766682"/>
                              <a:pt x="2866368" y="4773478"/>
                            </a:cubicBezTo>
                            <a:cubicBezTo>
                              <a:pt x="2872447" y="4782596"/>
                              <a:pt x="2882887" y="4788075"/>
                              <a:pt x="2889615" y="4796726"/>
                            </a:cubicBezTo>
                            <a:cubicBezTo>
                              <a:pt x="2901051" y="4811429"/>
                              <a:pt x="2907441" y="4830050"/>
                              <a:pt x="2920612" y="4843221"/>
                            </a:cubicBezTo>
                            <a:cubicBezTo>
                              <a:pt x="2928361" y="4850970"/>
                              <a:pt x="2936843" y="4858049"/>
                              <a:pt x="2943859" y="4866468"/>
                            </a:cubicBezTo>
                            <a:cubicBezTo>
                              <a:pt x="2997809" y="4931207"/>
                              <a:pt x="2914680" y="4845035"/>
                              <a:pt x="2982605" y="4912963"/>
                            </a:cubicBezTo>
                            <a:cubicBezTo>
                              <a:pt x="2998994" y="4978520"/>
                              <a:pt x="2976668" y="4911807"/>
                              <a:pt x="3013602" y="4967207"/>
                            </a:cubicBezTo>
                            <a:cubicBezTo>
                              <a:pt x="3018133" y="4974003"/>
                              <a:pt x="3017384" y="4983314"/>
                              <a:pt x="3021351" y="4990454"/>
                            </a:cubicBezTo>
                            <a:cubicBezTo>
                              <a:pt x="3030397" y="5006737"/>
                              <a:pt x="3039177" y="5023777"/>
                              <a:pt x="3052348" y="5036949"/>
                            </a:cubicBezTo>
                            <a:cubicBezTo>
                              <a:pt x="3057514" y="5042115"/>
                              <a:pt x="3063462" y="5046603"/>
                              <a:pt x="3067846" y="5052448"/>
                            </a:cubicBezTo>
                            <a:cubicBezTo>
                              <a:pt x="3079022" y="5067349"/>
                              <a:pt x="3088511" y="5083445"/>
                              <a:pt x="3098843" y="5098943"/>
                            </a:cubicBezTo>
                            <a:cubicBezTo>
                              <a:pt x="3104009" y="5106692"/>
                              <a:pt x="3111396" y="5113355"/>
                              <a:pt x="3114341" y="5122190"/>
                            </a:cubicBezTo>
                            <a:cubicBezTo>
                              <a:pt x="3124400" y="5152368"/>
                              <a:pt x="3116314" y="5139661"/>
                              <a:pt x="3137588" y="5160936"/>
                            </a:cubicBezTo>
                            <a:cubicBezTo>
                              <a:pt x="3155761" y="5215454"/>
                              <a:pt x="3132109" y="5148151"/>
                              <a:pt x="3160836" y="5215180"/>
                            </a:cubicBezTo>
                            <a:cubicBezTo>
                              <a:pt x="3176870" y="5252591"/>
                              <a:pt x="3158382" y="5226589"/>
                              <a:pt x="3184083" y="5269424"/>
                            </a:cubicBezTo>
                            <a:cubicBezTo>
                              <a:pt x="3193666" y="5285396"/>
                              <a:pt x="3209190" y="5298248"/>
                              <a:pt x="3215080" y="5315919"/>
                            </a:cubicBezTo>
                            <a:lnTo>
                              <a:pt x="3238327" y="5385661"/>
                            </a:lnTo>
                            <a:cubicBezTo>
                              <a:pt x="3240910" y="5393410"/>
                              <a:pt x="3244733" y="5400852"/>
                              <a:pt x="3246076" y="5408909"/>
                            </a:cubicBezTo>
                            <a:lnTo>
                              <a:pt x="3253826" y="5455404"/>
                            </a:lnTo>
                            <a:cubicBezTo>
                              <a:pt x="3251243" y="5491567"/>
                              <a:pt x="3252377" y="5528189"/>
                              <a:pt x="3246076" y="5563892"/>
                            </a:cubicBezTo>
                            <a:cubicBezTo>
                              <a:pt x="3243330" y="5579453"/>
                              <a:pt x="3192284" y="5625433"/>
                              <a:pt x="3191832" y="5625885"/>
                            </a:cubicBezTo>
                            <a:lnTo>
                              <a:pt x="3168585" y="5649132"/>
                            </a:lnTo>
                            <a:cubicBezTo>
                              <a:pt x="3163419" y="5654298"/>
                              <a:pt x="3160018" y="5662321"/>
                              <a:pt x="3153087" y="5664631"/>
                            </a:cubicBezTo>
                            <a:lnTo>
                              <a:pt x="3129839" y="5672380"/>
                            </a:lnTo>
                            <a:cubicBezTo>
                              <a:pt x="3122090" y="5677546"/>
                              <a:pt x="3115102" y="5684096"/>
                              <a:pt x="3106592" y="5687878"/>
                            </a:cubicBezTo>
                            <a:cubicBezTo>
                              <a:pt x="3091663" y="5694513"/>
                              <a:pt x="3060097" y="5703376"/>
                              <a:pt x="3060097" y="5703376"/>
                            </a:cubicBezTo>
                            <a:cubicBezTo>
                              <a:pt x="3005853" y="5700793"/>
                              <a:pt x="2951483" y="5700137"/>
                              <a:pt x="2897365" y="5695627"/>
                            </a:cubicBezTo>
                            <a:cubicBezTo>
                              <a:pt x="2873990" y="5693679"/>
                              <a:pt x="2870985" y="5682437"/>
                              <a:pt x="2850870" y="5672380"/>
                            </a:cubicBezTo>
                            <a:cubicBezTo>
                              <a:pt x="2843564" y="5668727"/>
                              <a:pt x="2835371" y="5667214"/>
                              <a:pt x="2827622" y="5664631"/>
                            </a:cubicBezTo>
                            <a:cubicBezTo>
                              <a:pt x="2775704" y="5612713"/>
                              <a:pt x="2799008" y="5641083"/>
                              <a:pt x="2757880" y="5579390"/>
                            </a:cubicBezTo>
                            <a:cubicBezTo>
                              <a:pt x="2752714" y="5571641"/>
                              <a:pt x="2745327" y="5564978"/>
                              <a:pt x="2742382" y="5556143"/>
                            </a:cubicBezTo>
                            <a:cubicBezTo>
                              <a:pt x="2728172" y="5513516"/>
                              <a:pt x="2743170" y="5551712"/>
                              <a:pt x="2719134" y="5509648"/>
                            </a:cubicBezTo>
                            <a:cubicBezTo>
                              <a:pt x="2694114" y="5465862"/>
                              <a:pt x="2715761" y="5490775"/>
                              <a:pt x="2688137" y="5463153"/>
                            </a:cubicBezTo>
                            <a:cubicBezTo>
                              <a:pt x="2685554" y="5455404"/>
                              <a:pt x="2682632" y="5447759"/>
                              <a:pt x="2680388" y="5439905"/>
                            </a:cubicBezTo>
                            <a:cubicBezTo>
                              <a:pt x="2677078" y="5428320"/>
                              <a:pt x="2671082" y="5398046"/>
                              <a:pt x="2664890" y="5385661"/>
                            </a:cubicBezTo>
                            <a:cubicBezTo>
                              <a:pt x="2660725" y="5377331"/>
                              <a:pt x="2654558" y="5370163"/>
                              <a:pt x="2649392" y="5362414"/>
                            </a:cubicBezTo>
                            <a:lnTo>
                              <a:pt x="2633893" y="5300421"/>
                            </a:lnTo>
                            <a:cubicBezTo>
                              <a:pt x="2628253" y="5277863"/>
                              <a:pt x="2621674" y="5253629"/>
                              <a:pt x="2618395" y="5230678"/>
                            </a:cubicBezTo>
                            <a:cubicBezTo>
                              <a:pt x="2612334" y="5188251"/>
                              <a:pt x="2605776" y="5106814"/>
                              <a:pt x="2602897" y="5067946"/>
                            </a:cubicBezTo>
                            <a:cubicBezTo>
                              <a:pt x="2597592" y="4996329"/>
                              <a:pt x="2597027" y="4949367"/>
                              <a:pt x="2587398" y="4881966"/>
                            </a:cubicBezTo>
                            <a:cubicBezTo>
                              <a:pt x="2585535" y="4868928"/>
                              <a:pt x="2581814" y="4856213"/>
                              <a:pt x="2579649" y="4843221"/>
                            </a:cubicBezTo>
                            <a:cubicBezTo>
                              <a:pt x="2568866" y="4778523"/>
                              <a:pt x="2576327" y="4805022"/>
                              <a:pt x="2564151" y="4750231"/>
                            </a:cubicBezTo>
                            <a:cubicBezTo>
                              <a:pt x="2561841" y="4739834"/>
                              <a:pt x="2558307" y="4729713"/>
                              <a:pt x="2556402" y="4719234"/>
                            </a:cubicBezTo>
                            <a:cubicBezTo>
                              <a:pt x="2553135" y="4701264"/>
                              <a:pt x="2551920" y="4682960"/>
                              <a:pt x="2548653" y="4664990"/>
                            </a:cubicBezTo>
                            <a:cubicBezTo>
                              <a:pt x="2546748" y="4654511"/>
                              <a:pt x="2542809" y="4644472"/>
                              <a:pt x="2540904" y="4633993"/>
                            </a:cubicBezTo>
                            <a:cubicBezTo>
                              <a:pt x="2537637" y="4616023"/>
                              <a:pt x="2537261" y="4597546"/>
                              <a:pt x="2533154" y="4579749"/>
                            </a:cubicBezTo>
                            <a:cubicBezTo>
                              <a:pt x="2529480" y="4563831"/>
                              <a:pt x="2521618" y="4549103"/>
                              <a:pt x="2517656" y="4533254"/>
                            </a:cubicBezTo>
                            <a:cubicBezTo>
                              <a:pt x="2515073" y="4522922"/>
                              <a:pt x="2512217" y="4512654"/>
                              <a:pt x="2509907" y="4502258"/>
                            </a:cubicBezTo>
                            <a:cubicBezTo>
                              <a:pt x="2507050" y="4489401"/>
                              <a:pt x="2505624" y="4476219"/>
                              <a:pt x="2502158" y="4463512"/>
                            </a:cubicBezTo>
                            <a:cubicBezTo>
                              <a:pt x="2484519" y="4398838"/>
                              <a:pt x="2492895" y="4436735"/>
                              <a:pt x="2471161" y="4386021"/>
                            </a:cubicBezTo>
                            <a:cubicBezTo>
                              <a:pt x="2467943" y="4378513"/>
                              <a:pt x="2465656" y="4370627"/>
                              <a:pt x="2463412" y="4362773"/>
                            </a:cubicBezTo>
                            <a:cubicBezTo>
                              <a:pt x="2460486" y="4352532"/>
                              <a:pt x="2460426" y="4341302"/>
                              <a:pt x="2455663" y="4331776"/>
                            </a:cubicBezTo>
                            <a:cubicBezTo>
                              <a:pt x="2447333" y="4315116"/>
                              <a:pt x="2424666" y="4285282"/>
                              <a:pt x="2424666" y="4285282"/>
                            </a:cubicBezTo>
                            <a:cubicBezTo>
                              <a:pt x="2389392" y="4179458"/>
                              <a:pt x="2427875" y="4287602"/>
                              <a:pt x="2393670" y="4207790"/>
                            </a:cubicBezTo>
                            <a:cubicBezTo>
                              <a:pt x="2378581" y="4172582"/>
                              <a:pt x="2396195" y="4194817"/>
                              <a:pt x="2370422" y="4169044"/>
                            </a:cubicBezTo>
                            <a:cubicBezTo>
                              <a:pt x="2363534" y="4148381"/>
                              <a:pt x="2359941" y="4133949"/>
                              <a:pt x="2347175" y="4114800"/>
                            </a:cubicBezTo>
                            <a:cubicBezTo>
                              <a:pt x="2343122" y="4108721"/>
                              <a:pt x="2336842" y="4104468"/>
                              <a:pt x="2331676" y="4099302"/>
                            </a:cubicBezTo>
                            <a:cubicBezTo>
                              <a:pt x="2322349" y="4075983"/>
                              <a:pt x="2313712" y="4051279"/>
                              <a:pt x="2300680" y="4029560"/>
                            </a:cubicBezTo>
                            <a:cubicBezTo>
                              <a:pt x="2291097" y="4013588"/>
                              <a:pt x="2278013" y="3999725"/>
                              <a:pt x="2269683" y="3983065"/>
                            </a:cubicBezTo>
                            <a:cubicBezTo>
                              <a:pt x="2264517" y="3972733"/>
                              <a:pt x="2261116" y="3961309"/>
                              <a:pt x="2254185" y="3952068"/>
                            </a:cubicBezTo>
                            <a:cubicBezTo>
                              <a:pt x="2245418" y="3940378"/>
                              <a:pt x="2231955" y="3932761"/>
                              <a:pt x="2223188" y="3921071"/>
                            </a:cubicBezTo>
                            <a:cubicBezTo>
                              <a:pt x="2216257" y="3911830"/>
                              <a:pt x="2213812" y="3899871"/>
                              <a:pt x="2207690" y="3890075"/>
                            </a:cubicBezTo>
                            <a:cubicBezTo>
                              <a:pt x="2191120" y="3863562"/>
                              <a:pt x="2182331" y="3856966"/>
                              <a:pt x="2161195" y="3835831"/>
                            </a:cubicBezTo>
                            <a:cubicBezTo>
                              <a:pt x="2156029" y="3822916"/>
                              <a:pt x="2153069" y="3808881"/>
                              <a:pt x="2145697" y="3797085"/>
                            </a:cubicBezTo>
                            <a:cubicBezTo>
                              <a:pt x="2139889" y="3787792"/>
                              <a:pt x="2129465" y="3782256"/>
                              <a:pt x="2122449" y="3773837"/>
                            </a:cubicBezTo>
                            <a:cubicBezTo>
                              <a:pt x="2116487" y="3766682"/>
                              <a:pt x="2112913" y="3757745"/>
                              <a:pt x="2106951" y="3750590"/>
                            </a:cubicBezTo>
                            <a:cubicBezTo>
                              <a:pt x="2024888" y="3652114"/>
                              <a:pt x="2134172" y="3794800"/>
                              <a:pt x="2068205" y="3704095"/>
                            </a:cubicBezTo>
                            <a:cubicBezTo>
                              <a:pt x="2053012" y="3683205"/>
                              <a:pt x="2033261" y="3665206"/>
                              <a:pt x="2021710" y="3642102"/>
                            </a:cubicBezTo>
                            <a:cubicBezTo>
                              <a:pt x="2013368" y="3625417"/>
                              <a:pt x="2003493" y="3602463"/>
                              <a:pt x="1990714" y="3587858"/>
                            </a:cubicBezTo>
                            <a:cubicBezTo>
                              <a:pt x="1978686" y="3574112"/>
                              <a:pt x="1951968" y="3549112"/>
                              <a:pt x="1951968" y="3549112"/>
                            </a:cubicBezTo>
                            <a:cubicBezTo>
                              <a:pt x="1949385" y="3541363"/>
                              <a:pt x="1948421" y="3532869"/>
                              <a:pt x="1944219" y="3525865"/>
                            </a:cubicBezTo>
                            <a:cubicBezTo>
                              <a:pt x="1940460" y="3519600"/>
                              <a:pt x="1933398" y="3515979"/>
                              <a:pt x="1928721" y="3510366"/>
                            </a:cubicBezTo>
                            <a:cubicBezTo>
                              <a:pt x="1920453" y="3500444"/>
                              <a:pt x="1912407" y="3490266"/>
                              <a:pt x="1905473" y="3479370"/>
                            </a:cubicBezTo>
                            <a:cubicBezTo>
                              <a:pt x="1894292" y="3461801"/>
                              <a:pt x="1885657" y="3442696"/>
                              <a:pt x="1874476" y="3425126"/>
                            </a:cubicBezTo>
                            <a:cubicBezTo>
                              <a:pt x="1867542" y="3414230"/>
                              <a:pt x="1858074" y="3405081"/>
                              <a:pt x="1851229" y="3394129"/>
                            </a:cubicBezTo>
                            <a:cubicBezTo>
                              <a:pt x="1845107" y="3384333"/>
                              <a:pt x="1841853" y="3372928"/>
                              <a:pt x="1835731" y="3363132"/>
                            </a:cubicBezTo>
                            <a:cubicBezTo>
                              <a:pt x="1828886" y="3352180"/>
                              <a:pt x="1819328" y="3343088"/>
                              <a:pt x="1812483" y="3332136"/>
                            </a:cubicBezTo>
                            <a:cubicBezTo>
                              <a:pt x="1806361" y="3322340"/>
                              <a:pt x="1802716" y="3311169"/>
                              <a:pt x="1796985" y="3301139"/>
                            </a:cubicBezTo>
                            <a:cubicBezTo>
                              <a:pt x="1783952" y="3278330"/>
                              <a:pt x="1782959" y="3279364"/>
                              <a:pt x="1765988" y="3262393"/>
                            </a:cubicBezTo>
                            <a:cubicBezTo>
                              <a:pt x="1757295" y="3236313"/>
                              <a:pt x="1758061" y="3234960"/>
                              <a:pt x="1742741" y="3208149"/>
                            </a:cubicBezTo>
                            <a:cubicBezTo>
                              <a:pt x="1738120" y="3200063"/>
                              <a:pt x="1731864" y="3192988"/>
                              <a:pt x="1727243" y="3184902"/>
                            </a:cubicBezTo>
                            <a:cubicBezTo>
                              <a:pt x="1687916" y="3116081"/>
                              <a:pt x="1734004" y="3187295"/>
                              <a:pt x="1696246" y="3130658"/>
                            </a:cubicBezTo>
                            <a:cubicBezTo>
                              <a:pt x="1663597" y="3032707"/>
                              <a:pt x="1718060" y="3189306"/>
                              <a:pt x="1672998" y="3084163"/>
                            </a:cubicBezTo>
                            <a:cubicBezTo>
                              <a:pt x="1668803" y="3074374"/>
                              <a:pt x="1668989" y="3063138"/>
                              <a:pt x="1665249" y="3053166"/>
                            </a:cubicBezTo>
                            <a:cubicBezTo>
                              <a:pt x="1656675" y="3030303"/>
                              <a:pt x="1637883" y="3003906"/>
                              <a:pt x="1626504" y="2983424"/>
                            </a:cubicBezTo>
                            <a:cubicBezTo>
                              <a:pt x="1620894" y="2973326"/>
                              <a:pt x="1616615" y="2962525"/>
                              <a:pt x="1611005" y="2952427"/>
                            </a:cubicBezTo>
                            <a:cubicBezTo>
                              <a:pt x="1603690" y="2939261"/>
                              <a:pt x="1594899" y="2926943"/>
                              <a:pt x="1587758" y="2913682"/>
                            </a:cubicBezTo>
                            <a:cubicBezTo>
                              <a:pt x="1538532" y="2822261"/>
                              <a:pt x="1575246" y="2879416"/>
                              <a:pt x="1541263" y="2828441"/>
                            </a:cubicBezTo>
                            <a:cubicBezTo>
                              <a:pt x="1538680" y="2818109"/>
                              <a:pt x="1538277" y="2806970"/>
                              <a:pt x="1533514" y="2797444"/>
                            </a:cubicBezTo>
                            <a:cubicBezTo>
                              <a:pt x="1530247" y="2790909"/>
                              <a:pt x="1521774" y="2788211"/>
                              <a:pt x="1518015" y="2781946"/>
                            </a:cubicBezTo>
                            <a:cubicBezTo>
                              <a:pt x="1513812" y="2774942"/>
                              <a:pt x="1513919" y="2766005"/>
                              <a:pt x="1510266" y="2758699"/>
                            </a:cubicBezTo>
                            <a:cubicBezTo>
                              <a:pt x="1506101" y="2750369"/>
                              <a:pt x="1498550" y="2743962"/>
                              <a:pt x="1494768" y="2735451"/>
                            </a:cubicBezTo>
                            <a:cubicBezTo>
                              <a:pt x="1466276" y="2671342"/>
                              <a:pt x="1495600" y="2705285"/>
                              <a:pt x="1463771" y="2673458"/>
                            </a:cubicBezTo>
                            <a:cubicBezTo>
                              <a:pt x="1458605" y="2663126"/>
                              <a:pt x="1451926" y="2653420"/>
                              <a:pt x="1448273" y="2642461"/>
                            </a:cubicBezTo>
                            <a:cubicBezTo>
                              <a:pt x="1444107" y="2629963"/>
                              <a:pt x="1441473" y="2594965"/>
                              <a:pt x="1432775" y="2580468"/>
                            </a:cubicBezTo>
                            <a:cubicBezTo>
                              <a:pt x="1429016" y="2574203"/>
                              <a:pt x="1422442" y="2570136"/>
                              <a:pt x="1417276" y="2564970"/>
                            </a:cubicBezTo>
                            <a:cubicBezTo>
                              <a:pt x="1414693" y="2554638"/>
                              <a:pt x="1412453" y="2544214"/>
                              <a:pt x="1409527" y="2533973"/>
                            </a:cubicBezTo>
                            <a:cubicBezTo>
                              <a:pt x="1407283" y="2526119"/>
                              <a:pt x="1403927" y="2518606"/>
                              <a:pt x="1401778" y="2510726"/>
                            </a:cubicBezTo>
                            <a:cubicBezTo>
                              <a:pt x="1396174" y="2490176"/>
                              <a:pt x="1391446" y="2469397"/>
                              <a:pt x="1386280" y="2448732"/>
                            </a:cubicBezTo>
                            <a:cubicBezTo>
                              <a:pt x="1383697" y="2438400"/>
                              <a:pt x="1383294" y="2427262"/>
                              <a:pt x="1378531" y="2417736"/>
                            </a:cubicBezTo>
                            <a:lnTo>
                              <a:pt x="1363032" y="2386739"/>
                            </a:lnTo>
                            <a:cubicBezTo>
                              <a:pt x="1360449" y="2371241"/>
                              <a:pt x="1359094" y="2355487"/>
                              <a:pt x="1355283" y="2340244"/>
                            </a:cubicBezTo>
                            <a:cubicBezTo>
                              <a:pt x="1342621" y="2289593"/>
                              <a:pt x="1339693" y="2301220"/>
                              <a:pt x="1324287" y="2255004"/>
                            </a:cubicBezTo>
                            <a:cubicBezTo>
                              <a:pt x="1320919" y="2244900"/>
                              <a:pt x="1320277" y="2233979"/>
                              <a:pt x="1316537" y="2224007"/>
                            </a:cubicBezTo>
                            <a:cubicBezTo>
                              <a:pt x="1312481" y="2213191"/>
                              <a:pt x="1305095" y="2203826"/>
                              <a:pt x="1301039" y="2193010"/>
                            </a:cubicBezTo>
                            <a:cubicBezTo>
                              <a:pt x="1279594" y="2135822"/>
                              <a:pt x="1309199" y="2185879"/>
                              <a:pt x="1277792" y="2138766"/>
                            </a:cubicBezTo>
                            <a:cubicBezTo>
                              <a:pt x="1275209" y="2123268"/>
                              <a:pt x="1273854" y="2107514"/>
                              <a:pt x="1270043" y="2092271"/>
                            </a:cubicBezTo>
                            <a:cubicBezTo>
                              <a:pt x="1266081" y="2076422"/>
                              <a:pt x="1259710" y="2061274"/>
                              <a:pt x="1254544" y="2045776"/>
                            </a:cubicBezTo>
                            <a:lnTo>
                              <a:pt x="1246795" y="2022529"/>
                            </a:lnTo>
                            <a:lnTo>
                              <a:pt x="1239046" y="1999282"/>
                            </a:lnTo>
                            <a:cubicBezTo>
                              <a:pt x="1236463" y="1991533"/>
                              <a:pt x="1237073" y="1981810"/>
                              <a:pt x="1231297" y="1976034"/>
                            </a:cubicBezTo>
                            <a:lnTo>
                              <a:pt x="1215798" y="1960536"/>
                            </a:lnTo>
                            <a:cubicBezTo>
                              <a:pt x="1210632" y="1945038"/>
                              <a:pt x="1209362" y="1927634"/>
                              <a:pt x="1200300" y="1914041"/>
                            </a:cubicBezTo>
                            <a:cubicBezTo>
                              <a:pt x="1186321" y="1893072"/>
                              <a:pt x="1179135" y="1884375"/>
                              <a:pt x="1169304" y="1859797"/>
                            </a:cubicBezTo>
                            <a:cubicBezTo>
                              <a:pt x="1163237" y="1844629"/>
                              <a:pt x="1162867" y="1826895"/>
                              <a:pt x="1153805" y="1813302"/>
                            </a:cubicBezTo>
                            <a:cubicBezTo>
                              <a:pt x="1137664" y="1789089"/>
                              <a:pt x="1130628" y="1779334"/>
                              <a:pt x="1115059" y="1751309"/>
                            </a:cubicBezTo>
                            <a:cubicBezTo>
                              <a:pt x="1109449" y="1741211"/>
                              <a:pt x="1105504" y="1730218"/>
                              <a:pt x="1099561" y="1720312"/>
                            </a:cubicBezTo>
                            <a:cubicBezTo>
                              <a:pt x="1089978" y="1704340"/>
                              <a:pt x="1074456" y="1691487"/>
                              <a:pt x="1068565" y="1673817"/>
                            </a:cubicBezTo>
                            <a:cubicBezTo>
                              <a:pt x="1049083" y="1615379"/>
                              <a:pt x="1075364" y="1687417"/>
                              <a:pt x="1045317" y="1627322"/>
                            </a:cubicBezTo>
                            <a:cubicBezTo>
                              <a:pt x="1025198" y="1587084"/>
                              <a:pt x="1052341" y="1618849"/>
                              <a:pt x="1022070" y="1588576"/>
                            </a:cubicBezTo>
                            <a:cubicBezTo>
                              <a:pt x="1019487" y="1580827"/>
                              <a:pt x="1018524" y="1572333"/>
                              <a:pt x="1014321" y="1565329"/>
                            </a:cubicBezTo>
                            <a:cubicBezTo>
                              <a:pt x="1010562" y="1559064"/>
                              <a:pt x="1003386" y="1555536"/>
                              <a:pt x="998822" y="1549831"/>
                            </a:cubicBezTo>
                            <a:cubicBezTo>
                              <a:pt x="993004" y="1542558"/>
                              <a:pt x="987489" y="1534913"/>
                              <a:pt x="983324" y="1526583"/>
                            </a:cubicBezTo>
                            <a:cubicBezTo>
                              <a:pt x="979671" y="1519277"/>
                              <a:pt x="979542" y="1510476"/>
                              <a:pt x="975575" y="1503336"/>
                            </a:cubicBezTo>
                            <a:cubicBezTo>
                              <a:pt x="966529" y="1487053"/>
                              <a:pt x="944578" y="1456841"/>
                              <a:pt x="944578" y="1456841"/>
                            </a:cubicBezTo>
                            <a:cubicBezTo>
                              <a:pt x="925102" y="1398409"/>
                              <a:pt x="951373" y="1470431"/>
                              <a:pt x="921331" y="1410346"/>
                            </a:cubicBezTo>
                            <a:cubicBezTo>
                              <a:pt x="901212" y="1370108"/>
                              <a:pt x="928356" y="1401873"/>
                              <a:pt x="898083" y="1371600"/>
                            </a:cubicBezTo>
                            <a:cubicBezTo>
                              <a:pt x="889899" y="1347048"/>
                              <a:pt x="892003" y="1346563"/>
                              <a:pt x="874836" y="1325105"/>
                            </a:cubicBezTo>
                            <a:cubicBezTo>
                              <a:pt x="870272" y="1319400"/>
                              <a:pt x="863721" y="1315452"/>
                              <a:pt x="859337" y="1309607"/>
                            </a:cubicBezTo>
                            <a:cubicBezTo>
                              <a:pt x="848161" y="1294706"/>
                              <a:pt x="838673" y="1278610"/>
                              <a:pt x="828341" y="1263112"/>
                            </a:cubicBezTo>
                            <a:lnTo>
                              <a:pt x="797344" y="1216617"/>
                            </a:lnTo>
                            <a:lnTo>
                              <a:pt x="781846" y="1193370"/>
                            </a:lnTo>
                            <a:cubicBezTo>
                              <a:pt x="779263" y="1185621"/>
                              <a:pt x="778300" y="1177126"/>
                              <a:pt x="774097" y="1170122"/>
                            </a:cubicBezTo>
                            <a:cubicBezTo>
                              <a:pt x="770338" y="1163857"/>
                              <a:pt x="763162" y="1160329"/>
                              <a:pt x="758598" y="1154624"/>
                            </a:cubicBezTo>
                            <a:cubicBezTo>
                              <a:pt x="752780" y="1147351"/>
                              <a:pt x="747265" y="1139706"/>
                              <a:pt x="743100" y="1131376"/>
                            </a:cubicBezTo>
                            <a:cubicBezTo>
                              <a:pt x="739447" y="1124070"/>
                              <a:pt x="739318" y="1115269"/>
                              <a:pt x="735351" y="1108129"/>
                            </a:cubicBezTo>
                            <a:cubicBezTo>
                              <a:pt x="726305" y="1091846"/>
                              <a:pt x="714686" y="1077132"/>
                              <a:pt x="704354" y="1061634"/>
                            </a:cubicBezTo>
                            <a:cubicBezTo>
                              <a:pt x="684803" y="1032308"/>
                              <a:pt x="695442" y="1044973"/>
                              <a:pt x="673358" y="1022888"/>
                            </a:cubicBezTo>
                            <a:cubicBezTo>
                              <a:pt x="668192" y="1007390"/>
                              <a:pt x="669411" y="987945"/>
                              <a:pt x="657859" y="976393"/>
                            </a:cubicBezTo>
                            <a:cubicBezTo>
                              <a:pt x="602636" y="921170"/>
                              <a:pt x="662269" y="983842"/>
                              <a:pt x="619114" y="929899"/>
                            </a:cubicBezTo>
                            <a:cubicBezTo>
                              <a:pt x="614550" y="924194"/>
                              <a:pt x="608179" y="920105"/>
                              <a:pt x="603615" y="914400"/>
                            </a:cubicBezTo>
                            <a:cubicBezTo>
                              <a:pt x="597797" y="907128"/>
                              <a:pt x="594250" y="898162"/>
                              <a:pt x="588117" y="891153"/>
                            </a:cubicBezTo>
                            <a:cubicBezTo>
                              <a:pt x="576089" y="877407"/>
                              <a:pt x="559503" y="867604"/>
                              <a:pt x="549371" y="852407"/>
                            </a:cubicBezTo>
                            <a:cubicBezTo>
                              <a:pt x="544205" y="844658"/>
                              <a:pt x="539934" y="836231"/>
                              <a:pt x="533873" y="829160"/>
                            </a:cubicBezTo>
                            <a:cubicBezTo>
                              <a:pt x="524364" y="818066"/>
                              <a:pt x="510981" y="810321"/>
                              <a:pt x="502876" y="798163"/>
                            </a:cubicBezTo>
                            <a:lnTo>
                              <a:pt x="440883" y="705173"/>
                            </a:lnTo>
                            <a:lnTo>
                              <a:pt x="425385" y="681926"/>
                            </a:lnTo>
                            <a:cubicBezTo>
                              <a:pt x="420219" y="674177"/>
                              <a:pt x="416473" y="665263"/>
                              <a:pt x="409887" y="658678"/>
                            </a:cubicBezTo>
                            <a:lnTo>
                              <a:pt x="394388" y="643180"/>
                            </a:lnTo>
                            <a:cubicBezTo>
                              <a:pt x="389222" y="630265"/>
                              <a:pt x="385645" y="616594"/>
                              <a:pt x="378890" y="604434"/>
                            </a:cubicBezTo>
                            <a:cubicBezTo>
                              <a:pt x="372618" y="593144"/>
                              <a:pt x="363150" y="583947"/>
                              <a:pt x="355643" y="573437"/>
                            </a:cubicBezTo>
                            <a:cubicBezTo>
                              <a:pt x="350230" y="565858"/>
                              <a:pt x="345310" y="557939"/>
                              <a:pt x="340144" y="550190"/>
                            </a:cubicBezTo>
                            <a:cubicBezTo>
                              <a:pt x="337561" y="542441"/>
                              <a:pt x="337143" y="533590"/>
                              <a:pt x="332395" y="526943"/>
                            </a:cubicBezTo>
                            <a:cubicBezTo>
                              <a:pt x="323902" y="515053"/>
                              <a:pt x="301398" y="495946"/>
                              <a:pt x="301398" y="495946"/>
                            </a:cubicBezTo>
                            <a:cubicBezTo>
                              <a:pt x="280734" y="433954"/>
                              <a:pt x="311730" y="506278"/>
                              <a:pt x="270402" y="464949"/>
                            </a:cubicBezTo>
                            <a:cubicBezTo>
                              <a:pt x="264626" y="459173"/>
                              <a:pt x="267401" y="448349"/>
                              <a:pt x="262653" y="441702"/>
                            </a:cubicBezTo>
                            <a:cubicBezTo>
                              <a:pt x="254160" y="429812"/>
                              <a:pt x="239761" y="422863"/>
                              <a:pt x="231656" y="410705"/>
                            </a:cubicBezTo>
                            <a:cubicBezTo>
                              <a:pt x="226490" y="402956"/>
                              <a:pt x="222219" y="394529"/>
                              <a:pt x="216158" y="387458"/>
                            </a:cubicBezTo>
                            <a:cubicBezTo>
                              <a:pt x="201859" y="370776"/>
                              <a:pt x="182479" y="351245"/>
                              <a:pt x="161914" y="340963"/>
                            </a:cubicBezTo>
                            <a:cubicBezTo>
                              <a:pt x="154608" y="337310"/>
                              <a:pt x="146415" y="335797"/>
                              <a:pt x="138666" y="333214"/>
                            </a:cubicBezTo>
                            <a:lnTo>
                              <a:pt x="68924" y="263471"/>
                            </a:lnTo>
                            <a:cubicBezTo>
                              <a:pt x="61175" y="255722"/>
                              <a:pt x="54794" y="246303"/>
                              <a:pt x="45676" y="240224"/>
                            </a:cubicBezTo>
                            <a:cubicBezTo>
                              <a:pt x="37927" y="235058"/>
                              <a:pt x="29701" y="230544"/>
                              <a:pt x="22429" y="224726"/>
                            </a:cubicBezTo>
                            <a:cubicBezTo>
                              <a:pt x="16724" y="220162"/>
                              <a:pt x="0" y="206917"/>
                              <a:pt x="6931" y="209227"/>
                            </a:cubicBezTo>
                            <a:lnTo>
                              <a:pt x="30178" y="216976"/>
                            </a:lnTo>
                            <a:cubicBezTo>
                              <a:pt x="57227" y="244027"/>
                              <a:pt x="38745" y="230165"/>
                              <a:pt x="92171" y="247973"/>
                            </a:cubicBezTo>
                            <a:lnTo>
                              <a:pt x="161914" y="271221"/>
                            </a:lnTo>
                            <a:cubicBezTo>
                              <a:pt x="184136" y="278629"/>
                              <a:pt x="220999" y="288650"/>
                              <a:pt x="231656" y="309966"/>
                            </a:cubicBezTo>
                            <a:lnTo>
                              <a:pt x="239405" y="325465"/>
                            </a:lnTo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 w:rsidR="008A73A5" w:rsidRPr="0067535F">
        <w:rPr>
          <w:b/>
          <w:snapToGrid w:val="0"/>
        </w:rPr>
        <w:t>1.</w:t>
      </w:r>
      <w:r w:rsidR="008A73A5">
        <w:rPr>
          <w:snapToGrid w:val="0"/>
        </w:rPr>
        <w:t xml:space="preserve"> </w:t>
      </w:r>
      <w:r w:rsidR="008A73A5" w:rsidRPr="008A73A5">
        <w:rPr>
          <w:b/>
          <w:snapToGrid w:val="0"/>
          <w:u w:val="single"/>
        </w:rPr>
        <w:t>rostlinná vlákna</w:t>
      </w:r>
      <w:r w:rsidR="008A73A5">
        <w:rPr>
          <w:snapToGrid w:val="0"/>
        </w:rPr>
        <w:t xml:space="preserve"> - </w:t>
      </w:r>
      <w:r w:rsidR="008A73A5" w:rsidRPr="00EA4B0C">
        <w:rPr>
          <w:b/>
          <w:snapToGrid w:val="0"/>
          <w:u w:val="single"/>
        </w:rPr>
        <w:t>čirok</w:t>
      </w:r>
      <w:r w:rsidR="008A73A5">
        <w:rPr>
          <w:snapToGrid w:val="0"/>
        </w:rPr>
        <w:t xml:space="preserve"> (tropická sláma na košťata), </w:t>
      </w:r>
      <w:r w:rsidR="008A73A5" w:rsidRPr="00EA4B0C">
        <w:rPr>
          <w:b/>
          <w:snapToGrid w:val="0"/>
          <w:u w:val="single"/>
        </w:rPr>
        <w:t xml:space="preserve">fíbr </w:t>
      </w:r>
      <w:r w:rsidR="008A73A5">
        <w:rPr>
          <w:snapToGrid w:val="0"/>
        </w:rPr>
        <w:t>(</w:t>
      </w:r>
      <w:r w:rsidR="008A73A5" w:rsidRPr="008A73A5">
        <w:rPr>
          <w:snapToGrid w:val="0"/>
        </w:rPr>
        <w:t>vlákna z agáve na štětce)</w:t>
      </w:r>
    </w:p>
    <w:p w:rsidR="008A73A5" w:rsidRDefault="008A73A5" w:rsidP="008A73A5">
      <w:pPr>
        <w:widowControl w:val="0"/>
        <w:spacing w:line="240" w:lineRule="atLeast"/>
        <w:rPr>
          <w:snapToGrid w:val="0"/>
          <w:u w:val="single"/>
        </w:rPr>
      </w:pPr>
      <w:r w:rsidRPr="0067535F">
        <w:rPr>
          <w:b/>
          <w:snapToGrid w:val="0"/>
        </w:rPr>
        <w:t>2</w:t>
      </w:r>
      <w:r>
        <w:rPr>
          <w:snapToGrid w:val="0"/>
        </w:rPr>
        <w:t xml:space="preserve">. </w:t>
      </w:r>
      <w:r w:rsidRPr="008A73A5">
        <w:rPr>
          <w:b/>
          <w:snapToGrid w:val="0"/>
          <w:u w:val="single"/>
        </w:rPr>
        <w:t>živočišná vlákna</w:t>
      </w:r>
    </w:p>
    <w:p w:rsidR="008A73A5" w:rsidRPr="008A73A5" w:rsidRDefault="008A73A5" w:rsidP="008A73A5">
      <w:pPr>
        <w:pStyle w:val="Odstavecseseznamem"/>
        <w:widowControl w:val="0"/>
        <w:numPr>
          <w:ilvl w:val="0"/>
          <w:numId w:val="6"/>
        </w:numPr>
        <w:spacing w:line="240" w:lineRule="atLeast"/>
        <w:ind w:left="284" w:hanging="284"/>
        <w:rPr>
          <w:b/>
          <w:snapToGrid w:val="0"/>
          <w:u w:val="single"/>
        </w:rPr>
      </w:pPr>
      <w:r w:rsidRPr="008A73A5">
        <w:rPr>
          <w:b/>
          <w:snapToGrid w:val="0"/>
          <w:u w:val="single"/>
        </w:rPr>
        <w:t>vepřové štětiny</w:t>
      </w:r>
      <w:r w:rsidRPr="008A73A5">
        <w:rPr>
          <w:snapToGrid w:val="0"/>
        </w:rPr>
        <w:t xml:space="preserve"> - pružné, měkké vlákno, na konci </w:t>
      </w:r>
      <w:r w:rsidRPr="008A73A5">
        <w:rPr>
          <w:b/>
          <w:snapToGrid w:val="0"/>
          <w:u w:val="single"/>
        </w:rPr>
        <w:t>rozeklané do praporku</w:t>
      </w:r>
      <w:r w:rsidRPr="008A73A5">
        <w:rPr>
          <w:snapToGrid w:val="0"/>
        </w:rPr>
        <w:t xml:space="preserve">, </w:t>
      </w:r>
      <w:r w:rsidRPr="008A73A5">
        <w:rPr>
          <w:b/>
          <w:snapToGrid w:val="0"/>
          <w:u w:val="single"/>
        </w:rPr>
        <w:t>takže zadržuje více NH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</w:rPr>
      </w:pPr>
      <w:r>
        <w:rPr>
          <w:snapToGrid w:val="0"/>
        </w:rPr>
        <w:t xml:space="preserve">                                - užívají se - </w:t>
      </w:r>
      <w:r>
        <w:rPr>
          <w:b/>
          <w:bCs/>
          <w:snapToGrid w:val="0"/>
        </w:rPr>
        <w:t>bělen</w:t>
      </w:r>
      <w:r w:rsidR="00DA05C7">
        <w:rPr>
          <w:b/>
          <w:bCs/>
          <w:snapToGrid w:val="0"/>
        </w:rPr>
        <w:t>é</w:t>
      </w:r>
      <w:r>
        <w:rPr>
          <w:b/>
          <w:bCs/>
          <w:snapToGrid w:val="0"/>
        </w:rPr>
        <w:t xml:space="preserve"> a nebělené štětiny</w:t>
      </w:r>
    </w:p>
    <w:p w:rsidR="008A7E9A" w:rsidRPr="008A7E9A" w:rsidRDefault="008A7E9A" w:rsidP="008A7E9A">
      <w:pPr>
        <w:pStyle w:val="Odstavecseseznamem"/>
        <w:widowControl w:val="0"/>
        <w:numPr>
          <w:ilvl w:val="0"/>
          <w:numId w:val="6"/>
        </w:numPr>
        <w:spacing w:line="240" w:lineRule="atLeast"/>
        <w:ind w:left="284" w:hanging="284"/>
        <w:rPr>
          <w:b/>
          <w:bCs/>
          <w:snapToGrid w:val="0"/>
        </w:rPr>
      </w:pPr>
      <w:r w:rsidRPr="008A7E9A">
        <w:rPr>
          <w:b/>
          <w:bCs/>
          <w:snapToGrid w:val="0"/>
          <w:u w:val="single"/>
        </w:rPr>
        <w:t>kančí štětiny</w:t>
      </w:r>
      <w:r>
        <w:rPr>
          <w:b/>
          <w:bCs/>
          <w:snapToGrid w:val="0"/>
        </w:rPr>
        <w:t xml:space="preserve"> </w:t>
      </w:r>
      <w:r w:rsidRPr="008A7E9A">
        <w:rPr>
          <w:bCs/>
          <w:snapToGrid w:val="0"/>
        </w:rPr>
        <w:t>(kartáče na vlasy</w:t>
      </w:r>
      <w:r>
        <w:rPr>
          <w:bCs/>
          <w:snapToGrid w:val="0"/>
        </w:rPr>
        <w:t>, na šaty, na obuv</w:t>
      </w:r>
      <w:r w:rsidRPr="008A7E9A">
        <w:rPr>
          <w:bCs/>
          <w:snapToGrid w:val="0"/>
        </w:rPr>
        <w:t>)</w:t>
      </w:r>
    </w:p>
    <w:p w:rsidR="008A73A5" w:rsidRPr="008A73A5" w:rsidRDefault="00323CE4" w:rsidP="008A73A5">
      <w:pPr>
        <w:pStyle w:val="Odstavecseseznamem"/>
        <w:widowControl w:val="0"/>
        <w:numPr>
          <w:ilvl w:val="0"/>
          <w:numId w:val="6"/>
        </w:numPr>
        <w:spacing w:line="240" w:lineRule="atLeast"/>
        <w:ind w:left="284" w:hanging="284"/>
        <w:rPr>
          <w:snapToGrid w:val="0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4385491</wp:posOffset>
            </wp:positionH>
            <wp:positionV relativeFrom="paragraph">
              <wp:posOffset>92908</wp:posOffset>
            </wp:positionV>
            <wp:extent cx="2373828" cy="1086592"/>
            <wp:effectExtent l="19050" t="0" r="7422" b="0"/>
            <wp:wrapNone/>
            <wp:docPr id="13" name="irc_mi" descr="http://www.profimysl.cz/web/foto/jezev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imysl.cz/web/foto/jezeve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28" cy="10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8A73A5">
        <w:rPr>
          <w:b/>
          <w:snapToGrid w:val="0"/>
          <w:u w:val="single"/>
        </w:rPr>
        <w:t>žíně</w:t>
      </w:r>
      <w:r w:rsidR="008A73A5" w:rsidRPr="008A73A5">
        <w:rPr>
          <w:b/>
          <w:snapToGrid w:val="0"/>
        </w:rPr>
        <w:t xml:space="preserve"> </w:t>
      </w:r>
      <w:r w:rsidR="008A73A5" w:rsidRPr="008A73A5">
        <w:rPr>
          <w:snapToGrid w:val="0"/>
        </w:rPr>
        <w:t>- koňské, hovězí (na štětky a štětce)</w:t>
      </w:r>
    </w:p>
    <w:p w:rsidR="008A73A5" w:rsidRPr="008A73A5" w:rsidRDefault="008A73A5" w:rsidP="008A73A5">
      <w:pPr>
        <w:pStyle w:val="Odstavecseseznamem"/>
        <w:widowControl w:val="0"/>
        <w:numPr>
          <w:ilvl w:val="0"/>
          <w:numId w:val="6"/>
        </w:numPr>
        <w:spacing w:line="240" w:lineRule="atLeast"/>
        <w:ind w:left="284" w:hanging="284"/>
        <w:rPr>
          <w:snapToGrid w:val="0"/>
        </w:rPr>
      </w:pPr>
      <w:r w:rsidRPr="008A73A5">
        <w:rPr>
          <w:b/>
          <w:snapToGrid w:val="0"/>
          <w:u w:val="single"/>
        </w:rPr>
        <w:t>jezevčí vlas</w:t>
      </w:r>
      <w:r w:rsidRPr="008A73A5">
        <w:rPr>
          <w:snapToGrid w:val="0"/>
        </w:rPr>
        <w:t xml:space="preserve"> - velmi jemný, pružný, měkký (na holicí štětky a kosmetické štětce)</w:t>
      </w:r>
      <w:r w:rsidR="00323CE4" w:rsidRPr="00323CE4">
        <w:rPr>
          <w:noProof/>
        </w:rPr>
        <w:t xml:space="preserve"> </w:t>
      </w:r>
    </w:p>
    <w:p w:rsidR="008A73A5" w:rsidRPr="008A73A5" w:rsidRDefault="008A73A5" w:rsidP="008A73A5">
      <w:pPr>
        <w:pStyle w:val="Odstavecseseznamem"/>
        <w:widowControl w:val="0"/>
        <w:numPr>
          <w:ilvl w:val="0"/>
          <w:numId w:val="6"/>
        </w:numPr>
        <w:spacing w:line="240" w:lineRule="atLeast"/>
        <w:ind w:left="284" w:hanging="284"/>
        <w:rPr>
          <w:snapToGrid w:val="0"/>
        </w:rPr>
      </w:pPr>
      <w:r w:rsidRPr="008A73A5">
        <w:rPr>
          <w:b/>
          <w:snapToGrid w:val="0"/>
          <w:u w:val="single"/>
        </w:rPr>
        <w:t>kozí vlas</w:t>
      </w:r>
      <w:r w:rsidRPr="008A73A5">
        <w:rPr>
          <w:snapToGrid w:val="0"/>
        </w:rPr>
        <w:t xml:space="preserve"> - jemný, </w:t>
      </w:r>
      <w:r w:rsidR="007C1157">
        <w:rPr>
          <w:snapToGrid w:val="0"/>
        </w:rPr>
        <w:t>černý</w:t>
      </w:r>
      <w:r w:rsidRPr="008A73A5">
        <w:rPr>
          <w:snapToGrid w:val="0"/>
        </w:rPr>
        <w:t xml:space="preserve"> (štětce kosmetické, štětky holicí, vlasové kartáče dětské)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8A73A5" w:rsidRDefault="007C1157" w:rsidP="008A73A5">
      <w:pPr>
        <w:widowControl w:val="0"/>
        <w:spacing w:line="240" w:lineRule="atLeast"/>
        <w:rPr>
          <w:snapToGrid w:val="0"/>
        </w:rPr>
      </w:pPr>
      <w:r w:rsidRPr="0067535F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2668427</wp:posOffset>
            </wp:positionH>
            <wp:positionV relativeFrom="paragraph">
              <wp:posOffset>127701</wp:posOffset>
            </wp:positionV>
            <wp:extent cx="1840551" cy="362931"/>
            <wp:effectExtent l="38100" t="266700" r="7299" b="246669"/>
            <wp:wrapNone/>
            <wp:docPr id="16" name="irc_mi" descr="http://www.inna-kt.cz/shopimages/BL7113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na-kt.cz/shopimages/BL71133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0" t="47335" r="1277" b="23198"/>
                    <a:stretch>
                      <a:fillRect/>
                    </a:stretch>
                  </pic:blipFill>
                  <pic:spPr bwMode="auto">
                    <a:xfrm rot="1024357">
                      <a:off x="0" y="0"/>
                      <a:ext cx="1840551" cy="36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67535F">
        <w:rPr>
          <w:b/>
          <w:snapToGrid w:val="0"/>
        </w:rPr>
        <w:t>3</w:t>
      </w:r>
      <w:r w:rsidR="008A73A5">
        <w:rPr>
          <w:snapToGrid w:val="0"/>
        </w:rPr>
        <w:t xml:space="preserve">. </w:t>
      </w:r>
      <w:r w:rsidR="00323CE4" w:rsidRPr="00323CE4">
        <w:rPr>
          <w:b/>
          <w:snapToGrid w:val="0"/>
          <w:u w:val="single"/>
        </w:rPr>
        <w:t>syntetická vlákna</w:t>
      </w:r>
      <w:r w:rsidR="00323CE4">
        <w:rPr>
          <w:snapToGrid w:val="0"/>
        </w:rPr>
        <w:t xml:space="preserve"> </w:t>
      </w:r>
      <w:r w:rsidR="008A73A5">
        <w:rPr>
          <w:snapToGrid w:val="0"/>
        </w:rPr>
        <w:t xml:space="preserve">- </w:t>
      </w:r>
      <w:r w:rsidR="00323CE4">
        <w:rPr>
          <w:snapToGrid w:val="0"/>
        </w:rPr>
        <w:t xml:space="preserve">nylon, </w:t>
      </w:r>
      <w:r>
        <w:rPr>
          <w:snapToGrid w:val="0"/>
        </w:rPr>
        <w:t>PP</w:t>
      </w:r>
      <w:r w:rsidR="008A73A5">
        <w:rPr>
          <w:snapToGrid w:val="0"/>
        </w:rPr>
        <w:t xml:space="preserve"> </w:t>
      </w:r>
      <w:r>
        <w:rPr>
          <w:snapToGrid w:val="0"/>
        </w:rPr>
        <w:t xml:space="preserve">a pěnový </w:t>
      </w:r>
      <w:r w:rsidR="008A73A5">
        <w:rPr>
          <w:snapToGrid w:val="0"/>
        </w:rPr>
        <w:t xml:space="preserve">molitan 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 w:rsidRPr="0067535F">
        <w:rPr>
          <w:b/>
          <w:snapToGrid w:val="0"/>
        </w:rPr>
        <w:t xml:space="preserve">4. </w:t>
      </w:r>
      <w:r w:rsidR="00323CE4" w:rsidRPr="0067535F">
        <w:rPr>
          <w:b/>
          <w:snapToGrid w:val="0"/>
          <w:u w:val="single"/>
        </w:rPr>
        <w:t>ocelový</w:t>
      </w:r>
      <w:r w:rsidR="00323CE4" w:rsidRPr="00323CE4">
        <w:rPr>
          <w:b/>
          <w:snapToGrid w:val="0"/>
          <w:u w:val="single"/>
        </w:rPr>
        <w:t xml:space="preserve"> drát</w:t>
      </w:r>
      <w:r w:rsidR="00323CE4">
        <w:rPr>
          <w:snapToGrid w:val="0"/>
        </w:rPr>
        <w:t xml:space="preserve"> </w:t>
      </w:r>
      <w:r>
        <w:rPr>
          <w:snapToGrid w:val="0"/>
        </w:rPr>
        <w:t>(kartáče na odstraňování koroze)</w:t>
      </w:r>
      <w:r w:rsidRPr="008A73A5">
        <w:rPr>
          <w:noProof/>
        </w:rPr>
        <w:t xml:space="preserve"> 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</w:t>
      </w:r>
    </w:p>
    <w:p w:rsidR="007C1157" w:rsidRDefault="007C1157" w:rsidP="008A73A5">
      <w:pPr>
        <w:widowControl w:val="0"/>
        <w:spacing w:line="240" w:lineRule="atLeast"/>
        <w:rPr>
          <w:snapToGrid w:val="0"/>
        </w:rPr>
      </w:pPr>
    </w:p>
    <w:p w:rsidR="008A73A5" w:rsidRDefault="008A73A5" w:rsidP="007C1157">
      <w:pPr>
        <w:widowControl w:val="0"/>
        <w:shd w:val="clear" w:color="auto" w:fill="FFFFCC"/>
        <w:spacing w:line="240" w:lineRule="atLeast"/>
        <w:rPr>
          <w:snapToGrid w:val="0"/>
        </w:rPr>
      </w:pPr>
      <w:r>
        <w:rPr>
          <w:b/>
          <w:bCs/>
          <w:snapToGrid w:val="0"/>
          <w:u w:val="single"/>
        </w:rPr>
        <w:t>Suroviny na výrobu držadel</w:t>
      </w:r>
      <w:r>
        <w:rPr>
          <w:snapToGrid w:val="0"/>
        </w:rPr>
        <w:t>:</w:t>
      </w:r>
      <w:r w:rsidRPr="008A73A5">
        <w:t xml:space="preserve"> </w:t>
      </w:r>
    </w:p>
    <w:p w:rsidR="008A73A5" w:rsidRDefault="008A73A5" w:rsidP="008A73A5">
      <w:pPr>
        <w:widowControl w:val="0"/>
        <w:numPr>
          <w:ilvl w:val="0"/>
          <w:numId w:val="1"/>
        </w:numPr>
        <w:spacing w:line="240" w:lineRule="atLeast"/>
        <w:rPr>
          <w:snapToGrid w:val="0"/>
        </w:rPr>
      </w:pPr>
      <w:r>
        <w:rPr>
          <w:b/>
          <w:bCs/>
          <w:snapToGrid w:val="0"/>
        </w:rPr>
        <w:t>D</w:t>
      </w:r>
      <w:r>
        <w:rPr>
          <w:snapToGrid w:val="0"/>
        </w:rPr>
        <w:t xml:space="preserve"> = dřevo, levnější materiál</w:t>
      </w:r>
      <w:r w:rsidR="00323CE4" w:rsidRPr="00323CE4">
        <w:rPr>
          <w:noProof/>
        </w:rPr>
        <w:t xml:space="preserve"> </w:t>
      </w:r>
    </w:p>
    <w:p w:rsidR="008A73A5" w:rsidRDefault="008A73A5" w:rsidP="008A73A5">
      <w:pPr>
        <w:widowControl w:val="0"/>
        <w:numPr>
          <w:ilvl w:val="0"/>
          <w:numId w:val="1"/>
        </w:numPr>
        <w:spacing w:line="240" w:lineRule="atLeast"/>
        <w:rPr>
          <w:snapToGrid w:val="0"/>
        </w:rPr>
      </w:pPr>
      <w:r>
        <w:rPr>
          <w:b/>
          <w:bCs/>
          <w:snapToGrid w:val="0"/>
        </w:rPr>
        <w:t>PH</w:t>
      </w:r>
      <w:r>
        <w:rPr>
          <w:snapToGrid w:val="0"/>
        </w:rPr>
        <w:t xml:space="preserve"> = p</w:t>
      </w:r>
      <w:r w:rsidR="007C1157">
        <w:rPr>
          <w:snapToGrid w:val="0"/>
        </w:rPr>
        <w:t>l</w:t>
      </w:r>
      <w:r>
        <w:rPr>
          <w:snapToGrid w:val="0"/>
        </w:rPr>
        <w:t>astická hmota, termoplasty</w:t>
      </w:r>
      <w:r w:rsidR="007C1157">
        <w:rPr>
          <w:snapToGrid w:val="0"/>
        </w:rPr>
        <w:t xml:space="preserve"> -</w:t>
      </w:r>
      <w:r>
        <w:rPr>
          <w:snapToGrid w:val="0"/>
        </w:rPr>
        <w:t xml:space="preserve"> PP, PVC</w:t>
      </w:r>
      <w:r w:rsidR="007C1157">
        <w:rPr>
          <w:snapToGrid w:val="0"/>
        </w:rPr>
        <w:t xml:space="preserve"> …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8A73A5" w:rsidRPr="007C1157" w:rsidRDefault="007C1157" w:rsidP="007C1157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CC"/>
        <w:spacing w:line="240" w:lineRule="atLeast"/>
        <w:jc w:val="center"/>
        <w:rPr>
          <w:b/>
          <w:bCs/>
          <w:snapToGrid w:val="0"/>
          <w:sz w:val="28"/>
        </w:rPr>
      </w:pPr>
      <w:r w:rsidRPr="007C1157">
        <w:rPr>
          <w:b/>
          <w:bCs/>
          <w:snapToGrid w:val="0"/>
          <w:sz w:val="28"/>
        </w:rPr>
        <w:t>Kartáče</w:t>
      </w:r>
    </w:p>
    <w:p w:rsidR="007C1157" w:rsidRDefault="0067535F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97790</wp:posOffset>
            </wp:positionV>
            <wp:extent cx="1352550" cy="860425"/>
            <wp:effectExtent l="19050" t="0" r="0" b="0"/>
            <wp:wrapNone/>
            <wp:docPr id="22" name="rg_hi" descr="https://encrypted-tbn1.gstatic.com/images?q=tbn:ANd9GcQpSCStB0EEwfiGFhhaciGiWUN9tMGy9BMuCm2Oc_L7jt3xl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pSCStB0EEwfiGFhhaciGiWUN9tMGy9BMuCm2Oc_L7jt3xlzA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</w:rPr>
      </w:pPr>
      <w:r>
        <w:rPr>
          <w:b/>
          <w:bCs/>
          <w:snapToGrid w:val="0"/>
          <w:u w:val="single"/>
        </w:rPr>
        <w:t>Výroba kartáčů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snapToGrid w:val="0"/>
        </w:rPr>
        <w:t xml:space="preserve">a) </w:t>
      </w:r>
      <w:r>
        <w:rPr>
          <w:b/>
          <w:bCs/>
          <w:snapToGrid w:val="0"/>
          <w:u w:val="single"/>
        </w:rPr>
        <w:t>navlékání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- strojní nebo ruční,  vlákna se v hlavě sklížené </w:t>
      </w:r>
      <w:proofErr w:type="gramStart"/>
      <w:r>
        <w:rPr>
          <w:snapToGrid w:val="0"/>
        </w:rPr>
        <w:t>ze</w:t>
      </w:r>
      <w:proofErr w:type="gramEnd"/>
      <w:r>
        <w:rPr>
          <w:snapToGrid w:val="0"/>
        </w:rPr>
        <w:t xml:space="preserve"> 2 kusů dřeva uchycují drátem</w:t>
      </w:r>
    </w:p>
    <w:p w:rsidR="008A73A5" w:rsidRDefault="008A73A5" w:rsidP="007C1157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</w:t>
      </w:r>
      <w:r>
        <w:rPr>
          <w:snapToGrid w:val="0"/>
          <w:u w:val="single"/>
        </w:rPr>
        <w:t>Sortiment tvoří</w:t>
      </w:r>
      <w:r>
        <w:rPr>
          <w:snapToGrid w:val="0"/>
        </w:rPr>
        <w:t>:</w:t>
      </w:r>
      <w:r w:rsidR="007C1157">
        <w:rPr>
          <w:snapToGrid w:val="0"/>
        </w:rPr>
        <w:t xml:space="preserve"> </w:t>
      </w:r>
      <w:r w:rsidRPr="007C1157">
        <w:rPr>
          <w:b/>
          <w:snapToGrid w:val="0"/>
          <w:u w:val="single"/>
        </w:rPr>
        <w:t>kartáče na podlahy (rejžáky) ruční nebo na holi</w:t>
      </w:r>
      <w:r w:rsidR="007C1157" w:rsidRPr="007C1157">
        <w:rPr>
          <w:b/>
          <w:snapToGrid w:val="0"/>
          <w:u w:val="single"/>
        </w:rPr>
        <w:t>,</w:t>
      </w:r>
      <w:r w:rsidRPr="007C1157">
        <w:rPr>
          <w:b/>
          <w:snapToGrid w:val="0"/>
        </w:rPr>
        <w:t xml:space="preserve"> </w:t>
      </w:r>
      <w:r w:rsidRPr="007C1157">
        <w:rPr>
          <w:b/>
          <w:snapToGrid w:val="0"/>
          <w:u w:val="single"/>
        </w:rPr>
        <w:t>ocelové kartáče</w:t>
      </w:r>
      <w:r w:rsidR="007C1157" w:rsidRPr="007C1157">
        <w:rPr>
          <w:b/>
          <w:snapToGrid w:val="0"/>
          <w:u w:val="single"/>
        </w:rPr>
        <w:t xml:space="preserve"> na korozi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8A73A5" w:rsidRDefault="0067535F" w:rsidP="008A73A5">
      <w:pPr>
        <w:widowControl w:val="0"/>
        <w:spacing w:line="240" w:lineRule="atLeast"/>
        <w:rPr>
          <w:snapToGrid w:val="0"/>
        </w:rPr>
      </w:pPr>
      <w:r w:rsidRPr="0067535F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5903216</wp:posOffset>
            </wp:positionH>
            <wp:positionV relativeFrom="paragraph">
              <wp:posOffset>90311</wp:posOffset>
            </wp:positionV>
            <wp:extent cx="953296" cy="849086"/>
            <wp:effectExtent l="19050" t="0" r="0" b="0"/>
            <wp:wrapNone/>
            <wp:docPr id="25" name="irc_mi" descr="http://www.brufus.cz/pic_zbozi/k4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ufus.cz/pic_zbozi/k42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8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67535F">
        <w:rPr>
          <w:b/>
          <w:bCs/>
          <w:snapToGrid w:val="0"/>
        </w:rPr>
        <w:t xml:space="preserve">b) </w:t>
      </w:r>
      <w:r w:rsidR="008A73A5">
        <w:rPr>
          <w:b/>
          <w:bCs/>
          <w:snapToGrid w:val="0"/>
          <w:u w:val="single"/>
        </w:rPr>
        <w:t>zalévání</w:t>
      </w:r>
      <w:r w:rsidR="008A73A5">
        <w:rPr>
          <w:b/>
          <w:bCs/>
          <w:snapToGrid w:val="0"/>
        </w:rPr>
        <w:t xml:space="preserve"> </w:t>
      </w:r>
      <w:r w:rsidR="008A73A5">
        <w:rPr>
          <w:snapToGrid w:val="0"/>
        </w:rPr>
        <w:t>- svazky vláken se vsunují do otvorů v plastové nebo dřevěné hlavě a zalévají se lepidlem</w:t>
      </w:r>
    </w:p>
    <w:p w:rsidR="008A73A5" w:rsidRDefault="008A73A5" w:rsidP="007C1157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</w:t>
      </w:r>
      <w:r>
        <w:rPr>
          <w:snapToGrid w:val="0"/>
          <w:u w:val="single"/>
        </w:rPr>
        <w:t>Sortiment tvoří</w:t>
      </w:r>
      <w:r>
        <w:rPr>
          <w:snapToGrid w:val="0"/>
        </w:rPr>
        <w:t>:</w:t>
      </w:r>
      <w:r w:rsidR="007C1157">
        <w:rPr>
          <w:snapToGrid w:val="0"/>
        </w:rPr>
        <w:t xml:space="preserve"> </w:t>
      </w:r>
      <w:r w:rsidRPr="007C1157">
        <w:rPr>
          <w:b/>
          <w:snapToGrid w:val="0"/>
          <w:u w:val="single"/>
        </w:rPr>
        <w:t>kartáčky pro osobní hygienu</w:t>
      </w:r>
      <w:r w:rsidR="007C1157" w:rsidRPr="007C1157">
        <w:rPr>
          <w:snapToGrid w:val="0"/>
        </w:rPr>
        <w:t xml:space="preserve"> -</w:t>
      </w:r>
      <w:r>
        <w:rPr>
          <w:snapToGrid w:val="0"/>
        </w:rPr>
        <w:t xml:space="preserve"> jednostranné, oboustranné,  s pemzou, </w:t>
      </w:r>
      <w:proofErr w:type="gramStart"/>
      <w:r>
        <w:rPr>
          <w:snapToGrid w:val="0"/>
        </w:rPr>
        <w:t>zádové ....</w:t>
      </w:r>
      <w:proofErr w:type="gramEnd"/>
    </w:p>
    <w:p w:rsidR="0067535F" w:rsidRDefault="007C1157" w:rsidP="007C1157">
      <w:pPr>
        <w:widowControl w:val="0"/>
        <w:spacing w:line="240" w:lineRule="atLeast"/>
        <w:ind w:left="1247"/>
        <w:rPr>
          <w:b/>
          <w:snapToGrid w:val="0"/>
        </w:rPr>
      </w:pPr>
      <w:r>
        <w:rPr>
          <w:snapToGrid w:val="0"/>
        </w:rPr>
        <w:t xml:space="preserve">    </w:t>
      </w:r>
      <w:r w:rsidR="003A2ADF">
        <w:rPr>
          <w:snapToGrid w:val="0"/>
        </w:rPr>
        <w:t xml:space="preserve"> </w:t>
      </w:r>
      <w:r w:rsidRPr="007C1157">
        <w:rPr>
          <w:b/>
          <w:snapToGrid w:val="0"/>
          <w:u w:val="single"/>
        </w:rPr>
        <w:t xml:space="preserve">měkké </w:t>
      </w:r>
      <w:r w:rsidR="008A73A5" w:rsidRPr="007C1157">
        <w:rPr>
          <w:b/>
          <w:snapToGrid w:val="0"/>
          <w:u w:val="single"/>
        </w:rPr>
        <w:t>dětské kartáče</w:t>
      </w:r>
      <w:r w:rsidR="008A73A5">
        <w:rPr>
          <w:snapToGrid w:val="0"/>
        </w:rPr>
        <w:t xml:space="preserve"> ve formě hračky</w:t>
      </w:r>
      <w:r w:rsidR="008A73A5" w:rsidRPr="007C1157">
        <w:rPr>
          <w:b/>
          <w:snapToGrid w:val="0"/>
        </w:rPr>
        <w:t xml:space="preserve">, </w:t>
      </w:r>
    </w:p>
    <w:p w:rsidR="008A73A5" w:rsidRDefault="0067535F" w:rsidP="007C1157">
      <w:pPr>
        <w:widowControl w:val="0"/>
        <w:spacing w:line="240" w:lineRule="atLeast"/>
        <w:ind w:left="1247"/>
        <w:rPr>
          <w:snapToGrid w:val="0"/>
        </w:rPr>
      </w:pPr>
      <w:r>
        <w:rPr>
          <w:b/>
          <w:snapToGrid w:val="0"/>
        </w:rPr>
        <w:t xml:space="preserve">     </w:t>
      </w:r>
      <w:r w:rsidR="008A73A5" w:rsidRPr="007C1157">
        <w:rPr>
          <w:b/>
          <w:snapToGrid w:val="0"/>
          <w:u w:val="single"/>
        </w:rPr>
        <w:t>zubní kartáčky</w:t>
      </w:r>
      <w:r w:rsidR="007C1157" w:rsidRPr="007C1157">
        <w:rPr>
          <w:b/>
          <w:snapToGrid w:val="0"/>
        </w:rPr>
        <w:t xml:space="preserve">, </w:t>
      </w:r>
      <w:r w:rsidR="008A73A5" w:rsidRPr="007C1157">
        <w:rPr>
          <w:b/>
          <w:snapToGrid w:val="0"/>
          <w:u w:val="single"/>
        </w:rPr>
        <w:t>kartáče na nádobí</w:t>
      </w:r>
      <w:r w:rsidR="008A73A5">
        <w:rPr>
          <w:snapToGrid w:val="0"/>
        </w:rPr>
        <w:t xml:space="preserve"> - s půlkulatou hlavou</w:t>
      </w:r>
      <w:r w:rsidR="007C1157">
        <w:rPr>
          <w:snapToGrid w:val="0"/>
        </w:rPr>
        <w:t>,</w:t>
      </w:r>
    </w:p>
    <w:p w:rsidR="008A73A5" w:rsidRDefault="007C1157" w:rsidP="007C1157">
      <w:pPr>
        <w:widowControl w:val="0"/>
        <w:spacing w:line="240" w:lineRule="atLeast"/>
        <w:ind w:left="1247"/>
        <w:rPr>
          <w:snapToGrid w:val="0"/>
        </w:rPr>
      </w:pPr>
      <w:r>
        <w:rPr>
          <w:snapToGrid w:val="0"/>
        </w:rPr>
        <w:t xml:space="preserve">     </w:t>
      </w:r>
      <w:r w:rsidR="008A73A5" w:rsidRPr="007C1157">
        <w:rPr>
          <w:b/>
          <w:snapToGrid w:val="0"/>
          <w:u w:val="single"/>
        </w:rPr>
        <w:t>WC  štětky</w:t>
      </w:r>
      <w:r>
        <w:rPr>
          <w:snapToGrid w:val="0"/>
        </w:rPr>
        <w:t xml:space="preserve"> - </w:t>
      </w:r>
      <w:r w:rsidR="008A73A5">
        <w:rPr>
          <w:snapToGrid w:val="0"/>
        </w:rPr>
        <w:t xml:space="preserve"> kulat</w:t>
      </w:r>
      <w:r>
        <w:rPr>
          <w:snapToGrid w:val="0"/>
        </w:rPr>
        <w:t>é</w:t>
      </w:r>
      <w:r w:rsidR="008A73A5">
        <w:rPr>
          <w:snapToGrid w:val="0"/>
        </w:rPr>
        <w:t xml:space="preserve"> nebo půlkulat</w:t>
      </w:r>
      <w:r>
        <w:rPr>
          <w:snapToGrid w:val="0"/>
        </w:rPr>
        <w:t>é</w:t>
      </w:r>
      <w:r w:rsidR="008A73A5">
        <w:rPr>
          <w:snapToGrid w:val="0"/>
        </w:rPr>
        <w:t xml:space="preserve"> s </w:t>
      </w:r>
      <w:r>
        <w:rPr>
          <w:snapToGrid w:val="0"/>
        </w:rPr>
        <w:t>vlákny</w:t>
      </w:r>
      <w:r w:rsidR="008A73A5">
        <w:rPr>
          <w:snapToGrid w:val="0"/>
        </w:rPr>
        <w:t xml:space="preserve"> odoln</w:t>
      </w:r>
      <w:r>
        <w:rPr>
          <w:snapToGrid w:val="0"/>
        </w:rPr>
        <w:t>ými</w:t>
      </w:r>
      <w:r w:rsidR="008A73A5">
        <w:rPr>
          <w:snapToGrid w:val="0"/>
        </w:rPr>
        <w:t xml:space="preserve"> vůči chemikáliím (</w:t>
      </w:r>
      <w:r>
        <w:rPr>
          <w:snapToGrid w:val="0"/>
        </w:rPr>
        <w:t>kyselým čističům WC</w:t>
      </w:r>
      <w:r w:rsidR="008A73A5">
        <w:rPr>
          <w:snapToGrid w:val="0"/>
        </w:rPr>
        <w:t>)</w:t>
      </w:r>
    </w:p>
    <w:p w:rsidR="008A73A5" w:rsidRDefault="0067535F" w:rsidP="0067535F">
      <w:pPr>
        <w:widowControl w:val="0"/>
        <w:spacing w:line="240" w:lineRule="atLeast"/>
        <w:ind w:left="283"/>
        <w:rPr>
          <w:snapToGrid w:val="0"/>
        </w:rPr>
      </w:pPr>
      <w:r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  <w:u w:val="single"/>
        </w:rPr>
        <w:t>k</w:t>
      </w:r>
      <w:r w:rsidR="008A73A5">
        <w:rPr>
          <w:b/>
          <w:bCs/>
          <w:snapToGrid w:val="0"/>
          <w:u w:val="single"/>
        </w:rPr>
        <w:t>artáče na šaty</w:t>
      </w:r>
      <w:r w:rsidR="008A73A5">
        <w:rPr>
          <w:snapToGrid w:val="0"/>
        </w:rPr>
        <w:t xml:space="preserve"> (speciálním typem jsou kartáče s hlavou pokrytou PAD smyčkovým úpletem)</w:t>
      </w:r>
    </w:p>
    <w:p w:rsidR="008A73A5" w:rsidRDefault="0067535F" w:rsidP="0067535F">
      <w:pPr>
        <w:widowControl w:val="0"/>
        <w:spacing w:line="240" w:lineRule="atLeast"/>
        <w:ind w:left="283"/>
        <w:rPr>
          <w:snapToGrid w:val="0"/>
        </w:rPr>
      </w:pPr>
      <w:r w:rsidRPr="0067535F">
        <w:rPr>
          <w:b/>
          <w:bCs/>
          <w:snapToGrid w:val="0"/>
        </w:rPr>
        <w:t xml:space="preserve">                        </w:t>
      </w:r>
      <w:r w:rsidR="008A73A5">
        <w:rPr>
          <w:b/>
          <w:bCs/>
          <w:snapToGrid w:val="0"/>
          <w:u w:val="single"/>
        </w:rPr>
        <w:t>kartáče na vlasy</w:t>
      </w:r>
      <w:r w:rsidR="008A73A5">
        <w:rPr>
          <w:snapToGrid w:val="0"/>
        </w:rPr>
        <w:t xml:space="preserve"> - </w:t>
      </w:r>
      <w:r w:rsidR="008A73A5">
        <w:rPr>
          <w:b/>
          <w:bCs/>
          <w:snapToGrid w:val="0"/>
          <w:u w:val="single"/>
        </w:rPr>
        <w:t>kojenecké</w:t>
      </w:r>
      <w:r>
        <w:rPr>
          <w:b/>
          <w:bCs/>
          <w:snapToGrid w:val="0"/>
          <w:u w:val="single"/>
        </w:rPr>
        <w:t>,</w:t>
      </w:r>
      <w:r w:rsidR="008A73A5">
        <w:rPr>
          <w:snapToGrid w:val="0"/>
        </w:rPr>
        <w:t xml:space="preserve"> </w:t>
      </w:r>
      <w:r w:rsidR="008A73A5">
        <w:rPr>
          <w:b/>
          <w:bCs/>
          <w:snapToGrid w:val="0"/>
          <w:u w:val="single"/>
        </w:rPr>
        <w:t>prachové</w:t>
      </w:r>
      <w:r w:rsidR="008A73A5">
        <w:rPr>
          <w:snapToGrid w:val="0"/>
        </w:rPr>
        <w:t xml:space="preserve"> - pro péči o dlouhé vlasy,</w:t>
      </w:r>
      <w:r w:rsidR="008A73A5" w:rsidRPr="0067535F">
        <w:rPr>
          <w:b/>
          <w:bCs/>
          <w:snapToGrid w:val="0"/>
        </w:rPr>
        <w:t xml:space="preserve"> </w:t>
      </w:r>
      <w:r w:rsidR="008A73A5">
        <w:rPr>
          <w:b/>
          <w:bCs/>
          <w:snapToGrid w:val="0"/>
          <w:u w:val="single"/>
        </w:rPr>
        <w:t>rozčesávací a masážní kartáče</w:t>
      </w:r>
      <w:r w:rsidR="008A73A5">
        <w:rPr>
          <w:snapToGrid w:val="0"/>
        </w:rPr>
        <w:t xml:space="preserve"> </w:t>
      </w:r>
    </w:p>
    <w:p w:rsidR="008A73A5" w:rsidRDefault="003A2ADF" w:rsidP="008A73A5">
      <w:pPr>
        <w:widowControl w:val="0"/>
        <w:spacing w:line="240" w:lineRule="atLeas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49530</wp:posOffset>
            </wp:positionV>
            <wp:extent cx="586105" cy="2534920"/>
            <wp:effectExtent l="990600" t="0" r="975995" b="0"/>
            <wp:wrapNone/>
            <wp:docPr id="34" name="irc_mi" descr="https://i.cdn.nrholding.net/16846292/800/8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cdn.nrholding.net/16846292/800/800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490" r="410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B0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14605</wp:posOffset>
            </wp:positionV>
            <wp:extent cx="1601470" cy="908050"/>
            <wp:effectExtent l="19050" t="0" r="0" b="0"/>
            <wp:wrapNone/>
            <wp:docPr id="31" name="irc_mi" descr="http://www.vlasy.cz/obrazky/kartac-na-v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lasy.cz/obrazky/kartac-na-vla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13" t="16508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snapToGrid w:val="0"/>
        </w:rPr>
        <w:t xml:space="preserve">c) </w:t>
      </w:r>
      <w:r>
        <w:rPr>
          <w:b/>
          <w:bCs/>
          <w:snapToGrid w:val="0"/>
          <w:u w:val="single"/>
        </w:rPr>
        <w:t>stáčení</w:t>
      </w:r>
      <w:r>
        <w:rPr>
          <w:b/>
          <w:bCs/>
          <w:snapToGrid w:val="0"/>
        </w:rPr>
        <w:t xml:space="preserve"> - </w:t>
      </w:r>
      <w:r w:rsidR="0067535F" w:rsidRPr="0067535F">
        <w:rPr>
          <w:bCs/>
          <w:snapToGrid w:val="0"/>
        </w:rPr>
        <w:t>nylonová</w:t>
      </w:r>
      <w:r w:rsidR="0067535F">
        <w:rPr>
          <w:b/>
          <w:bCs/>
          <w:snapToGrid w:val="0"/>
        </w:rPr>
        <w:t xml:space="preserve"> </w:t>
      </w:r>
      <w:r>
        <w:rPr>
          <w:snapToGrid w:val="0"/>
        </w:rPr>
        <w:t>vlákna jsou vložena mezi stočené pozinkované dráty</w:t>
      </w:r>
    </w:p>
    <w:p w:rsidR="008A73A5" w:rsidRDefault="008A73A5" w:rsidP="0067535F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</w:t>
      </w:r>
      <w:r w:rsidRPr="0067535F">
        <w:rPr>
          <w:snapToGrid w:val="0"/>
          <w:u w:val="single"/>
        </w:rPr>
        <w:t xml:space="preserve">Sortiment </w:t>
      </w:r>
      <w:proofErr w:type="gramStart"/>
      <w:r w:rsidRPr="0067535F">
        <w:rPr>
          <w:snapToGrid w:val="0"/>
          <w:u w:val="single"/>
        </w:rPr>
        <w:t>tvoří</w:t>
      </w:r>
      <w:r>
        <w:rPr>
          <w:snapToGrid w:val="0"/>
        </w:rPr>
        <w:t>:</w:t>
      </w:r>
      <w:r w:rsidR="0067535F">
        <w:rPr>
          <w:snapToGrid w:val="0"/>
        </w:rPr>
        <w:t xml:space="preserve">  </w:t>
      </w:r>
      <w:r w:rsidR="0067535F" w:rsidRPr="0067535F">
        <w:rPr>
          <w:b/>
          <w:snapToGrid w:val="0"/>
          <w:u w:val="single"/>
        </w:rPr>
        <w:t>k</w:t>
      </w:r>
      <w:r w:rsidRPr="0067535F">
        <w:rPr>
          <w:b/>
          <w:snapToGrid w:val="0"/>
          <w:u w:val="single"/>
        </w:rPr>
        <w:t>artáče</w:t>
      </w:r>
      <w:proofErr w:type="gramEnd"/>
      <w:r w:rsidRPr="0067535F">
        <w:rPr>
          <w:b/>
          <w:snapToGrid w:val="0"/>
          <w:u w:val="single"/>
        </w:rPr>
        <w:t xml:space="preserve"> na lahve</w:t>
      </w:r>
      <w:r w:rsidR="0067535F">
        <w:rPr>
          <w:b/>
          <w:snapToGrid w:val="0"/>
          <w:u w:val="single"/>
        </w:rPr>
        <w:t>, k</w:t>
      </w:r>
      <w:r>
        <w:rPr>
          <w:snapToGrid w:val="0"/>
          <w:u w:val="single"/>
        </w:rPr>
        <w:t>artáče na sklenice</w:t>
      </w:r>
      <w:r>
        <w:rPr>
          <w:snapToGrid w:val="0"/>
        </w:rPr>
        <w:t xml:space="preserve"> - větší průměr hlavy</w:t>
      </w:r>
      <w:r w:rsidR="0067535F">
        <w:rPr>
          <w:snapToGrid w:val="0"/>
        </w:rPr>
        <w:t xml:space="preserve">, </w:t>
      </w:r>
      <w:r w:rsidR="0067535F" w:rsidRPr="0067535F">
        <w:rPr>
          <w:b/>
          <w:snapToGrid w:val="0"/>
          <w:u w:val="single"/>
        </w:rPr>
        <w:t>f</w:t>
      </w:r>
      <w:r w:rsidRPr="0067535F">
        <w:rPr>
          <w:b/>
          <w:snapToGrid w:val="0"/>
          <w:u w:val="single"/>
        </w:rPr>
        <w:t>énovací kartáče kulaté</w:t>
      </w:r>
      <w:r>
        <w:rPr>
          <w:snapToGrid w:val="0"/>
        </w:rPr>
        <w:t xml:space="preserve"> </w:t>
      </w:r>
    </w:p>
    <w:p w:rsidR="0067535F" w:rsidRDefault="003A2ADF" w:rsidP="0067535F">
      <w:pPr>
        <w:widowControl w:val="0"/>
        <w:spacing w:line="240" w:lineRule="atLeas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3511385</wp:posOffset>
            </wp:positionH>
            <wp:positionV relativeFrom="paragraph">
              <wp:posOffset>32913</wp:posOffset>
            </wp:positionV>
            <wp:extent cx="1756311" cy="1092530"/>
            <wp:effectExtent l="19050" t="0" r="0" b="0"/>
            <wp:wrapNone/>
            <wp:docPr id="43" name="irc_mi" descr="http://www.maxiobchodak.cz/obrazky/velky_1302701713-wc-stetka-plas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iobchodak.cz/obrazky/velky_1302701713-wc-stetka-plast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90" t="5781" r="3898" b="1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11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2756254</wp:posOffset>
            </wp:positionH>
            <wp:positionV relativeFrom="paragraph">
              <wp:posOffset>32913</wp:posOffset>
            </wp:positionV>
            <wp:extent cx="806285" cy="1132053"/>
            <wp:effectExtent l="19050" t="0" r="0" b="0"/>
            <wp:wrapNone/>
            <wp:docPr id="82" name="irc_mi" descr="http://www.hdesign-shop.cz/fotky21441/fotos/_vyr_2408503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esign-shop.cz/fotky21441/fotos/_vyr_240850375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516" r="1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95" cy="113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D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2150613</wp:posOffset>
            </wp:positionH>
            <wp:positionV relativeFrom="paragraph">
              <wp:posOffset>32913</wp:posOffset>
            </wp:positionV>
            <wp:extent cx="560524" cy="682831"/>
            <wp:effectExtent l="19050" t="0" r="0" b="0"/>
            <wp:wrapNone/>
            <wp:docPr id="8" name="obrázek 76" descr="https://encrypted-tbn0.gstatic.com/images?q=tbn:ANd9GcTtfXdZ-fe-NbcChWCsAEfeETs00kcF4VKcDKXCoXo5KrlrnI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0.gstatic.com/images?q=tbn:ANd9GcTtfXdZ-fe-NbcChWCsAEfeETs00kcF4VKcDKXCoXo5KrlrnI1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86" t="9091" r="10510" b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4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B0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104165</wp:posOffset>
            </wp:positionV>
            <wp:extent cx="1946317" cy="462961"/>
            <wp:effectExtent l="19050" t="0" r="0" b="0"/>
            <wp:wrapNone/>
            <wp:docPr id="88" name="obrázek 88" descr="https://encrypted-tbn0.gstatic.com/images?q=tbn:ANd9GcSgZSUoj1gbb9qROO6ozuqyNcovZvsXFM_rt4LCKmVOuT4w8qH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0.gstatic.com/images?q=tbn:ANd9GcSgZSUoj1gbb9qROO6ozuqyNcovZvsXFM_rt4LCKmVOuT4w8qH-e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 t="42320" b="4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23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76" w:rsidRDefault="00F14676" w:rsidP="0067535F">
      <w:pPr>
        <w:widowControl w:val="0"/>
        <w:spacing w:line="240" w:lineRule="atLeast"/>
        <w:rPr>
          <w:snapToGrid w:val="0"/>
        </w:rPr>
      </w:pPr>
    </w:p>
    <w:p w:rsidR="00F14676" w:rsidRDefault="00F14676" w:rsidP="0067535F">
      <w:pPr>
        <w:widowControl w:val="0"/>
        <w:spacing w:line="240" w:lineRule="atLeast"/>
        <w:rPr>
          <w:snapToGrid w:val="0"/>
        </w:rPr>
      </w:pPr>
    </w:p>
    <w:p w:rsidR="00EA4B0C" w:rsidRDefault="003A2ADF" w:rsidP="0067535F">
      <w:pPr>
        <w:widowControl w:val="0"/>
        <w:spacing w:line="240" w:lineRule="atLeast"/>
        <w:rPr>
          <w:snapToGrid w:val="0"/>
        </w:rPr>
      </w:pPr>
      <w:r w:rsidRPr="003A2ADF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5208509</wp:posOffset>
            </wp:positionH>
            <wp:positionV relativeFrom="paragraph">
              <wp:posOffset>9162</wp:posOffset>
            </wp:positionV>
            <wp:extent cx="1647751" cy="659081"/>
            <wp:effectExtent l="19050" t="0" r="0" b="0"/>
            <wp:wrapNone/>
            <wp:docPr id="9" name="irc_mi" descr="http://www.vsenavlasy.cz/fotocache/bigorig/152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senavlasy.cz/fotocache/bigorig/15236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751" cy="6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B0C" w:rsidRDefault="00EA4B0C" w:rsidP="0067535F">
      <w:pPr>
        <w:widowControl w:val="0"/>
        <w:spacing w:line="240" w:lineRule="atLeast"/>
        <w:rPr>
          <w:snapToGrid w:val="0"/>
        </w:rPr>
      </w:pPr>
    </w:p>
    <w:p w:rsidR="003A2ADF" w:rsidRDefault="003A2ADF" w:rsidP="0067535F">
      <w:pPr>
        <w:widowControl w:val="0"/>
        <w:spacing w:line="240" w:lineRule="atLeast"/>
        <w:rPr>
          <w:snapToGrid w:val="0"/>
        </w:rPr>
      </w:pPr>
    </w:p>
    <w:p w:rsidR="003A2ADF" w:rsidRDefault="003A2ADF" w:rsidP="0067535F">
      <w:pPr>
        <w:widowControl w:val="0"/>
        <w:spacing w:line="240" w:lineRule="atLeast"/>
        <w:rPr>
          <w:snapToGrid w:val="0"/>
        </w:rPr>
      </w:pPr>
    </w:p>
    <w:p w:rsidR="003A2ADF" w:rsidRDefault="003A2ADF" w:rsidP="0067535F">
      <w:pPr>
        <w:widowControl w:val="0"/>
        <w:spacing w:line="240" w:lineRule="atLeast"/>
        <w:rPr>
          <w:snapToGrid w:val="0"/>
        </w:rPr>
      </w:pPr>
    </w:p>
    <w:p w:rsidR="008A73A5" w:rsidRPr="00145E53" w:rsidRDefault="004B5072" w:rsidP="00145E53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CC"/>
        <w:spacing w:line="240" w:lineRule="atLeast"/>
        <w:jc w:val="center"/>
        <w:rPr>
          <w:b/>
          <w:bCs/>
          <w:snapToGrid w:val="0"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202565</wp:posOffset>
            </wp:positionV>
            <wp:extent cx="2082800" cy="991235"/>
            <wp:effectExtent l="19050" t="0" r="0" b="0"/>
            <wp:wrapNone/>
            <wp:docPr id="37" name="irc_mi" descr="http://www.obchodni-dum.cz/file.phtml/1109480/katalog/Smet%C3%A1k%205111%20s%20hol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chodni-dum.cz/file.phtml/1109480/katalog/Smet%C3%A1k%205111%20s%20hol%C3%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E53" w:rsidRPr="00145E53">
        <w:rPr>
          <w:b/>
          <w:bCs/>
          <w:snapToGrid w:val="0"/>
          <w:sz w:val="28"/>
        </w:rPr>
        <w:t>Smetáky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  <w:r>
        <w:rPr>
          <w:snapToGrid w:val="0"/>
        </w:rPr>
        <w:t xml:space="preserve">Mají osazení z jemnějších </w:t>
      </w:r>
      <w:r w:rsidR="00145E53">
        <w:rPr>
          <w:snapToGrid w:val="0"/>
        </w:rPr>
        <w:t>umělých</w:t>
      </w:r>
      <w:r>
        <w:rPr>
          <w:snapToGrid w:val="0"/>
        </w:rPr>
        <w:t xml:space="preserve"> vláken nebo žíní. </w:t>
      </w:r>
      <w:r>
        <w:rPr>
          <w:b/>
          <w:bCs/>
          <w:snapToGrid w:val="0"/>
          <w:u w:val="single"/>
        </w:rPr>
        <w:t>Jsou určeny na smetení jemných nečistot.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</w:rPr>
      </w:pPr>
      <w:r>
        <w:rPr>
          <w:snapToGrid w:val="0"/>
          <w:u w:val="single"/>
        </w:rPr>
        <w:t xml:space="preserve">Cena závisí </w:t>
      </w:r>
      <w:proofErr w:type="gramStart"/>
      <w:r>
        <w:rPr>
          <w:snapToGrid w:val="0"/>
          <w:u w:val="single"/>
        </w:rPr>
        <w:t>na</w:t>
      </w:r>
      <w:r>
        <w:rPr>
          <w:snapToGrid w:val="0"/>
        </w:rPr>
        <w:t xml:space="preserve">  </w:t>
      </w:r>
      <w:r w:rsidRPr="00145E53">
        <w:rPr>
          <w:b/>
          <w:bCs/>
          <w:snapToGrid w:val="0"/>
          <w:u w:val="single"/>
        </w:rPr>
        <w:t>počtu</w:t>
      </w:r>
      <w:proofErr w:type="gramEnd"/>
      <w:r w:rsidRPr="00145E53">
        <w:rPr>
          <w:b/>
          <w:bCs/>
          <w:snapToGrid w:val="0"/>
          <w:u w:val="single"/>
        </w:rPr>
        <w:t xml:space="preserve"> řad osazených svazky vláken</w:t>
      </w:r>
      <w:r>
        <w:rPr>
          <w:b/>
          <w:bCs/>
          <w:snapToGrid w:val="0"/>
        </w:rPr>
        <w:t>, kvalitě použitého vlákna</w:t>
      </w:r>
    </w:p>
    <w:p w:rsidR="004B5072" w:rsidRDefault="004B5072" w:rsidP="008A73A5">
      <w:pPr>
        <w:widowControl w:val="0"/>
        <w:spacing w:line="240" w:lineRule="atLeast"/>
        <w:rPr>
          <w:snapToGrid w:val="0"/>
          <w:u w:val="single"/>
        </w:rPr>
      </w:pP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snapToGrid w:val="0"/>
          <w:u w:val="single"/>
        </w:rPr>
        <w:t>Sortiment tvoří</w:t>
      </w:r>
      <w:r>
        <w:rPr>
          <w:snapToGrid w:val="0"/>
        </w:rPr>
        <w:t xml:space="preserve">: a) </w:t>
      </w:r>
      <w:r>
        <w:rPr>
          <w:b/>
          <w:bCs/>
          <w:snapToGrid w:val="0"/>
        </w:rPr>
        <w:t>ruční smetáčky s držadlem</w:t>
      </w:r>
      <w:r>
        <w:rPr>
          <w:snapToGrid w:val="0"/>
        </w:rPr>
        <w:t xml:space="preserve"> - kobercové </w:t>
      </w:r>
    </w:p>
    <w:p w:rsidR="008A73A5" w:rsidRDefault="00145E53" w:rsidP="00145E53">
      <w:pPr>
        <w:widowControl w:val="0"/>
        <w:spacing w:line="240" w:lineRule="atLeast"/>
        <w:ind w:left="1276"/>
        <w:rPr>
          <w:snapToGrid w:val="0"/>
        </w:rPr>
      </w:pPr>
      <w:r>
        <w:rPr>
          <w:snapToGrid w:val="0"/>
        </w:rPr>
        <w:t xml:space="preserve"> </w:t>
      </w:r>
      <w:r w:rsidR="008A73A5">
        <w:rPr>
          <w:snapToGrid w:val="0"/>
        </w:rPr>
        <w:t xml:space="preserve">b) </w:t>
      </w:r>
      <w:proofErr w:type="spellStart"/>
      <w:r w:rsidR="008A73A5">
        <w:rPr>
          <w:b/>
          <w:bCs/>
          <w:snapToGrid w:val="0"/>
        </w:rPr>
        <w:t>autosmetáčky</w:t>
      </w:r>
      <w:proofErr w:type="spellEnd"/>
      <w:r w:rsidR="008A73A5">
        <w:rPr>
          <w:b/>
          <w:bCs/>
          <w:snapToGrid w:val="0"/>
        </w:rPr>
        <w:t xml:space="preserve"> </w:t>
      </w:r>
      <w:r>
        <w:rPr>
          <w:snapToGrid w:val="0"/>
        </w:rPr>
        <w:t>(</w:t>
      </w:r>
      <w:r w:rsidR="008A73A5">
        <w:rPr>
          <w:snapToGrid w:val="0"/>
        </w:rPr>
        <w:t>hustší)</w:t>
      </w:r>
      <w:r w:rsidR="00EA4B0C" w:rsidRPr="00EA4B0C">
        <w:t xml:space="preserve"> </w:t>
      </w:r>
    </w:p>
    <w:p w:rsidR="008A73A5" w:rsidRDefault="00145E53" w:rsidP="00145E53">
      <w:pPr>
        <w:widowControl w:val="0"/>
        <w:spacing w:line="240" w:lineRule="atLeast"/>
        <w:ind w:left="1276"/>
        <w:rPr>
          <w:snapToGrid w:val="0"/>
        </w:rPr>
      </w:pPr>
      <w:r>
        <w:rPr>
          <w:snapToGrid w:val="0"/>
        </w:rPr>
        <w:t xml:space="preserve"> </w:t>
      </w:r>
      <w:r w:rsidR="008A73A5">
        <w:rPr>
          <w:snapToGrid w:val="0"/>
        </w:rPr>
        <w:t xml:space="preserve">c) </w:t>
      </w:r>
      <w:r w:rsidR="008A73A5" w:rsidRPr="00EA4B0C">
        <w:rPr>
          <w:b/>
          <w:bCs/>
          <w:snapToGrid w:val="0"/>
          <w:u w:val="single"/>
        </w:rPr>
        <w:t>smetáky na holi</w:t>
      </w:r>
      <w:r w:rsidR="008A73A5">
        <w:rPr>
          <w:snapToGrid w:val="0"/>
        </w:rPr>
        <w:t xml:space="preserve"> </w:t>
      </w:r>
      <w:r>
        <w:rPr>
          <w:snapToGrid w:val="0"/>
        </w:rPr>
        <w:t xml:space="preserve">- </w:t>
      </w:r>
      <w:r w:rsidR="008A73A5">
        <w:rPr>
          <w:snapToGrid w:val="0"/>
        </w:rPr>
        <w:t>i samostatný prodej hole a hlavy</w:t>
      </w:r>
    </w:p>
    <w:p w:rsidR="008A73A5" w:rsidRPr="004B5072" w:rsidRDefault="004B5072" w:rsidP="008A73A5">
      <w:pPr>
        <w:widowControl w:val="0"/>
        <w:spacing w:line="240" w:lineRule="atLeast"/>
        <w:ind w:left="1474"/>
        <w:rPr>
          <w:snapToGrid w:val="0"/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3807221</wp:posOffset>
            </wp:positionH>
            <wp:positionV relativeFrom="paragraph">
              <wp:posOffset>50445</wp:posOffset>
            </wp:positionV>
            <wp:extent cx="2825090" cy="1561605"/>
            <wp:effectExtent l="19050" t="0" r="0" b="0"/>
            <wp:wrapNone/>
            <wp:docPr id="97" name="irc_mi" descr="http://www.obchodni-dum.cz/file.phtml/1109233/katalog/D%C4%9Btsk%C3%A9%20%C4%8Dirokov%C3%A9%20ko%C5%A1t%C4%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chodni-dum.cz/file.phtml/1109233/katalog/D%C4%9Btsk%C3%A9%20%C4%8Dirokov%C3%A9%20ko%C5%A1t%C4%9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8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5090" cy="15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A5" w:rsidRPr="00EA4B0C" w:rsidRDefault="00EA4B0C" w:rsidP="00EA4B0C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CC"/>
        <w:spacing w:line="240" w:lineRule="atLeast"/>
        <w:jc w:val="center"/>
        <w:rPr>
          <w:b/>
          <w:bCs/>
          <w:snapToGrid w:val="0"/>
          <w:sz w:val="24"/>
        </w:rPr>
      </w:pPr>
      <w:r w:rsidRPr="00EA4B0C">
        <w:rPr>
          <w:b/>
          <w:bCs/>
          <w:snapToGrid w:val="0"/>
          <w:sz w:val="24"/>
        </w:rPr>
        <w:t>Košťata</w:t>
      </w:r>
    </w:p>
    <w:p w:rsidR="004B5072" w:rsidRDefault="004B5072" w:rsidP="008A73A5">
      <w:pPr>
        <w:widowControl w:val="0"/>
        <w:spacing w:line="240" w:lineRule="atLeas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2415746</wp:posOffset>
            </wp:positionH>
            <wp:positionV relativeFrom="paragraph">
              <wp:posOffset>43623</wp:posOffset>
            </wp:positionV>
            <wp:extent cx="1053391" cy="1587175"/>
            <wp:effectExtent l="400050" t="152400" r="394409" b="127325"/>
            <wp:wrapNone/>
            <wp:docPr id="103" name="obrázek 103" descr="27360130 - Ru&amp;ccaron;ní koš&amp;tcaron;átko, smetá&amp;ccaron;ek &amp;Ccaron;ir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7360130 - Ru&amp;ccaron;ní koš&amp;tcaron;átko, smetá&amp;ccaron;ek &amp;Ccaron;irok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187" t="8378" r="22100" b="3743"/>
                    <a:stretch>
                      <a:fillRect/>
                    </a:stretch>
                  </pic:blipFill>
                  <pic:spPr bwMode="auto">
                    <a:xfrm rot="13318680">
                      <a:off x="0" y="0"/>
                      <a:ext cx="1052912" cy="158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>
        <w:rPr>
          <w:snapToGrid w:val="0"/>
        </w:rPr>
        <w:t>Mají osazení z</w:t>
      </w:r>
      <w:r w:rsidR="00EA4B0C">
        <w:rPr>
          <w:snapToGrid w:val="0"/>
        </w:rPr>
        <w:t> </w:t>
      </w:r>
      <w:r w:rsidR="008A73A5" w:rsidRPr="004B5072">
        <w:rPr>
          <w:b/>
          <w:snapToGrid w:val="0"/>
        </w:rPr>
        <w:t>čiroku</w:t>
      </w:r>
      <w:r w:rsidR="00EA4B0C" w:rsidRPr="004B5072">
        <w:rPr>
          <w:b/>
          <w:snapToGrid w:val="0"/>
        </w:rPr>
        <w:t xml:space="preserve"> </w:t>
      </w:r>
      <w:r w:rsidR="00EA4B0C">
        <w:rPr>
          <w:snapToGrid w:val="0"/>
        </w:rPr>
        <w:t>(</w:t>
      </w:r>
      <w:r w:rsidR="00EA4B0C">
        <w:rPr>
          <w:b/>
          <w:bCs/>
          <w:snapToGrid w:val="0"/>
        </w:rPr>
        <w:t>rýžová košťata prošitá)</w:t>
      </w:r>
      <w:r w:rsidR="008A73A5">
        <w:rPr>
          <w:snapToGrid w:val="0"/>
        </w:rPr>
        <w:t xml:space="preserve"> nebo </w:t>
      </w:r>
      <w:r w:rsidR="00EA4B0C">
        <w:rPr>
          <w:snapToGrid w:val="0"/>
        </w:rPr>
        <w:t xml:space="preserve">velmi odolných </w:t>
      </w:r>
      <w:r w:rsidR="008A73A5">
        <w:rPr>
          <w:snapToGrid w:val="0"/>
        </w:rPr>
        <w:t xml:space="preserve">tvrdých </w:t>
      </w:r>
      <w:r w:rsidR="00EA4B0C">
        <w:rPr>
          <w:snapToGrid w:val="0"/>
        </w:rPr>
        <w:t xml:space="preserve">nylonových vláken. 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Jsou určena na smetení hrubých nečistot.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snapToGrid w:val="0"/>
          <w:u w:val="single"/>
        </w:rPr>
        <w:t>Sortiment tvoří</w:t>
      </w:r>
      <w:r>
        <w:rPr>
          <w:snapToGrid w:val="0"/>
        </w:rPr>
        <w:t xml:space="preserve">: a) </w:t>
      </w:r>
      <w:r w:rsidRPr="00EA4B0C">
        <w:rPr>
          <w:b/>
          <w:snapToGrid w:val="0"/>
        </w:rPr>
        <w:t>ruční košťátka kobercová</w:t>
      </w:r>
    </w:p>
    <w:p w:rsidR="008A73A5" w:rsidRPr="00EA4B0C" w:rsidRDefault="00EA4B0C" w:rsidP="00EA4B0C">
      <w:pPr>
        <w:widowControl w:val="0"/>
        <w:spacing w:line="240" w:lineRule="atLeast"/>
        <w:ind w:left="1276"/>
        <w:rPr>
          <w:b/>
          <w:snapToGrid w:val="0"/>
        </w:rPr>
      </w:pPr>
      <w:r>
        <w:rPr>
          <w:snapToGrid w:val="0"/>
        </w:rPr>
        <w:t xml:space="preserve"> </w:t>
      </w:r>
      <w:r w:rsidR="008A73A5">
        <w:rPr>
          <w:snapToGrid w:val="0"/>
        </w:rPr>
        <w:t xml:space="preserve">b) </w:t>
      </w:r>
      <w:r w:rsidR="008A73A5" w:rsidRPr="00EA4B0C">
        <w:rPr>
          <w:b/>
          <w:snapToGrid w:val="0"/>
        </w:rPr>
        <w:t xml:space="preserve">košťata na holi </w:t>
      </w:r>
      <w:r w:rsidR="004B5072">
        <w:rPr>
          <w:b/>
          <w:snapToGrid w:val="0"/>
        </w:rPr>
        <w:t xml:space="preserve">- </w:t>
      </w:r>
      <w:r w:rsidR="004B5072" w:rsidRPr="004B5072">
        <w:rPr>
          <w:b/>
          <w:snapToGrid w:val="0"/>
          <w:u w:val="single"/>
        </w:rPr>
        <w:t>čiroková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EA4B0C" w:rsidRDefault="00EA4B0C" w:rsidP="008A73A5">
      <w:pPr>
        <w:widowControl w:val="0"/>
        <w:spacing w:line="240" w:lineRule="atLeast"/>
        <w:rPr>
          <w:snapToGrid w:val="0"/>
        </w:rPr>
      </w:pPr>
    </w:p>
    <w:p w:rsidR="00EA4B0C" w:rsidRDefault="00EA4B0C" w:rsidP="008A73A5">
      <w:pPr>
        <w:widowControl w:val="0"/>
        <w:spacing w:line="240" w:lineRule="atLeast"/>
        <w:rPr>
          <w:snapToGrid w:val="0"/>
        </w:rPr>
      </w:pPr>
    </w:p>
    <w:p w:rsidR="00EA4B0C" w:rsidRDefault="00EA4B0C" w:rsidP="008A73A5">
      <w:pPr>
        <w:widowControl w:val="0"/>
        <w:spacing w:line="240" w:lineRule="atLeast"/>
        <w:rPr>
          <w:snapToGrid w:val="0"/>
        </w:rPr>
      </w:pPr>
    </w:p>
    <w:p w:rsidR="008A73A5" w:rsidRPr="003A2ADF" w:rsidRDefault="003A2ADF" w:rsidP="003A2ADF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CC"/>
        <w:spacing w:line="240" w:lineRule="atLeast"/>
        <w:jc w:val="center"/>
        <w:rPr>
          <w:b/>
          <w:bCs/>
          <w:snapToGrid w:val="0"/>
          <w:sz w:val="28"/>
        </w:rPr>
      </w:pPr>
      <w:r w:rsidRPr="003A2ADF">
        <w:rPr>
          <w:b/>
          <w:bCs/>
          <w:snapToGrid w:val="0"/>
          <w:sz w:val="28"/>
        </w:rPr>
        <w:lastRenderedPageBreak/>
        <w:t>Štětce</w:t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 w:rsidRPr="003A2ADF">
        <w:rPr>
          <w:b/>
          <w:bCs/>
          <w:snapToGrid w:val="0"/>
        </w:rPr>
        <w:t xml:space="preserve">1. </w:t>
      </w:r>
      <w:r>
        <w:rPr>
          <w:b/>
          <w:bCs/>
          <w:snapToGrid w:val="0"/>
          <w:u w:val="single"/>
        </w:rPr>
        <w:t>Kosmetické štětce</w:t>
      </w:r>
      <w:r>
        <w:rPr>
          <w:snapToGrid w:val="0"/>
        </w:rPr>
        <w:t xml:space="preserve"> - osazení kozí vlas, </w:t>
      </w:r>
      <w:r w:rsidR="003A2ADF">
        <w:rPr>
          <w:snapToGrid w:val="0"/>
        </w:rPr>
        <w:t>nylon</w:t>
      </w:r>
      <w:r>
        <w:rPr>
          <w:snapToGrid w:val="0"/>
        </w:rPr>
        <w:t xml:space="preserve"> - nevýhodou </w:t>
      </w:r>
      <w:r w:rsidR="003A2ADF">
        <w:rPr>
          <w:snapToGrid w:val="0"/>
        </w:rPr>
        <w:t>umělých vláken</w:t>
      </w:r>
      <w:r>
        <w:rPr>
          <w:snapToGrid w:val="0"/>
        </w:rPr>
        <w:t xml:space="preserve"> je </w:t>
      </w:r>
      <w:r w:rsidRPr="003C78B5">
        <w:rPr>
          <w:b/>
          <w:bCs/>
          <w:snapToGrid w:val="0"/>
          <w:u w:val="single"/>
        </w:rPr>
        <w:t>kadeřavění</w:t>
      </w:r>
      <w:r>
        <w:rPr>
          <w:b/>
          <w:bCs/>
          <w:snapToGrid w:val="0"/>
        </w:rPr>
        <w:t xml:space="preserve">! </w:t>
      </w:r>
      <w:r>
        <w:rPr>
          <w:snapToGrid w:val="0"/>
        </w:rPr>
        <w:t xml:space="preserve">Kozí vlas </w:t>
      </w:r>
      <w:r w:rsidR="003A2ADF" w:rsidRPr="003A2ADF">
        <w:rPr>
          <w:b/>
          <w:snapToGrid w:val="0"/>
          <w:u w:val="single"/>
        </w:rPr>
        <w:t>se</w:t>
      </w:r>
      <w:r w:rsidRPr="003A2ADF">
        <w:rPr>
          <w:b/>
          <w:snapToGrid w:val="0"/>
          <w:u w:val="single"/>
        </w:rPr>
        <w:t xml:space="preserve"> olamuje</w:t>
      </w:r>
      <w:r>
        <w:rPr>
          <w:snapToGrid w:val="0"/>
        </w:rPr>
        <w:t>!</w:t>
      </w:r>
    </w:p>
    <w:p w:rsidR="003A2ADF" w:rsidRDefault="003A2ADF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snapToGrid w:val="0"/>
        </w:rPr>
        <w:t xml:space="preserve">2. </w:t>
      </w:r>
      <w:r w:rsidR="008A73A5">
        <w:rPr>
          <w:b/>
          <w:bCs/>
          <w:snapToGrid w:val="0"/>
          <w:u w:val="single"/>
        </w:rPr>
        <w:t xml:space="preserve">Štětečky na stíny, </w:t>
      </w:r>
      <w:proofErr w:type="gramStart"/>
      <w:r w:rsidR="008A73A5">
        <w:rPr>
          <w:b/>
          <w:bCs/>
          <w:snapToGrid w:val="0"/>
          <w:u w:val="single"/>
        </w:rPr>
        <w:t>linky</w:t>
      </w:r>
      <w:r w:rsidR="008A73A5">
        <w:rPr>
          <w:snapToGrid w:val="0"/>
        </w:rPr>
        <w:t xml:space="preserve"> ...</w:t>
      </w:r>
      <w:proofErr w:type="gramEnd"/>
      <w:r w:rsidR="008A73A5">
        <w:rPr>
          <w:snapToGrid w:val="0"/>
        </w:rPr>
        <w:t xml:space="preserve"> </w:t>
      </w:r>
    </w:p>
    <w:p w:rsidR="008A73A5" w:rsidRPr="003A2ADF" w:rsidRDefault="008A73A5" w:rsidP="008A73A5">
      <w:pPr>
        <w:widowControl w:val="0"/>
        <w:spacing w:line="240" w:lineRule="atLeast"/>
        <w:rPr>
          <w:b/>
          <w:snapToGrid w:val="0"/>
          <w:u w:val="single"/>
        </w:rPr>
      </w:pPr>
      <w:r w:rsidRPr="003A2ADF">
        <w:rPr>
          <w:b/>
          <w:bCs/>
          <w:snapToGrid w:val="0"/>
        </w:rPr>
        <w:t xml:space="preserve">3. </w:t>
      </w:r>
      <w:r>
        <w:rPr>
          <w:b/>
          <w:bCs/>
          <w:snapToGrid w:val="0"/>
          <w:u w:val="single"/>
        </w:rPr>
        <w:t>Štětce holicí</w:t>
      </w:r>
      <w:r>
        <w:rPr>
          <w:snapToGrid w:val="0"/>
        </w:rPr>
        <w:t xml:space="preserve"> - cena závisí </w:t>
      </w:r>
      <w:r w:rsidRPr="003A2ADF">
        <w:rPr>
          <w:b/>
          <w:snapToGrid w:val="0"/>
          <w:u w:val="single"/>
        </w:rPr>
        <w:t>na držadle a typu osazení</w:t>
      </w:r>
    </w:p>
    <w:p w:rsidR="008A73A5" w:rsidRDefault="008A73A5" w:rsidP="003A2ADF">
      <w:pPr>
        <w:widowControl w:val="0"/>
        <w:spacing w:line="240" w:lineRule="atLeast"/>
        <w:rPr>
          <w:b/>
          <w:bCs/>
          <w:snapToGrid w:val="0"/>
        </w:rPr>
      </w:pPr>
      <w:r>
        <w:rPr>
          <w:snapToGrid w:val="0"/>
        </w:rPr>
        <w:t xml:space="preserve">   </w:t>
      </w:r>
      <w:proofErr w:type="gramStart"/>
      <w:r w:rsidRPr="004B5072">
        <w:rPr>
          <w:snapToGrid w:val="0"/>
          <w:u w:val="single"/>
        </w:rPr>
        <w:t>osazení</w:t>
      </w:r>
      <w:r>
        <w:rPr>
          <w:snapToGrid w:val="0"/>
        </w:rPr>
        <w:t xml:space="preserve">: </w:t>
      </w:r>
      <w:r>
        <w:rPr>
          <w:b/>
          <w:bCs/>
          <w:snapToGrid w:val="0"/>
        </w:rPr>
        <w:t xml:space="preserve"> jezevčí</w:t>
      </w:r>
      <w:proofErr w:type="gramEnd"/>
      <w:r>
        <w:rPr>
          <w:b/>
          <w:bCs/>
          <w:snapToGrid w:val="0"/>
        </w:rPr>
        <w:t xml:space="preserve"> vlas (nejdražší, žíhaný, nejměkčí), jezevčí vlas + štětina</w:t>
      </w:r>
      <w:r w:rsidR="003A2ADF">
        <w:rPr>
          <w:b/>
          <w:bCs/>
          <w:snapToGrid w:val="0"/>
        </w:rPr>
        <w:t>, imitace jezevčího vlasu (</w:t>
      </w:r>
      <w:r>
        <w:rPr>
          <w:b/>
          <w:bCs/>
          <w:snapToGrid w:val="0"/>
        </w:rPr>
        <w:t>štětina s potiskem)</w:t>
      </w:r>
      <w:r w:rsidR="003A2ADF">
        <w:rPr>
          <w:b/>
          <w:bCs/>
          <w:snapToGrid w:val="0"/>
        </w:rPr>
        <w:t>,</w:t>
      </w:r>
    </w:p>
    <w:p w:rsidR="008A73A5" w:rsidRDefault="00793A02" w:rsidP="003A2ADF">
      <w:pPr>
        <w:widowControl w:val="0"/>
        <w:spacing w:line="240" w:lineRule="atLeast"/>
        <w:ind w:left="851"/>
        <w:rPr>
          <w:b/>
          <w:bCs/>
          <w:snapToGrid w:val="0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94615</wp:posOffset>
            </wp:positionV>
            <wp:extent cx="746760" cy="1733550"/>
            <wp:effectExtent l="19050" t="0" r="0" b="0"/>
            <wp:wrapNone/>
            <wp:docPr id="11" name="irc_mi" descr="http://www.kapesni-noze.cz/inshop/pictures/store/39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pesni-noze.cz/inshop/pictures/store/3900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20000"/>
                    </a:blip>
                    <a:srcRect l="30252" r="2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072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-635</wp:posOffset>
            </wp:positionV>
            <wp:extent cx="918845" cy="1781175"/>
            <wp:effectExtent l="19050" t="0" r="0" b="0"/>
            <wp:wrapNone/>
            <wp:docPr id="19" name="irc_mi" descr="http://www.luxusni-holeni.cz/gallery/products/middle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xusni-holeni.cz/gallery/products/middle/2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104" t="2821" r="21447" b="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07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-635</wp:posOffset>
            </wp:positionV>
            <wp:extent cx="791845" cy="1763395"/>
            <wp:effectExtent l="19050" t="0" r="8255" b="0"/>
            <wp:wrapNone/>
            <wp:docPr id="2" name="obrázek 10" descr="http://www.outdoor-military.cz/files/_640x480/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tdoor-military.cz/files/_640x480/11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0300" t="3377" r="29869" b="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ADF">
        <w:rPr>
          <w:b/>
          <w:bCs/>
          <w:snapToGrid w:val="0"/>
        </w:rPr>
        <w:t xml:space="preserve"> </w:t>
      </w:r>
      <w:r w:rsidR="008A73A5">
        <w:rPr>
          <w:b/>
          <w:bCs/>
          <w:snapToGrid w:val="0"/>
        </w:rPr>
        <w:t>bělená štětina</w:t>
      </w:r>
      <w:r w:rsidR="003A2ADF">
        <w:rPr>
          <w:b/>
          <w:bCs/>
          <w:snapToGrid w:val="0"/>
        </w:rPr>
        <w:t xml:space="preserve">, </w:t>
      </w:r>
      <w:r w:rsidR="008A73A5">
        <w:rPr>
          <w:b/>
          <w:bCs/>
          <w:snapToGrid w:val="0"/>
        </w:rPr>
        <w:t>nebělená štětina - nejtvrdší</w:t>
      </w:r>
      <w:r w:rsidR="003A2ADF">
        <w:rPr>
          <w:b/>
          <w:bCs/>
          <w:snapToGrid w:val="0"/>
        </w:rPr>
        <w:t xml:space="preserve"> (tzv.</w:t>
      </w:r>
      <w:r w:rsidR="008A73A5">
        <w:rPr>
          <w:b/>
          <w:bCs/>
          <w:snapToGrid w:val="0"/>
        </w:rPr>
        <w:t xml:space="preserve"> </w:t>
      </w:r>
      <w:r w:rsidR="008A73A5">
        <w:rPr>
          <w:b/>
          <w:bCs/>
          <w:snapToGrid w:val="0"/>
          <w:u w:val="single"/>
        </w:rPr>
        <w:t>špunt</w:t>
      </w:r>
      <w:r w:rsidR="003A2ADF">
        <w:rPr>
          <w:b/>
          <w:bCs/>
          <w:snapToGrid w:val="0"/>
          <w:u w:val="single"/>
        </w:rPr>
        <w:t>)</w:t>
      </w:r>
    </w:p>
    <w:p w:rsidR="004B5072" w:rsidRDefault="004B5072" w:rsidP="008A73A5">
      <w:pPr>
        <w:widowControl w:val="0"/>
        <w:spacing w:line="240" w:lineRule="atLeast"/>
        <w:rPr>
          <w:b/>
          <w:bCs/>
          <w:snapToGrid w:val="0"/>
        </w:rPr>
      </w:pPr>
      <w:r w:rsidRPr="004B5072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5973231</wp:posOffset>
            </wp:positionH>
            <wp:positionV relativeFrom="paragraph">
              <wp:posOffset>144145</wp:posOffset>
            </wp:positionV>
            <wp:extent cx="782534" cy="1466603"/>
            <wp:effectExtent l="19050" t="0" r="0" b="0"/>
            <wp:wrapNone/>
            <wp:docPr id="12" name="irc_mi" descr="http://www.makronet.cz/Fotografie/Zbozi/250px/833100809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kronet.cz/Fotografie/Zbozi/250px/8331008095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4" cy="146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072">
        <w:rPr>
          <w:b/>
          <w:bCs/>
          <w:snapToGrid w:val="0"/>
        </w:rPr>
        <w:t xml:space="preserve">   </w:t>
      </w:r>
      <w:r>
        <w:rPr>
          <w:b/>
          <w:bCs/>
          <w:snapToGrid w:val="0"/>
          <w:u w:val="single"/>
        </w:rPr>
        <w:t>ceny holicích štětců</w:t>
      </w:r>
      <w:r w:rsidRPr="004B5072">
        <w:rPr>
          <w:b/>
          <w:bCs/>
          <w:snapToGrid w:val="0"/>
        </w:rPr>
        <w:t xml:space="preserve"> </w:t>
      </w:r>
    </w:p>
    <w:p w:rsidR="004B5072" w:rsidRDefault="004B5072" w:rsidP="008A73A5">
      <w:pPr>
        <w:widowControl w:val="0"/>
        <w:spacing w:line="240" w:lineRule="atLeast"/>
        <w:rPr>
          <w:bCs/>
          <w:snapToGrid w:val="0"/>
        </w:rPr>
      </w:pPr>
      <w:r>
        <w:rPr>
          <w:bCs/>
          <w:snapToGrid w:val="0"/>
        </w:rPr>
        <w:t xml:space="preserve">   …………………………………………………………………….</w:t>
      </w:r>
    </w:p>
    <w:p w:rsidR="004B5072" w:rsidRDefault="004B5072" w:rsidP="008A73A5">
      <w:pPr>
        <w:widowControl w:val="0"/>
        <w:spacing w:line="240" w:lineRule="atLeast"/>
        <w:rPr>
          <w:bCs/>
          <w:snapToGrid w:val="0"/>
        </w:rPr>
      </w:pPr>
      <w:r>
        <w:rPr>
          <w:bCs/>
          <w:snapToGrid w:val="0"/>
        </w:rPr>
        <w:t xml:space="preserve">   …………………………………………………………………….</w:t>
      </w:r>
    </w:p>
    <w:p w:rsidR="004B5072" w:rsidRDefault="004B5072" w:rsidP="008A73A5">
      <w:pPr>
        <w:widowControl w:val="0"/>
        <w:spacing w:line="240" w:lineRule="atLeast"/>
        <w:rPr>
          <w:bCs/>
          <w:snapToGrid w:val="0"/>
        </w:rPr>
      </w:pPr>
      <w:r>
        <w:rPr>
          <w:bCs/>
          <w:snapToGrid w:val="0"/>
        </w:rPr>
        <w:t xml:space="preserve">   …………………………………………………………………….</w:t>
      </w:r>
    </w:p>
    <w:p w:rsidR="004B5072" w:rsidRDefault="004B5072" w:rsidP="008A73A5">
      <w:pPr>
        <w:widowControl w:val="0"/>
        <w:spacing w:line="240" w:lineRule="atLeast"/>
        <w:rPr>
          <w:bCs/>
          <w:snapToGrid w:val="0"/>
        </w:rPr>
      </w:pPr>
    </w:p>
    <w:p w:rsidR="004B5072" w:rsidRPr="004B5072" w:rsidRDefault="004B5072" w:rsidP="004B5072">
      <w:pPr>
        <w:widowControl w:val="0"/>
        <w:shd w:val="clear" w:color="auto" w:fill="FFFFCC"/>
        <w:spacing w:line="240" w:lineRule="atLeast"/>
        <w:rPr>
          <w:b/>
          <w:bCs/>
          <w:snapToGrid w:val="0"/>
          <w:sz w:val="24"/>
          <w:u w:val="single"/>
        </w:rPr>
      </w:pPr>
      <w:r w:rsidRPr="004B5072">
        <w:rPr>
          <w:b/>
          <w:bCs/>
          <w:snapToGrid w:val="0"/>
          <w:sz w:val="24"/>
          <w:u w:val="single"/>
        </w:rPr>
        <w:t>Malířské štětce:</w:t>
      </w:r>
    </w:p>
    <w:p w:rsidR="009A4E74" w:rsidRDefault="009A4E74" w:rsidP="009A4E74">
      <w:pPr>
        <w:widowControl w:val="0"/>
        <w:spacing w:line="240" w:lineRule="atLeast"/>
        <w:rPr>
          <w:b/>
          <w:bCs/>
          <w:snapToGrid w:val="0"/>
          <w:u w:val="single"/>
        </w:rPr>
      </w:pPr>
    </w:p>
    <w:p w:rsidR="009A4E74" w:rsidRDefault="00B12093" w:rsidP="009A4E74">
      <w:pPr>
        <w:widowControl w:val="0"/>
        <w:spacing w:line="240" w:lineRule="atLeast"/>
        <w:rPr>
          <w:bCs/>
          <w:snapToGrid w:val="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2153154</wp:posOffset>
            </wp:positionH>
            <wp:positionV relativeFrom="paragraph">
              <wp:posOffset>99514</wp:posOffset>
            </wp:positionV>
            <wp:extent cx="1406212" cy="308758"/>
            <wp:effectExtent l="19050" t="0" r="3488" b="0"/>
            <wp:wrapNone/>
            <wp:docPr id="73" name="irc_mi" descr="http://www.ecostavebniny.eu/images/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stavebniny.eu/images/05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7500" b="3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12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74">
        <w:rPr>
          <w:b/>
          <w:bCs/>
          <w:snapToGrid w:val="0"/>
          <w:u w:val="single"/>
        </w:rPr>
        <w:t xml:space="preserve">U směsných štětců se uvádí </w:t>
      </w:r>
      <w:r w:rsidR="009A4E74" w:rsidRPr="009A4E74">
        <w:rPr>
          <w:b/>
          <w:bCs/>
          <w:snapToGrid w:val="0"/>
          <w:u w:val="single"/>
        </w:rPr>
        <w:t xml:space="preserve">% </w:t>
      </w:r>
      <w:proofErr w:type="spellStart"/>
      <w:r w:rsidR="009A4E74" w:rsidRPr="009A4E74">
        <w:rPr>
          <w:b/>
          <w:bCs/>
          <w:snapToGrid w:val="0"/>
          <w:u w:val="single"/>
        </w:rPr>
        <w:t>Tops</w:t>
      </w:r>
      <w:proofErr w:type="spellEnd"/>
      <w:r w:rsidR="009A4E74" w:rsidRPr="009A4E74">
        <w:rPr>
          <w:bCs/>
          <w:snapToGrid w:val="0"/>
        </w:rPr>
        <w:t xml:space="preserve"> = </w:t>
      </w:r>
    </w:p>
    <w:p w:rsidR="009A4E74" w:rsidRPr="009A4E74" w:rsidRDefault="009A4E74" w:rsidP="009A4E74">
      <w:pPr>
        <w:widowControl w:val="0"/>
        <w:spacing w:line="240" w:lineRule="atLeast"/>
        <w:rPr>
          <w:b/>
          <w:bCs/>
          <w:snapToGrid w:val="0"/>
          <w:u w:val="single"/>
        </w:rPr>
      </w:pPr>
      <w:r w:rsidRPr="009A4E74">
        <w:rPr>
          <w:bCs/>
          <w:snapToGrid w:val="0"/>
        </w:rPr>
        <w:t>…………………………</w:t>
      </w:r>
      <w:r>
        <w:rPr>
          <w:bCs/>
          <w:snapToGrid w:val="0"/>
        </w:rPr>
        <w:t>………………</w:t>
      </w:r>
    </w:p>
    <w:p w:rsidR="00793A02" w:rsidRDefault="00793A02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</w:p>
    <w:p w:rsidR="008A73A5" w:rsidRDefault="00B12093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5106332</wp:posOffset>
            </wp:positionH>
            <wp:positionV relativeFrom="paragraph">
              <wp:posOffset>129202</wp:posOffset>
            </wp:positionV>
            <wp:extent cx="1929740" cy="1257687"/>
            <wp:effectExtent l="19050" t="0" r="0" b="0"/>
            <wp:wrapNone/>
            <wp:docPr id="55" name="irc_mi" descr="http://www.elstrote.sk/gallery/big/stetec-plochy-81215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strote.sk/gallery/big/stetec-plochy-81215-2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6816" t="17085" r="13819" b="1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94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63500</wp:posOffset>
            </wp:positionV>
            <wp:extent cx="2201545" cy="516255"/>
            <wp:effectExtent l="19050" t="0" r="8255" b="0"/>
            <wp:wrapNone/>
            <wp:docPr id="70" name="irc_mi" descr="http://www.element-shop.cz/fotky32648/fotos/_vyr_1779stetec-kulaty-umela-hmota-spo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ement-shop.cz/fotky32648/fotos/_vyr_1779stetec-kulaty-umela-hmota-spoka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38401" b="3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>
        <w:rPr>
          <w:b/>
          <w:bCs/>
          <w:snapToGrid w:val="0"/>
          <w:u w:val="single"/>
        </w:rPr>
        <w:t>Kulaté štětce</w:t>
      </w:r>
      <w:r w:rsidR="004B5072">
        <w:rPr>
          <w:b/>
          <w:bCs/>
          <w:snapToGrid w:val="0"/>
        </w:rPr>
        <w:t xml:space="preserve"> </w:t>
      </w:r>
      <w:r w:rsidR="008A73A5">
        <w:rPr>
          <w:snapToGrid w:val="0"/>
        </w:rPr>
        <w:t>- liší se p</w:t>
      </w:r>
      <w:r w:rsidR="004B5072">
        <w:rPr>
          <w:snapToGrid w:val="0"/>
        </w:rPr>
        <w:t>růměrem hlavy a délkou vláken</w:t>
      </w:r>
    </w:p>
    <w:p w:rsidR="008A73A5" w:rsidRPr="004B5072" w:rsidRDefault="008A73A5" w:rsidP="004B5072">
      <w:pPr>
        <w:pStyle w:val="Odstavecseseznamem"/>
        <w:widowControl w:val="0"/>
        <w:numPr>
          <w:ilvl w:val="0"/>
          <w:numId w:val="7"/>
        </w:numPr>
        <w:spacing w:line="240" w:lineRule="atLeast"/>
        <w:ind w:left="142" w:hanging="142"/>
        <w:rPr>
          <w:b/>
          <w:bCs/>
          <w:snapToGrid w:val="0"/>
          <w:u w:val="single"/>
        </w:rPr>
      </w:pPr>
      <w:r w:rsidRPr="004B5072">
        <w:rPr>
          <w:b/>
          <w:bCs/>
          <w:snapToGrid w:val="0"/>
          <w:u w:val="single"/>
        </w:rPr>
        <w:t>velikost</w:t>
      </w:r>
      <w:r w:rsidRPr="009A4E74">
        <w:rPr>
          <w:b/>
          <w:bCs/>
          <w:snapToGrid w:val="0"/>
        </w:rPr>
        <w:t xml:space="preserve"> se označuje </w:t>
      </w:r>
      <w:proofErr w:type="gramStart"/>
      <w:r w:rsidRPr="004B5072">
        <w:rPr>
          <w:b/>
          <w:bCs/>
          <w:snapToGrid w:val="0"/>
          <w:u w:val="single"/>
        </w:rPr>
        <w:t>čísly 2,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4,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6,...18</w:t>
      </w:r>
      <w:proofErr w:type="gramEnd"/>
      <w:r w:rsidRPr="004B5072">
        <w:rPr>
          <w:b/>
          <w:bCs/>
          <w:snapToGrid w:val="0"/>
          <w:u w:val="single"/>
        </w:rPr>
        <w:t>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20,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22,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24,</w:t>
      </w:r>
      <w:r w:rsidR="009A4E74">
        <w:rPr>
          <w:b/>
          <w:bCs/>
          <w:snapToGrid w:val="0"/>
          <w:u w:val="single"/>
        </w:rPr>
        <w:t xml:space="preserve"> </w:t>
      </w:r>
      <w:r w:rsidRPr="004B5072">
        <w:rPr>
          <w:b/>
          <w:bCs/>
          <w:snapToGrid w:val="0"/>
          <w:u w:val="single"/>
        </w:rPr>
        <w:t>26</w:t>
      </w:r>
    </w:p>
    <w:p w:rsidR="008A73A5" w:rsidRPr="004B5072" w:rsidRDefault="008A73A5" w:rsidP="004B5072">
      <w:pPr>
        <w:pStyle w:val="Odstavecseseznamem"/>
        <w:widowControl w:val="0"/>
        <w:numPr>
          <w:ilvl w:val="0"/>
          <w:numId w:val="7"/>
        </w:numPr>
        <w:spacing w:line="240" w:lineRule="atLeast"/>
        <w:ind w:left="142" w:hanging="142"/>
        <w:rPr>
          <w:b/>
          <w:bCs/>
          <w:snapToGrid w:val="0"/>
          <w:u w:val="single"/>
        </w:rPr>
      </w:pPr>
      <w:r w:rsidRPr="004B5072">
        <w:rPr>
          <w:b/>
          <w:bCs/>
          <w:snapToGrid w:val="0"/>
          <w:u w:val="single"/>
        </w:rPr>
        <w:t>délka osazení</w:t>
      </w:r>
      <w:r w:rsidRPr="009A4E74">
        <w:rPr>
          <w:b/>
          <w:bCs/>
          <w:snapToGrid w:val="0"/>
        </w:rPr>
        <w:t xml:space="preserve"> se označuje </w:t>
      </w:r>
      <w:r w:rsidRPr="004B5072">
        <w:rPr>
          <w:b/>
          <w:bCs/>
          <w:snapToGrid w:val="0"/>
          <w:u w:val="single"/>
        </w:rPr>
        <w:t>písmeny A, B, C</w:t>
      </w:r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</w:p>
    <w:p w:rsidR="008A73A5" w:rsidRPr="004B5072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 xml:space="preserve">Ploché štětce </w:t>
      </w:r>
      <w:r>
        <w:rPr>
          <w:snapToGrid w:val="0"/>
        </w:rPr>
        <w:t xml:space="preserve"> - </w:t>
      </w:r>
      <w:r>
        <w:rPr>
          <w:b/>
          <w:bCs/>
          <w:snapToGrid w:val="0"/>
          <w:u w:val="single"/>
        </w:rPr>
        <w:t>š</w:t>
      </w:r>
      <w:r w:rsidR="004B5072">
        <w:rPr>
          <w:b/>
          <w:bCs/>
          <w:snapToGrid w:val="0"/>
          <w:u w:val="single"/>
        </w:rPr>
        <w:t>ířka hlavy se udává v palcích (</w:t>
      </w:r>
      <w:r>
        <w:rPr>
          <w:b/>
          <w:bCs/>
          <w:snapToGrid w:val="0"/>
          <w:u w:val="single"/>
        </w:rPr>
        <w:t>1 palec = 2.54 cm) nebo v</w:t>
      </w:r>
      <w:r w:rsidR="004B5072">
        <w:rPr>
          <w:b/>
          <w:bCs/>
          <w:snapToGrid w:val="0"/>
          <w:u w:val="single"/>
        </w:rPr>
        <w:t> </w:t>
      </w:r>
      <w:r>
        <w:rPr>
          <w:b/>
          <w:bCs/>
          <w:snapToGrid w:val="0"/>
          <w:u w:val="single"/>
        </w:rPr>
        <w:t>mm</w:t>
      </w:r>
      <w:r w:rsidR="004B5072">
        <w:rPr>
          <w:b/>
          <w:bCs/>
          <w:snapToGrid w:val="0"/>
          <w:u w:val="single"/>
        </w:rPr>
        <w:t>,</w:t>
      </w:r>
      <w:r>
        <w:rPr>
          <w:snapToGrid w:val="0"/>
        </w:rPr>
        <w:t xml:space="preserve"> označení </w:t>
      </w:r>
      <w:r w:rsidRPr="004B5072">
        <w:rPr>
          <w:b/>
          <w:snapToGrid w:val="0"/>
          <w:u w:val="single"/>
        </w:rPr>
        <w:t xml:space="preserve">palce </w:t>
      </w:r>
      <w:r w:rsidRPr="004B5072">
        <w:rPr>
          <w:b/>
          <w:bCs/>
          <w:snapToGrid w:val="0"/>
          <w:u w:val="single"/>
        </w:rPr>
        <w:t>"</w:t>
      </w:r>
    </w:p>
    <w:p w:rsidR="008A73A5" w:rsidRPr="00C821ED" w:rsidRDefault="009A4E74" w:rsidP="00C821ED">
      <w:pPr>
        <w:pStyle w:val="Odstavecseseznamem"/>
        <w:widowControl w:val="0"/>
        <w:numPr>
          <w:ilvl w:val="0"/>
          <w:numId w:val="8"/>
        </w:numPr>
        <w:spacing w:line="240" w:lineRule="atLeast"/>
        <w:ind w:left="142" w:hanging="142"/>
        <w:rPr>
          <w:b/>
          <w:bCs/>
          <w:snapToGrid w:val="0"/>
        </w:rPr>
      </w:pPr>
      <w:r>
        <w:rPr>
          <w:snapToGrid w:val="0"/>
        </w:rPr>
        <w:t>vyráběné velikosti</w:t>
      </w:r>
      <w:r w:rsidR="008A73A5" w:rsidRPr="00C821ED">
        <w:rPr>
          <w:snapToGrid w:val="0"/>
        </w:rPr>
        <w:t xml:space="preserve">: </w:t>
      </w:r>
      <w:r w:rsidR="008A73A5" w:rsidRPr="00C821ED">
        <w:rPr>
          <w:b/>
          <w:bCs/>
          <w:snapToGrid w:val="0"/>
        </w:rPr>
        <w:t>0</w:t>
      </w:r>
      <w:r w:rsidR="004B5072" w:rsidRPr="00C821ED">
        <w:rPr>
          <w:b/>
          <w:bCs/>
          <w:snapToGrid w:val="0"/>
        </w:rPr>
        <w:t>,</w:t>
      </w:r>
      <w:r w:rsidR="008A73A5" w:rsidRPr="00C821ED">
        <w:rPr>
          <w:b/>
          <w:bCs/>
          <w:snapToGrid w:val="0"/>
        </w:rPr>
        <w:t xml:space="preserve">5, 1 , 1.5 , 2 , 2.5 , 3 , </w:t>
      </w:r>
      <w:proofErr w:type="gramStart"/>
      <w:r w:rsidR="008A73A5" w:rsidRPr="00C821ED">
        <w:rPr>
          <w:b/>
          <w:bCs/>
          <w:snapToGrid w:val="0"/>
        </w:rPr>
        <w:t>3.5 , 4"</w:t>
      </w:r>
      <w:proofErr w:type="gramEnd"/>
    </w:p>
    <w:p w:rsidR="008A73A5" w:rsidRDefault="008A73A5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</w:p>
    <w:p w:rsidR="008A73A5" w:rsidRPr="009A4E74" w:rsidRDefault="008A73A5" w:rsidP="009A4E74">
      <w:pPr>
        <w:widowControl w:val="0"/>
        <w:shd w:val="clear" w:color="auto" w:fill="FFFFCC"/>
        <w:spacing w:line="240" w:lineRule="atLeast"/>
        <w:rPr>
          <w:b/>
          <w:bCs/>
          <w:snapToGrid w:val="0"/>
          <w:sz w:val="24"/>
          <w:u w:val="single"/>
        </w:rPr>
      </w:pPr>
      <w:r w:rsidRPr="009A4E74">
        <w:rPr>
          <w:b/>
          <w:bCs/>
          <w:snapToGrid w:val="0"/>
          <w:sz w:val="24"/>
          <w:u w:val="single"/>
        </w:rPr>
        <w:t>Speciální štětce:</w:t>
      </w:r>
    </w:p>
    <w:p w:rsidR="009A4E74" w:rsidRDefault="009A4E74" w:rsidP="008A73A5">
      <w:pPr>
        <w:widowControl w:val="0"/>
        <w:spacing w:line="240" w:lineRule="atLeast"/>
        <w:rPr>
          <w:b/>
          <w:u w:val="single"/>
        </w:rPr>
      </w:pPr>
    </w:p>
    <w:p w:rsidR="008A73A5" w:rsidRPr="009A4E74" w:rsidRDefault="009A4E74" w:rsidP="009A4E74">
      <w:pPr>
        <w:pStyle w:val="Odstavecseseznamem"/>
        <w:widowControl w:val="0"/>
        <w:numPr>
          <w:ilvl w:val="0"/>
          <w:numId w:val="8"/>
        </w:numPr>
        <w:spacing w:line="240" w:lineRule="atLeast"/>
        <w:ind w:left="284" w:hanging="284"/>
        <w:rPr>
          <w:snapToGrid w:val="0"/>
        </w:rPr>
      </w:pPr>
      <w:r>
        <w:rPr>
          <w:b/>
          <w:noProof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145415</wp:posOffset>
            </wp:positionV>
            <wp:extent cx="1964055" cy="718185"/>
            <wp:effectExtent l="19050" t="0" r="0" b="0"/>
            <wp:wrapNone/>
            <wp:docPr id="61" name="irc_mi" descr="http://eshop.makocolor.cz/110-173-thickbox/sttec-na-emaily-zapanty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hop.makocolor.cz/110-173-thickbox/sttec-na-emaily-zapanty-standar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505" t="32132" b="3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A73A5" w:rsidRPr="009A4E74">
        <w:rPr>
          <w:b/>
          <w:u w:val="single"/>
        </w:rPr>
        <w:t>Zároháky</w:t>
      </w:r>
      <w:proofErr w:type="spellEnd"/>
      <w:r w:rsidR="004B5072" w:rsidRPr="009A4E74">
        <w:rPr>
          <w:b/>
        </w:rPr>
        <w:t xml:space="preserve"> -</w:t>
      </w:r>
      <w:r w:rsidR="004B5072">
        <w:t xml:space="preserve"> </w:t>
      </w:r>
      <w:r w:rsidR="004B5072" w:rsidRPr="009A4E74">
        <w:rPr>
          <w:b/>
          <w:bCs/>
          <w:snapToGrid w:val="0"/>
          <w:u w:val="single"/>
        </w:rPr>
        <w:t xml:space="preserve">určeny pro nátěr radiátorů a těžce přístupných míst, </w:t>
      </w:r>
      <w:r w:rsidR="008A73A5" w:rsidRPr="009A4E74">
        <w:rPr>
          <w:snapToGrid w:val="0"/>
        </w:rPr>
        <w:t xml:space="preserve"> 5 velikostí ( 1- 1,5 - 2 - 2.5 - 3 </w:t>
      </w:r>
      <w:proofErr w:type="gramStart"/>
      <w:r w:rsidR="008A73A5" w:rsidRPr="009A4E74">
        <w:rPr>
          <w:snapToGrid w:val="0"/>
        </w:rPr>
        <w:t>palce )</w:t>
      </w:r>
      <w:proofErr w:type="gramEnd"/>
      <w:r w:rsidR="008A73A5" w:rsidRPr="009A4E74">
        <w:rPr>
          <w:snapToGrid w:val="0"/>
        </w:rPr>
        <w:t xml:space="preserve"> </w:t>
      </w:r>
    </w:p>
    <w:p w:rsidR="008A73A5" w:rsidRPr="009A4E74" w:rsidRDefault="003C78B5" w:rsidP="009A4E74">
      <w:pPr>
        <w:pStyle w:val="Odstavecseseznamem"/>
        <w:widowControl w:val="0"/>
        <w:numPr>
          <w:ilvl w:val="0"/>
          <w:numId w:val="8"/>
        </w:numPr>
        <w:spacing w:line="240" w:lineRule="atLeast"/>
        <w:ind w:left="284" w:hanging="284"/>
        <w:rPr>
          <w:b/>
          <w:bCs/>
          <w:snapToGrid w:val="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97155</wp:posOffset>
            </wp:positionV>
            <wp:extent cx="332740" cy="2093595"/>
            <wp:effectExtent l="895350" t="0" r="886460" b="0"/>
            <wp:wrapNone/>
            <wp:docPr id="64" name="irc_mi" descr="http://kreativnyzivot.sk/593-large/stetec-tupovaci-ro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reativnyzivot.sk/593-large/stetec-tupovaci-robus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20000"/>
                    </a:blip>
                    <a:srcRect l="42197" t="1663" r="4180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74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9A4E74">
        <w:rPr>
          <w:b/>
          <w:bCs/>
          <w:snapToGrid w:val="0"/>
          <w:u w:val="single"/>
        </w:rPr>
        <w:t>Lyonské</w:t>
      </w:r>
      <w:r w:rsidR="008A73A5" w:rsidRPr="009A4E74">
        <w:rPr>
          <w:b/>
          <w:bCs/>
          <w:snapToGrid w:val="0"/>
        </w:rPr>
        <w:t xml:space="preserve">   - </w:t>
      </w:r>
      <w:r w:rsidR="008A73A5" w:rsidRPr="009A4E74">
        <w:rPr>
          <w:bCs/>
          <w:snapToGrid w:val="0"/>
        </w:rPr>
        <w:t>ploché nebo kulaté štětce určené</w:t>
      </w:r>
      <w:r w:rsidR="008A73A5" w:rsidRPr="009A4E74">
        <w:rPr>
          <w:b/>
          <w:bCs/>
          <w:snapToGrid w:val="0"/>
        </w:rPr>
        <w:t xml:space="preserve"> na natírání malých ploch s delším držadlem</w:t>
      </w:r>
    </w:p>
    <w:p w:rsidR="009A4E74" w:rsidRDefault="009A4E74" w:rsidP="008A73A5">
      <w:pPr>
        <w:widowControl w:val="0"/>
        <w:spacing w:line="240" w:lineRule="atLeast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113996</wp:posOffset>
            </wp:positionH>
            <wp:positionV relativeFrom="paragraph">
              <wp:posOffset>105444</wp:posOffset>
            </wp:positionV>
            <wp:extent cx="4050599" cy="380010"/>
            <wp:effectExtent l="19050" t="0" r="7051" b="0"/>
            <wp:wrapNone/>
            <wp:docPr id="58" name="irc_mi" descr="http://www.eshop-barvy.cz/Images2/23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hop-barvy.cz/Images2/235_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975" t="28261" r="2729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99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</w:p>
    <w:p w:rsidR="009A4E74" w:rsidRDefault="009A4E74" w:rsidP="008A73A5">
      <w:pPr>
        <w:widowControl w:val="0"/>
        <w:spacing w:line="240" w:lineRule="atLeast"/>
        <w:rPr>
          <w:snapToGrid w:val="0"/>
        </w:rPr>
      </w:pPr>
    </w:p>
    <w:p w:rsidR="008A73A5" w:rsidRPr="009A4E74" w:rsidRDefault="008A73A5" w:rsidP="009A4E74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bCs/>
          <w:snapToGrid w:val="0"/>
        </w:rPr>
      </w:pPr>
      <w:r w:rsidRPr="009A4E74">
        <w:rPr>
          <w:b/>
          <w:bCs/>
          <w:snapToGrid w:val="0"/>
          <w:u w:val="single"/>
        </w:rPr>
        <w:t>Za panty</w:t>
      </w:r>
      <w:r w:rsidRPr="009A4E74">
        <w:rPr>
          <w:b/>
          <w:bCs/>
          <w:snapToGrid w:val="0"/>
        </w:rPr>
        <w:t xml:space="preserve">  - malé ploché štětečky s krátkým držadlem </w:t>
      </w:r>
      <w:r w:rsidRPr="009A4E74">
        <w:rPr>
          <w:bCs/>
          <w:snapToGrid w:val="0"/>
        </w:rPr>
        <w:t>určené</w:t>
      </w:r>
      <w:r w:rsidRPr="009A4E74">
        <w:rPr>
          <w:b/>
          <w:bCs/>
          <w:snapToGrid w:val="0"/>
        </w:rPr>
        <w:t xml:space="preserve"> na natírání hůře přístupných míst</w:t>
      </w:r>
    </w:p>
    <w:p w:rsidR="008A73A5" w:rsidRPr="009A4E74" w:rsidRDefault="00793A02" w:rsidP="009A4E74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Cs/>
          <w:snapToGrid w:val="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29845</wp:posOffset>
            </wp:positionV>
            <wp:extent cx="1951990" cy="581660"/>
            <wp:effectExtent l="19050" t="0" r="0" b="0"/>
            <wp:wrapNone/>
            <wp:docPr id="67" name="irc_mi" descr="http://www.pebeoshop.sk/images/molitan8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beoshop.sk/images/molitan83001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20000"/>
                    </a:blip>
                    <a:srcRect t="19240" b="1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9A4E74">
        <w:rPr>
          <w:b/>
          <w:bCs/>
          <w:snapToGrid w:val="0"/>
          <w:u w:val="single"/>
        </w:rPr>
        <w:t>Do louhu</w:t>
      </w:r>
      <w:r w:rsidR="008A73A5" w:rsidRPr="009A4E74">
        <w:rPr>
          <w:b/>
          <w:bCs/>
          <w:snapToGrid w:val="0"/>
        </w:rPr>
        <w:t xml:space="preserve"> - osazení z fíbru, odolný vůči žíravinám </w:t>
      </w:r>
      <w:r w:rsidR="008A73A5" w:rsidRPr="009A4E74">
        <w:rPr>
          <w:bCs/>
          <w:snapToGrid w:val="0"/>
        </w:rPr>
        <w:t>(</w:t>
      </w:r>
      <w:r w:rsidR="009A4E74" w:rsidRPr="009A4E74">
        <w:rPr>
          <w:bCs/>
          <w:snapToGrid w:val="0"/>
        </w:rPr>
        <w:t>např. na</w:t>
      </w:r>
      <w:r w:rsidR="009A4E74">
        <w:rPr>
          <w:bCs/>
          <w:snapToGrid w:val="0"/>
        </w:rPr>
        <w:t xml:space="preserve"> odstranění starých nátěrů</w:t>
      </w:r>
      <w:r w:rsidR="008A73A5" w:rsidRPr="009A4E74">
        <w:rPr>
          <w:bCs/>
          <w:snapToGrid w:val="0"/>
        </w:rPr>
        <w:t>)</w:t>
      </w:r>
    </w:p>
    <w:p w:rsidR="008A73A5" w:rsidRDefault="008A73A5" w:rsidP="008A73A5">
      <w:pPr>
        <w:pStyle w:val="Nadpis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 w:hanging="284"/>
        <w:rPr>
          <w:snapToGrid w:val="0"/>
          <w:u w:val="single"/>
        </w:rPr>
      </w:pPr>
      <w:r w:rsidRPr="009A4E74">
        <w:rPr>
          <w:u w:val="single"/>
        </w:rPr>
        <w:t>Tupovací</w:t>
      </w:r>
      <w:r w:rsidR="009A4E74">
        <w:t xml:space="preserve"> - </w:t>
      </w:r>
      <w:r w:rsidRPr="009A4E74">
        <w:rPr>
          <w:snapToGrid w:val="0"/>
        </w:rPr>
        <w:t xml:space="preserve">k </w:t>
      </w:r>
      <w:r w:rsidRPr="009A4E74">
        <w:rPr>
          <w:snapToGrid w:val="0"/>
          <w:u w:val="single"/>
        </w:rPr>
        <w:t>vytvoření zrnité</w:t>
      </w:r>
      <w:r w:rsidR="009A4E74" w:rsidRPr="009A4E74">
        <w:rPr>
          <w:snapToGrid w:val="0"/>
          <w:u w:val="single"/>
        </w:rPr>
        <w:t>ho povrchu</w:t>
      </w:r>
    </w:p>
    <w:p w:rsidR="00CB408E" w:rsidRPr="00CB408E" w:rsidRDefault="008A73A5" w:rsidP="00793A02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snapToGrid w:val="0"/>
        </w:rPr>
      </w:pPr>
      <w:r w:rsidRPr="00793A02">
        <w:rPr>
          <w:b/>
          <w:bCs/>
          <w:snapToGrid w:val="0"/>
          <w:u w:val="single"/>
        </w:rPr>
        <w:t>Štětce s molitanovým polštářkem</w:t>
      </w:r>
      <w:r w:rsidRPr="00793A02">
        <w:rPr>
          <w:b/>
          <w:bCs/>
          <w:snapToGrid w:val="0"/>
        </w:rPr>
        <w:t xml:space="preserve"> </w:t>
      </w:r>
    </w:p>
    <w:p w:rsidR="008A73A5" w:rsidRPr="00CB408E" w:rsidRDefault="00CB408E" w:rsidP="00CB408E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 </w:t>
      </w:r>
      <w:r w:rsidR="008A73A5" w:rsidRPr="00CB408E">
        <w:rPr>
          <w:snapToGrid w:val="0"/>
        </w:rPr>
        <w:t>velikost štětce se udává dle šíře polštářku</w:t>
      </w:r>
    </w:p>
    <w:p w:rsidR="008A73A5" w:rsidRDefault="008A73A5" w:rsidP="008A73A5">
      <w:pPr>
        <w:pStyle w:val="Zhlav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</w:rPr>
      </w:pPr>
    </w:p>
    <w:p w:rsidR="008A73A5" w:rsidRPr="00793A02" w:rsidRDefault="00793A02" w:rsidP="0079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40" w:lineRule="atLeast"/>
        <w:jc w:val="center"/>
        <w:rPr>
          <w:b/>
          <w:bCs/>
          <w:snapToGrid w:val="0"/>
          <w:sz w:val="28"/>
          <w:szCs w:val="24"/>
        </w:rPr>
      </w:pPr>
      <w:r w:rsidRPr="00793A02">
        <w:rPr>
          <w:b/>
          <w:bCs/>
          <w:snapToGrid w:val="0"/>
          <w:sz w:val="28"/>
          <w:szCs w:val="24"/>
        </w:rPr>
        <w:t>Štětky</w:t>
      </w:r>
    </w:p>
    <w:p w:rsidR="008A73A5" w:rsidRDefault="00C9075B" w:rsidP="008A73A5">
      <w:pPr>
        <w:widowControl w:val="0"/>
        <w:spacing w:line="240" w:lineRule="atLeast"/>
        <w:rPr>
          <w:snapToGrid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5833745</wp:posOffset>
            </wp:positionH>
            <wp:positionV relativeFrom="paragraph">
              <wp:posOffset>20955</wp:posOffset>
            </wp:positionV>
            <wp:extent cx="781050" cy="706120"/>
            <wp:effectExtent l="19050" t="0" r="0" b="0"/>
            <wp:wrapNone/>
            <wp:docPr id="18" name="irc_mi" descr="http://www.efarby.sk/images/products/c593720df88404e81c4b32d79a4d8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farby.sk/images/products/c593720df88404e81c4b32d79a4d8ec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22225</wp:posOffset>
            </wp:positionV>
            <wp:extent cx="810895" cy="741680"/>
            <wp:effectExtent l="19050" t="0" r="8255" b="0"/>
            <wp:wrapNone/>
            <wp:docPr id="17" name="irc_mi" descr="http://www.sempa.cz/goods/001-016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mpa.cz/goods/001-016112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>
        <w:rPr>
          <w:snapToGrid w:val="0"/>
          <w:u w:val="single"/>
        </w:rPr>
        <w:t>Základní kategorie:</w:t>
      </w:r>
    </w:p>
    <w:p w:rsidR="008A73A5" w:rsidRPr="00793A02" w:rsidRDefault="008A73A5" w:rsidP="008A73A5">
      <w:pPr>
        <w:pStyle w:val="Odstavecseseznamem"/>
        <w:widowControl w:val="0"/>
        <w:numPr>
          <w:ilvl w:val="0"/>
          <w:numId w:val="10"/>
        </w:numPr>
        <w:spacing w:line="240" w:lineRule="atLeast"/>
        <w:ind w:left="284" w:hanging="284"/>
        <w:rPr>
          <w:snapToGrid w:val="0"/>
        </w:rPr>
      </w:pPr>
      <w:r w:rsidRPr="00793A02">
        <w:rPr>
          <w:b/>
          <w:bCs/>
          <w:snapToGrid w:val="0"/>
          <w:u w:val="single"/>
        </w:rPr>
        <w:t>HOBBY</w:t>
      </w:r>
      <w:r w:rsidR="009A4E74" w:rsidRPr="009A4E74">
        <w:t xml:space="preserve"> </w:t>
      </w:r>
      <w:r w:rsidR="00793A02">
        <w:t xml:space="preserve">- </w:t>
      </w:r>
      <w:r w:rsidR="00793A02">
        <w:rPr>
          <w:b/>
          <w:bCs/>
          <w:snapToGrid w:val="0"/>
          <w:u w:val="single"/>
        </w:rPr>
        <w:t>h</w:t>
      </w:r>
      <w:r w:rsidRPr="00793A02">
        <w:rPr>
          <w:b/>
          <w:bCs/>
          <w:snapToGrid w:val="0"/>
          <w:u w:val="single"/>
        </w:rPr>
        <w:t>ranaté stropní</w:t>
      </w:r>
      <w:r w:rsidRPr="00793A02">
        <w:rPr>
          <w:snapToGrid w:val="0"/>
        </w:rPr>
        <w:t xml:space="preserve"> - 3 velikosti</w:t>
      </w:r>
      <w:r w:rsidR="00793A02" w:rsidRPr="00793A02">
        <w:rPr>
          <w:snapToGrid w:val="0"/>
        </w:rPr>
        <w:t>,</w:t>
      </w:r>
      <w:r w:rsidR="00793A02">
        <w:rPr>
          <w:snapToGrid w:val="0"/>
        </w:rPr>
        <w:t xml:space="preserve"> </w:t>
      </w:r>
      <w:r w:rsidR="00793A02" w:rsidRPr="00793A02">
        <w:rPr>
          <w:b/>
          <w:snapToGrid w:val="0"/>
          <w:u w:val="single"/>
        </w:rPr>
        <w:t>k</w:t>
      </w:r>
      <w:r w:rsidRPr="00793A02">
        <w:rPr>
          <w:b/>
          <w:bCs/>
          <w:snapToGrid w:val="0"/>
          <w:u w:val="single"/>
        </w:rPr>
        <w:t>ulaté</w:t>
      </w:r>
      <w:r w:rsidR="00793A02">
        <w:rPr>
          <w:b/>
          <w:bCs/>
          <w:snapToGrid w:val="0"/>
          <w:u w:val="single"/>
        </w:rPr>
        <w:t xml:space="preserve"> =</w:t>
      </w:r>
      <w:r w:rsidRPr="00793A02">
        <w:rPr>
          <w:b/>
          <w:bCs/>
          <w:snapToGrid w:val="0"/>
          <w:u w:val="single"/>
        </w:rPr>
        <w:t xml:space="preserve"> </w:t>
      </w:r>
      <w:proofErr w:type="spellStart"/>
      <w:r w:rsidRPr="00793A02">
        <w:rPr>
          <w:b/>
          <w:bCs/>
          <w:snapToGrid w:val="0"/>
          <w:u w:val="single"/>
        </w:rPr>
        <w:t>šajby</w:t>
      </w:r>
      <w:proofErr w:type="spellEnd"/>
      <w:r w:rsidRPr="00793A02">
        <w:rPr>
          <w:snapToGrid w:val="0"/>
        </w:rPr>
        <w:t xml:space="preserve"> - 6 velikostí</w:t>
      </w:r>
    </w:p>
    <w:p w:rsidR="008A73A5" w:rsidRPr="00793A02" w:rsidRDefault="008A73A5" w:rsidP="008A73A5">
      <w:pPr>
        <w:pStyle w:val="Odstavecseseznamem"/>
        <w:widowControl w:val="0"/>
        <w:numPr>
          <w:ilvl w:val="0"/>
          <w:numId w:val="10"/>
        </w:numPr>
        <w:spacing w:line="240" w:lineRule="atLeast"/>
        <w:ind w:left="284" w:hanging="284"/>
        <w:rPr>
          <w:snapToGrid w:val="0"/>
        </w:rPr>
      </w:pPr>
      <w:r w:rsidRPr="00793A02">
        <w:rPr>
          <w:b/>
          <w:bCs/>
          <w:snapToGrid w:val="0"/>
          <w:u w:val="single"/>
        </w:rPr>
        <w:t>PROFESIONAL</w:t>
      </w:r>
      <w:r w:rsidR="00793A02" w:rsidRPr="00793A02">
        <w:rPr>
          <w:b/>
          <w:bCs/>
          <w:snapToGrid w:val="0"/>
        </w:rPr>
        <w:t xml:space="preserve"> - </w:t>
      </w:r>
      <w:r w:rsidRPr="00793A02">
        <w:rPr>
          <w:snapToGrid w:val="0"/>
        </w:rPr>
        <w:t>zvýšen</w:t>
      </w:r>
      <w:r w:rsidR="00793A02" w:rsidRPr="00793A02">
        <w:rPr>
          <w:snapToGrid w:val="0"/>
        </w:rPr>
        <w:t>á</w:t>
      </w:r>
      <w:r w:rsidRPr="00793A02">
        <w:rPr>
          <w:snapToGrid w:val="0"/>
        </w:rPr>
        <w:t xml:space="preserve"> </w:t>
      </w:r>
      <w:r w:rsidRPr="00793A02">
        <w:rPr>
          <w:b/>
          <w:bCs/>
          <w:snapToGrid w:val="0"/>
          <w:u w:val="single"/>
        </w:rPr>
        <w:t>odolnost vůči nárazu</w:t>
      </w:r>
      <w:r w:rsidR="00793A02" w:rsidRPr="00793A02">
        <w:rPr>
          <w:b/>
          <w:bCs/>
          <w:snapToGrid w:val="0"/>
          <w:u w:val="single"/>
        </w:rPr>
        <w:t xml:space="preserve">, </w:t>
      </w:r>
      <w:r w:rsidRPr="00793A02">
        <w:rPr>
          <w:snapToGrid w:val="0"/>
        </w:rPr>
        <w:t xml:space="preserve">osazena </w:t>
      </w:r>
      <w:r w:rsidRPr="00793A02">
        <w:rPr>
          <w:b/>
          <w:bCs/>
          <w:snapToGrid w:val="0"/>
          <w:u w:val="single"/>
        </w:rPr>
        <w:t>čínskou štětinou o délce 105 mm.</w:t>
      </w:r>
      <w:r w:rsidRPr="00793A02">
        <w:rPr>
          <w:snapToGrid w:val="0"/>
        </w:rPr>
        <w:t xml:space="preserve">  </w:t>
      </w:r>
    </w:p>
    <w:p w:rsidR="008A73A5" w:rsidRPr="00793A02" w:rsidRDefault="008A73A5" w:rsidP="00793A02">
      <w:pPr>
        <w:pStyle w:val="Odstavecseseznamem"/>
        <w:widowControl w:val="0"/>
        <w:numPr>
          <w:ilvl w:val="0"/>
          <w:numId w:val="10"/>
        </w:numPr>
        <w:spacing w:line="240" w:lineRule="atLeast"/>
        <w:ind w:left="284" w:hanging="284"/>
        <w:rPr>
          <w:snapToGrid w:val="0"/>
        </w:rPr>
      </w:pPr>
      <w:r w:rsidRPr="00793A02">
        <w:rPr>
          <w:b/>
          <w:bCs/>
          <w:caps/>
          <w:snapToGrid w:val="0"/>
          <w:u w:val="single"/>
        </w:rPr>
        <w:t>Pološtětky</w:t>
      </w:r>
      <w:r w:rsidRPr="00793A02">
        <w:rPr>
          <w:b/>
          <w:bCs/>
          <w:caps/>
          <w:snapToGrid w:val="0"/>
        </w:rPr>
        <w:t xml:space="preserve"> </w:t>
      </w:r>
      <w:r w:rsidRPr="00793A02">
        <w:rPr>
          <w:snapToGrid w:val="0"/>
        </w:rPr>
        <w:t>– mají krátké osazení (kolem 40 mm)</w:t>
      </w:r>
    </w:p>
    <w:p w:rsidR="008A73A5" w:rsidRDefault="008A73A5" w:rsidP="008A73A5">
      <w:pPr>
        <w:pStyle w:val="Zhlav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</w:rPr>
      </w:pPr>
    </w:p>
    <w:p w:rsidR="008A73A5" w:rsidRPr="003C78B5" w:rsidRDefault="003C78B5" w:rsidP="003C78B5">
      <w:pPr>
        <w:pStyle w:val="Nadpis5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CC"/>
        <w:jc w:val="center"/>
        <w:rPr>
          <w:sz w:val="28"/>
        </w:rPr>
      </w:pPr>
      <w:r w:rsidRPr="003C78B5">
        <w:rPr>
          <w:sz w:val="28"/>
        </w:rPr>
        <w:t>Malířské válečky</w:t>
      </w:r>
    </w:p>
    <w:p w:rsidR="008A73A5" w:rsidRDefault="00C9075B" w:rsidP="008A73A5">
      <w:pPr>
        <w:widowControl w:val="0"/>
        <w:spacing w:line="240" w:lineRule="atLeast"/>
        <w:rPr>
          <w:snapToGrid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71755</wp:posOffset>
            </wp:positionV>
            <wp:extent cx="1340485" cy="902335"/>
            <wp:effectExtent l="19050" t="0" r="0" b="0"/>
            <wp:wrapNone/>
            <wp:docPr id="15" name="irc_mi" descr="http://media.novinky.cz/480/164806-original1-gaj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vinky.cz/480/164806-original1-gajnq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 contrast="20000"/>
                    </a:blip>
                    <a:srcRect l="27327" r="2755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18415</wp:posOffset>
            </wp:positionV>
            <wp:extent cx="1815465" cy="801370"/>
            <wp:effectExtent l="19050" t="0" r="0" b="0"/>
            <wp:wrapNone/>
            <wp:docPr id="127" name="irc_mi" descr="http://www.chatar-chalupar.cz/wp-content/uploads/2009/12/mal%C3%AD%C5%99sk%C3%A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tar-chalupar.cz/wp-content/uploads/2009/12/mal%C3%AD%C5%99sk%C3%A9-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>
        <w:rPr>
          <w:snapToGrid w:val="0"/>
          <w:u w:val="single"/>
        </w:rPr>
        <w:t>Rozdělení podle použití:</w:t>
      </w:r>
    </w:p>
    <w:p w:rsidR="008A73A5" w:rsidRPr="003C78B5" w:rsidRDefault="003C78B5" w:rsidP="003C78B5">
      <w:pPr>
        <w:pStyle w:val="Odstavecseseznamem"/>
        <w:widowControl w:val="0"/>
        <w:numPr>
          <w:ilvl w:val="0"/>
          <w:numId w:val="12"/>
        </w:numPr>
        <w:spacing w:line="240" w:lineRule="atLeast"/>
        <w:ind w:left="284" w:hanging="284"/>
        <w:rPr>
          <w:snapToGrid w:val="0"/>
        </w:rPr>
      </w:pPr>
      <w:r w:rsidRPr="003C78B5">
        <w:rPr>
          <w:b/>
          <w:bCs/>
          <w:snapToGrid w:val="0"/>
          <w:u w:val="single"/>
        </w:rPr>
        <w:t>l</w:t>
      </w:r>
      <w:r w:rsidR="008A73A5" w:rsidRPr="003C78B5">
        <w:rPr>
          <w:b/>
          <w:bCs/>
          <w:snapToGrid w:val="0"/>
          <w:u w:val="single"/>
        </w:rPr>
        <w:t>akovací</w:t>
      </w:r>
      <w:r w:rsidRPr="003C78B5">
        <w:rPr>
          <w:b/>
          <w:bCs/>
          <w:snapToGrid w:val="0"/>
        </w:rPr>
        <w:t xml:space="preserve"> - </w:t>
      </w:r>
      <w:r w:rsidR="008A73A5" w:rsidRPr="003C78B5">
        <w:rPr>
          <w:snapToGrid w:val="0"/>
        </w:rPr>
        <w:t xml:space="preserve"> mají </w:t>
      </w:r>
      <w:r w:rsidR="008A73A5" w:rsidRPr="003C78B5">
        <w:rPr>
          <w:b/>
          <w:bCs/>
          <w:snapToGrid w:val="0"/>
          <w:u w:val="single"/>
        </w:rPr>
        <w:t>malé průměry</w:t>
      </w:r>
      <w:r w:rsidRPr="003C78B5">
        <w:rPr>
          <w:b/>
          <w:bCs/>
          <w:snapToGrid w:val="0"/>
          <w:u w:val="single"/>
        </w:rPr>
        <w:t>, n</w:t>
      </w:r>
      <w:r w:rsidR="008A73A5" w:rsidRPr="003C78B5">
        <w:rPr>
          <w:b/>
          <w:bCs/>
          <w:snapToGrid w:val="0"/>
          <w:u w:val="single"/>
        </w:rPr>
        <w:t>ízký vlas nebo molitan</w:t>
      </w:r>
    </w:p>
    <w:p w:rsidR="008A73A5" w:rsidRPr="003C78B5" w:rsidRDefault="008A73A5" w:rsidP="003C78B5">
      <w:pPr>
        <w:pStyle w:val="Odstavecseseznamem"/>
        <w:widowControl w:val="0"/>
        <w:numPr>
          <w:ilvl w:val="0"/>
          <w:numId w:val="12"/>
        </w:numPr>
        <w:spacing w:line="240" w:lineRule="atLeast"/>
        <w:ind w:left="284" w:hanging="284"/>
        <w:rPr>
          <w:b/>
          <w:bCs/>
          <w:snapToGrid w:val="0"/>
        </w:rPr>
      </w:pPr>
      <w:r w:rsidRPr="003C78B5">
        <w:rPr>
          <w:b/>
          <w:bCs/>
          <w:snapToGrid w:val="0"/>
          <w:u w:val="single"/>
        </w:rPr>
        <w:t>interiérové</w:t>
      </w:r>
      <w:r w:rsidRPr="003C78B5">
        <w:rPr>
          <w:b/>
          <w:bCs/>
          <w:snapToGrid w:val="0"/>
        </w:rPr>
        <w:t xml:space="preserve"> (na nátěry stěn) </w:t>
      </w:r>
    </w:p>
    <w:p w:rsidR="003C78B5" w:rsidRPr="003C78B5" w:rsidRDefault="008A73A5" w:rsidP="003C78B5">
      <w:pPr>
        <w:pStyle w:val="Odstavecseseznamem"/>
        <w:widowControl w:val="0"/>
        <w:numPr>
          <w:ilvl w:val="0"/>
          <w:numId w:val="12"/>
        </w:numPr>
        <w:spacing w:line="240" w:lineRule="atLeast"/>
        <w:ind w:left="284" w:hanging="284"/>
        <w:rPr>
          <w:snapToGrid w:val="0"/>
        </w:rPr>
      </w:pPr>
      <w:r w:rsidRPr="003C78B5">
        <w:rPr>
          <w:b/>
          <w:bCs/>
          <w:snapToGrid w:val="0"/>
          <w:u w:val="single"/>
        </w:rPr>
        <w:t>fasádní</w:t>
      </w:r>
      <w:r w:rsidRPr="003C78B5">
        <w:rPr>
          <w:b/>
          <w:bCs/>
          <w:snapToGrid w:val="0"/>
        </w:rPr>
        <w:t xml:space="preserve">  -  </w:t>
      </w:r>
      <w:r w:rsidRPr="003C78B5">
        <w:rPr>
          <w:b/>
          <w:bCs/>
          <w:snapToGrid w:val="0"/>
          <w:u w:val="single"/>
        </w:rPr>
        <w:t>nepolstrované</w:t>
      </w:r>
      <w:r w:rsidRPr="003C78B5">
        <w:rPr>
          <w:snapToGrid w:val="0"/>
        </w:rPr>
        <w:t xml:space="preserve"> - na rovné fasád</w:t>
      </w:r>
      <w:r w:rsidR="00CB408E">
        <w:rPr>
          <w:snapToGrid w:val="0"/>
        </w:rPr>
        <w:t>y,</w:t>
      </w:r>
      <w:r w:rsidRPr="003C78B5">
        <w:rPr>
          <w:b/>
          <w:bCs/>
          <w:snapToGrid w:val="0"/>
        </w:rPr>
        <w:t xml:space="preserve"> </w:t>
      </w:r>
      <w:r w:rsidRPr="003C78B5">
        <w:rPr>
          <w:b/>
          <w:bCs/>
          <w:snapToGrid w:val="0"/>
          <w:u w:val="single"/>
        </w:rPr>
        <w:t>polstrované</w:t>
      </w:r>
      <w:r w:rsidRPr="003C78B5">
        <w:rPr>
          <w:snapToGrid w:val="0"/>
        </w:rPr>
        <w:t xml:space="preserve"> - na </w:t>
      </w:r>
      <w:r w:rsidRPr="00C9075B">
        <w:rPr>
          <w:b/>
          <w:snapToGrid w:val="0"/>
        </w:rPr>
        <w:t>hrubé a nerovné fasád</w:t>
      </w:r>
      <w:r w:rsidR="003C78B5" w:rsidRPr="00C9075B">
        <w:rPr>
          <w:b/>
          <w:snapToGrid w:val="0"/>
        </w:rPr>
        <w:t>y</w:t>
      </w:r>
      <w:r w:rsidRPr="003C78B5">
        <w:rPr>
          <w:snapToGrid w:val="0"/>
        </w:rPr>
        <w:t xml:space="preserve">  </w:t>
      </w:r>
    </w:p>
    <w:p w:rsidR="008A73A5" w:rsidRDefault="008A73A5" w:rsidP="003C78B5">
      <w:pPr>
        <w:pStyle w:val="Zhlav"/>
        <w:widowControl w:val="0"/>
        <w:tabs>
          <w:tab w:val="clear" w:pos="4536"/>
          <w:tab w:val="clear" w:pos="9072"/>
        </w:tabs>
        <w:spacing w:line="240" w:lineRule="atLeast"/>
        <w:ind w:left="284" w:hanging="284"/>
        <w:rPr>
          <w:snapToGrid w:val="0"/>
        </w:rPr>
      </w:pPr>
    </w:p>
    <w:p w:rsidR="008A73A5" w:rsidRDefault="00C9075B" w:rsidP="008A73A5">
      <w:pPr>
        <w:widowControl w:val="0"/>
        <w:spacing w:line="240" w:lineRule="atLeast"/>
        <w:rPr>
          <w:b/>
          <w:bCs/>
          <w:snapToGrid w:val="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4282234</wp:posOffset>
            </wp:positionH>
            <wp:positionV relativeFrom="paragraph">
              <wp:posOffset>43889</wp:posOffset>
            </wp:positionV>
            <wp:extent cx="2629147" cy="658557"/>
            <wp:effectExtent l="19050" t="0" r="0" b="0"/>
            <wp:wrapNone/>
            <wp:docPr id="14" name="irc_mi" descr="http://media.novinky.cz/480/164806-original1-gaj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vinky.cz/480/164806-original1-gajnq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0000" contrast="20000"/>
                    </a:blip>
                    <a:srcRect t="5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>
        <w:rPr>
          <w:b/>
          <w:bCs/>
          <w:snapToGrid w:val="0"/>
          <w:u w:val="single"/>
        </w:rPr>
        <w:t>Rozdělení válečků podle vzhledu:</w:t>
      </w:r>
      <w:r w:rsidR="00B12093" w:rsidRPr="00B12093">
        <w:t xml:space="preserve"> </w:t>
      </w:r>
    </w:p>
    <w:p w:rsidR="008A73A5" w:rsidRPr="00CB408E" w:rsidRDefault="00C9075B" w:rsidP="00CB408E">
      <w:pPr>
        <w:pStyle w:val="Odstavecseseznamem"/>
        <w:widowControl w:val="0"/>
        <w:numPr>
          <w:ilvl w:val="0"/>
          <w:numId w:val="14"/>
        </w:numPr>
        <w:spacing w:line="240" w:lineRule="atLeast"/>
        <w:ind w:left="284" w:hanging="284"/>
        <w:rPr>
          <w:b/>
          <w:bCs/>
          <w:snapToGrid w:val="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2649377</wp:posOffset>
            </wp:positionH>
            <wp:positionV relativeFrom="paragraph">
              <wp:posOffset>51806</wp:posOffset>
            </wp:positionV>
            <wp:extent cx="1630572" cy="670715"/>
            <wp:effectExtent l="19050" t="0" r="7728" b="0"/>
            <wp:wrapNone/>
            <wp:docPr id="79" name="irc_mi" descr="http://www.barvyonline.cz/_soubory/image/eshop_polozky/1972/valecek-rohovy-s-drzad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vyonline.cz/_soubory/image/eshop_polozky/1972/valecek-rohovy-s-drzadlem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08" cy="67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A5" w:rsidRPr="00CB408E">
        <w:rPr>
          <w:b/>
          <w:bCs/>
          <w:snapToGrid w:val="0"/>
          <w:u w:val="single"/>
        </w:rPr>
        <w:t xml:space="preserve">hladké </w:t>
      </w:r>
      <w:r w:rsidR="008A73A5" w:rsidRPr="00CB408E">
        <w:rPr>
          <w:snapToGrid w:val="0"/>
        </w:rPr>
        <w:t>- plyš, molitan - pro vytvoření hladkého nátěru</w:t>
      </w:r>
      <w:r w:rsidR="008A73A5" w:rsidRPr="00CB408E">
        <w:rPr>
          <w:b/>
          <w:bCs/>
          <w:snapToGrid w:val="0"/>
          <w:u w:val="single"/>
        </w:rPr>
        <w:t xml:space="preserve"> </w:t>
      </w:r>
    </w:p>
    <w:p w:rsidR="008A73A5" w:rsidRPr="00CB408E" w:rsidRDefault="008A73A5" w:rsidP="00CB408E">
      <w:pPr>
        <w:pStyle w:val="Odstavecseseznamem"/>
        <w:widowControl w:val="0"/>
        <w:numPr>
          <w:ilvl w:val="0"/>
          <w:numId w:val="14"/>
        </w:numPr>
        <w:spacing w:line="240" w:lineRule="atLeast"/>
        <w:ind w:left="284" w:hanging="284"/>
        <w:rPr>
          <w:b/>
          <w:bCs/>
          <w:snapToGrid w:val="0"/>
          <w:u w:val="single"/>
        </w:rPr>
      </w:pPr>
      <w:r w:rsidRPr="00CB408E">
        <w:rPr>
          <w:b/>
          <w:bCs/>
          <w:snapToGrid w:val="0"/>
          <w:u w:val="single"/>
        </w:rPr>
        <w:t>strukturáln</w:t>
      </w:r>
      <w:r w:rsidRPr="00CB408E">
        <w:rPr>
          <w:b/>
          <w:bCs/>
          <w:snapToGrid w:val="0"/>
        </w:rPr>
        <w:t xml:space="preserve">í </w:t>
      </w:r>
      <w:r w:rsidRPr="00CB408E">
        <w:rPr>
          <w:snapToGrid w:val="0"/>
        </w:rPr>
        <w:t xml:space="preserve">- molitanové, </w:t>
      </w:r>
      <w:r w:rsidR="003C78B5" w:rsidRPr="00CB408E">
        <w:rPr>
          <w:snapToGrid w:val="0"/>
        </w:rPr>
        <w:t>gumové</w:t>
      </w:r>
      <w:r w:rsidR="00C9075B">
        <w:rPr>
          <w:snapToGrid w:val="0"/>
        </w:rPr>
        <w:t>, kožené</w:t>
      </w:r>
      <w:r w:rsidRPr="00CB408E">
        <w:rPr>
          <w:snapToGrid w:val="0"/>
        </w:rPr>
        <w:t xml:space="preserve"> - pro vytvoření </w:t>
      </w:r>
      <w:r w:rsidRPr="00C9075B">
        <w:rPr>
          <w:b/>
          <w:snapToGrid w:val="0"/>
        </w:rPr>
        <w:t>zrnitých struktur nebo vzorů</w:t>
      </w:r>
    </w:p>
    <w:p w:rsidR="008A73A5" w:rsidRPr="00CB408E" w:rsidRDefault="008A73A5" w:rsidP="00CB408E">
      <w:pPr>
        <w:pStyle w:val="Odstavecseseznamem"/>
        <w:widowControl w:val="0"/>
        <w:numPr>
          <w:ilvl w:val="0"/>
          <w:numId w:val="14"/>
        </w:numPr>
        <w:spacing w:line="240" w:lineRule="atLeast"/>
        <w:ind w:left="284" w:hanging="284"/>
        <w:rPr>
          <w:snapToGrid w:val="0"/>
        </w:rPr>
      </w:pPr>
      <w:r w:rsidRPr="00CB408E">
        <w:rPr>
          <w:b/>
          <w:bCs/>
          <w:snapToGrid w:val="0"/>
          <w:u w:val="single"/>
        </w:rPr>
        <w:t>rohové válečky</w:t>
      </w:r>
      <w:r w:rsidRPr="00CB408E">
        <w:rPr>
          <w:snapToGrid w:val="0"/>
        </w:rPr>
        <w:t xml:space="preserve"> - molitanové nebo plyšové</w:t>
      </w:r>
    </w:p>
    <w:p w:rsidR="008A73A5" w:rsidRDefault="008A73A5" w:rsidP="00CB408E">
      <w:pPr>
        <w:widowControl w:val="0"/>
        <w:spacing w:line="240" w:lineRule="atLeast"/>
        <w:ind w:left="284" w:hanging="284"/>
        <w:rPr>
          <w:b/>
          <w:bCs/>
          <w:snapToGrid w:val="0"/>
          <w:u w:val="single"/>
        </w:rPr>
      </w:pPr>
    </w:p>
    <w:p w:rsidR="00B12093" w:rsidRDefault="008A73A5" w:rsidP="00B12093">
      <w:pPr>
        <w:widowControl w:val="0"/>
        <w:spacing w:line="240" w:lineRule="atLeast"/>
        <w:rPr>
          <w:snapToGrid w:val="0"/>
        </w:rPr>
      </w:pPr>
      <w:r>
        <w:rPr>
          <w:snapToGrid w:val="0"/>
          <w:u w:val="single"/>
        </w:rPr>
        <w:t>Cena závisí na způsobu výroby a použitém materiálu:</w:t>
      </w:r>
      <w:r w:rsidR="00B12093">
        <w:rPr>
          <w:snapToGrid w:val="0"/>
        </w:rPr>
        <w:t xml:space="preserve">                     </w:t>
      </w:r>
      <w:r w:rsidR="00B12093">
        <w:rPr>
          <w:b/>
          <w:bCs/>
          <w:snapToGrid w:val="0"/>
          <w:u w:val="single"/>
        </w:rPr>
        <w:t>molitanové</w:t>
      </w:r>
      <w:r w:rsidR="00B12093">
        <w:rPr>
          <w:snapToGrid w:val="0"/>
        </w:rPr>
        <w:t xml:space="preserve"> - ……………………………………………….</w:t>
      </w:r>
    </w:p>
    <w:p w:rsidR="008A73A5" w:rsidRPr="00CB408E" w:rsidRDefault="00CB408E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snapToGrid w:val="0"/>
          <w:u w:val="single"/>
        </w:rPr>
        <w:t>šité v</w:t>
      </w:r>
      <w:r w:rsidR="008A73A5">
        <w:rPr>
          <w:b/>
          <w:bCs/>
          <w:snapToGrid w:val="0"/>
          <w:u w:val="single"/>
        </w:rPr>
        <w:t>álečky</w:t>
      </w:r>
      <w:r>
        <w:rPr>
          <w:b/>
          <w:bCs/>
          <w:snapToGrid w:val="0"/>
        </w:rPr>
        <w:t xml:space="preserve"> - </w:t>
      </w:r>
      <w:r w:rsidRPr="00CB408E">
        <w:rPr>
          <w:bCs/>
          <w:snapToGrid w:val="0"/>
        </w:rPr>
        <w:t>……………………………</w:t>
      </w:r>
      <w:r>
        <w:rPr>
          <w:bCs/>
          <w:snapToGrid w:val="0"/>
        </w:rPr>
        <w:t>………………………</w:t>
      </w:r>
      <w:r w:rsidRPr="00CB408E">
        <w:rPr>
          <w:bCs/>
          <w:snapToGrid w:val="0"/>
        </w:rPr>
        <w:t>.</w:t>
      </w:r>
      <w:r>
        <w:rPr>
          <w:bCs/>
          <w:snapToGrid w:val="0"/>
        </w:rPr>
        <w:t xml:space="preserve">   </w:t>
      </w:r>
      <w:r w:rsidR="00B12093">
        <w:rPr>
          <w:b/>
          <w:bCs/>
          <w:snapToGrid w:val="0"/>
          <w:u w:val="single"/>
        </w:rPr>
        <w:t>kožešinové</w:t>
      </w:r>
      <w:r w:rsidR="00B12093">
        <w:rPr>
          <w:snapToGrid w:val="0"/>
        </w:rPr>
        <w:t xml:space="preserve"> (jehnětina ) - ………………………………</w:t>
      </w:r>
      <w:proofErr w:type="gramStart"/>
      <w:r w:rsidR="00B12093">
        <w:rPr>
          <w:snapToGrid w:val="0"/>
        </w:rPr>
        <w:t>…...</w:t>
      </w:r>
      <w:proofErr w:type="gramEnd"/>
      <w:r w:rsidR="00B12093">
        <w:rPr>
          <w:snapToGrid w:val="0"/>
        </w:rPr>
        <w:t xml:space="preserve">  </w:t>
      </w:r>
    </w:p>
    <w:p w:rsidR="00CB408E" w:rsidRDefault="00B12093" w:rsidP="008A73A5">
      <w:pPr>
        <w:widowControl w:val="0"/>
        <w:spacing w:line="240" w:lineRule="atLeast"/>
        <w:rPr>
          <w:snapToGrid w:val="0"/>
        </w:rPr>
      </w:pPr>
      <w:r>
        <w:rPr>
          <w:b/>
          <w:bCs/>
          <w:snapToGrid w:val="0"/>
          <w:u w:val="single"/>
        </w:rPr>
        <w:t>lepené válečky</w:t>
      </w:r>
      <w:r>
        <w:rPr>
          <w:b/>
          <w:bCs/>
          <w:snapToGrid w:val="0"/>
        </w:rPr>
        <w:t xml:space="preserve"> - </w:t>
      </w:r>
      <w:r w:rsidRPr="00CB408E">
        <w:rPr>
          <w:bCs/>
          <w:snapToGrid w:val="0"/>
        </w:rPr>
        <w:t>…………………………………………</w:t>
      </w:r>
      <w:r w:rsidR="008A73A5">
        <w:rPr>
          <w:snapToGrid w:val="0"/>
        </w:rPr>
        <w:t xml:space="preserve"> </w:t>
      </w:r>
      <w:r>
        <w:rPr>
          <w:snapToGrid w:val="0"/>
        </w:rPr>
        <w:t xml:space="preserve">              </w:t>
      </w:r>
      <w:r w:rsidR="008A73A5">
        <w:rPr>
          <w:b/>
          <w:bCs/>
          <w:snapToGrid w:val="0"/>
          <w:u w:val="single"/>
        </w:rPr>
        <w:t>plyšové</w:t>
      </w:r>
      <w:r w:rsidR="008A73A5">
        <w:rPr>
          <w:snapToGrid w:val="0"/>
        </w:rPr>
        <w:t xml:space="preserve"> </w:t>
      </w:r>
      <w:r w:rsidR="00CB408E">
        <w:rPr>
          <w:snapToGrid w:val="0"/>
        </w:rPr>
        <w:t>- …………………………………………………</w:t>
      </w:r>
      <w:r>
        <w:rPr>
          <w:snapToGrid w:val="0"/>
        </w:rPr>
        <w:t>…</w:t>
      </w:r>
    </w:p>
    <w:p w:rsidR="00B12093" w:rsidRDefault="00B12093" w:rsidP="008A73A5">
      <w:pPr>
        <w:widowControl w:val="0"/>
        <w:spacing w:line="240" w:lineRule="atLeast"/>
        <w:rPr>
          <w:snapToGrid w:val="0"/>
          <w:u w:val="single"/>
        </w:rPr>
      </w:pPr>
    </w:p>
    <w:p w:rsidR="008A73A5" w:rsidRDefault="008A73A5" w:rsidP="008A73A5">
      <w:pPr>
        <w:widowControl w:val="0"/>
        <w:spacing w:line="240" w:lineRule="atLeast"/>
        <w:rPr>
          <w:snapToGrid w:val="0"/>
        </w:rPr>
      </w:pPr>
      <w:r>
        <w:rPr>
          <w:snapToGrid w:val="0"/>
          <w:u w:val="single"/>
        </w:rPr>
        <w:t xml:space="preserve">K válečkům jsou dodávány </w:t>
      </w:r>
      <w:proofErr w:type="gramStart"/>
      <w:r>
        <w:rPr>
          <w:snapToGrid w:val="0"/>
          <w:u w:val="single"/>
        </w:rPr>
        <w:t>pomůcky</w:t>
      </w:r>
      <w:r>
        <w:rPr>
          <w:snapToGrid w:val="0"/>
        </w:rPr>
        <w:t xml:space="preserve">: </w:t>
      </w:r>
      <w:r w:rsidR="00B12093">
        <w:rPr>
          <w:snapToGrid w:val="0"/>
        </w:rPr>
        <w:t xml:space="preserve"> </w:t>
      </w:r>
      <w:r w:rsidRPr="00B12093">
        <w:rPr>
          <w:b/>
          <w:snapToGrid w:val="0"/>
        </w:rPr>
        <w:t>síta</w:t>
      </w:r>
      <w:proofErr w:type="gramEnd"/>
      <w:r w:rsidRPr="00B12093">
        <w:rPr>
          <w:b/>
          <w:snapToGrid w:val="0"/>
        </w:rPr>
        <w:t>, vaničky na barvu, teleskopické tyče, hranaté kbelíky, náhradní držadla</w:t>
      </w:r>
      <w:r>
        <w:rPr>
          <w:snapToGrid w:val="0"/>
        </w:rPr>
        <w:t xml:space="preserve">   </w:t>
      </w:r>
    </w:p>
    <w:p w:rsidR="007D7E6C" w:rsidRDefault="008A73A5" w:rsidP="00B12093">
      <w:pPr>
        <w:widowControl w:val="0"/>
        <w:spacing w:line="240" w:lineRule="atLeast"/>
      </w:pPr>
      <w:r w:rsidRPr="00B12093">
        <w:rPr>
          <w:snapToGrid w:val="0"/>
        </w:rPr>
        <w:t xml:space="preserve">V prodeji jsou válečky jako </w:t>
      </w:r>
      <w:r w:rsidRPr="00B12093">
        <w:rPr>
          <w:b/>
          <w:snapToGrid w:val="0"/>
          <w:u w:val="single"/>
        </w:rPr>
        <w:t>komplet s mřížkou nebo samostatně</w:t>
      </w:r>
      <w:r>
        <w:rPr>
          <w:snapToGrid w:val="0"/>
        </w:rPr>
        <w:t>.</w:t>
      </w:r>
      <w:r w:rsidR="00C9075B" w:rsidRPr="00C9075B">
        <w:rPr>
          <w:noProof/>
        </w:rPr>
        <w:t xml:space="preserve"> </w:t>
      </w:r>
    </w:p>
    <w:sectPr w:rsidR="007D7E6C" w:rsidSect="008A73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634334"/>
    <w:multiLevelType w:val="hybridMultilevel"/>
    <w:tmpl w:val="B95A3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D4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335E6087"/>
    <w:multiLevelType w:val="hybridMultilevel"/>
    <w:tmpl w:val="F05A4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7CC9"/>
    <w:multiLevelType w:val="hybridMultilevel"/>
    <w:tmpl w:val="A1420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7F25"/>
    <w:multiLevelType w:val="hybridMultilevel"/>
    <w:tmpl w:val="0BE813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F3118F"/>
    <w:multiLevelType w:val="hybridMultilevel"/>
    <w:tmpl w:val="BD749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E5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7A59"/>
    <w:multiLevelType w:val="hybridMultilevel"/>
    <w:tmpl w:val="8EAC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3C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5C2B1DF1"/>
    <w:multiLevelType w:val="hybridMultilevel"/>
    <w:tmpl w:val="D5B879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7823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6901139A"/>
    <w:multiLevelType w:val="hybridMultilevel"/>
    <w:tmpl w:val="7668D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070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4C6221C"/>
    <w:multiLevelType w:val="hybridMultilevel"/>
    <w:tmpl w:val="1E1469B0"/>
    <w:lvl w:ilvl="0" w:tplc="040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3A5"/>
    <w:rsid w:val="00145E53"/>
    <w:rsid w:val="00323CE4"/>
    <w:rsid w:val="003A2ADF"/>
    <w:rsid w:val="003C78B5"/>
    <w:rsid w:val="004B5072"/>
    <w:rsid w:val="0067535F"/>
    <w:rsid w:val="00793A02"/>
    <w:rsid w:val="007C1157"/>
    <w:rsid w:val="007D7E6C"/>
    <w:rsid w:val="0089662B"/>
    <w:rsid w:val="008A73A5"/>
    <w:rsid w:val="008A7E9A"/>
    <w:rsid w:val="009A4E74"/>
    <w:rsid w:val="00B12093"/>
    <w:rsid w:val="00C821ED"/>
    <w:rsid w:val="00C9075B"/>
    <w:rsid w:val="00CB408E"/>
    <w:rsid w:val="00DA05C7"/>
    <w:rsid w:val="00EA4B0C"/>
    <w:rsid w:val="00F1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73A5"/>
    <w:pPr>
      <w:keepNext/>
      <w:widowControl w:val="0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line="240" w:lineRule="atLeast"/>
      <w:ind w:right="737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A73A5"/>
    <w:pPr>
      <w:keepNext/>
      <w:widowControl w:val="0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line="240" w:lineRule="atLeast"/>
      <w:ind w:right="6944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8A73A5"/>
    <w:pPr>
      <w:keepNext/>
      <w:widowControl w:val="0"/>
      <w:spacing w:line="240" w:lineRule="atLeas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A73A5"/>
    <w:pPr>
      <w:keepNext/>
      <w:widowControl w:val="0"/>
      <w:pBdr>
        <w:top w:val="single" w:sz="12" w:space="0" w:color="auto" w:shadow="1"/>
        <w:left w:val="single" w:sz="12" w:space="0" w:color="auto" w:shadow="1"/>
        <w:bottom w:val="single" w:sz="12" w:space="0" w:color="auto" w:shadow="1"/>
        <w:right w:val="single" w:sz="12" w:space="0" w:color="auto" w:shadow="1"/>
      </w:pBdr>
      <w:spacing w:line="240" w:lineRule="atLeast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73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A73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A73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A73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A7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73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7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3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2014-11-12T21:52:00Z</dcterms:created>
  <dcterms:modified xsi:type="dcterms:W3CDTF">2014-11-12T21:52:00Z</dcterms:modified>
</cp:coreProperties>
</file>